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A88F4">
      <w:pPr>
        <w:pStyle w:val="2"/>
        <w:bidi w:val="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/>
        </w:rPr>
        <w:t>材料真实性承诺书</w:t>
      </w:r>
    </w:p>
    <w:p w14:paraId="2D6D3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</w:p>
    <w:p w14:paraId="5728A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为体现诚信报考，确保本次公开招聘的公平、公正，我特此承诺：本人</w:t>
      </w: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身份证号码：</w:t>
      </w: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填报的个人信息及提供的证书原件和出具的相关证明材料真实有效。对因提供有关信息证件不真实或违反有关纪律规定所造成的后果，本人自愿承担相应的责任。</w:t>
      </w:r>
    </w:p>
    <w:p w14:paraId="77042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特此承诺！</w:t>
      </w:r>
    </w:p>
    <w:p w14:paraId="38A8D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</w:p>
    <w:p w14:paraId="72536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</w:p>
    <w:p w14:paraId="458D9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5120" w:firstLineChars="16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承诺人：</w:t>
      </w:r>
    </w:p>
    <w:p w14:paraId="798D2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 xml:space="preserve">                            联系电话：</w:t>
      </w:r>
    </w:p>
    <w:p w14:paraId="2AB03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5120" w:firstLineChars="1600"/>
        <w:textAlignment w:val="auto"/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434343"/>
          <w:kern w:val="0"/>
          <w:sz w:val="32"/>
          <w:szCs w:val="32"/>
          <w:lang w:val="en-US" w:eastAsia="zh-CN" w:bidi="ar"/>
        </w:rPr>
        <w:t>2026年  月  日</w:t>
      </w:r>
    </w:p>
    <w:p w14:paraId="4305F871">
      <w:pPr>
        <w:spacing w:line="440" w:lineRule="exact"/>
        <w:rPr>
          <w:rFonts w:hint="eastAsia" w:ascii="仿宋_GB2312" w:eastAsia="仿宋_GB2312"/>
          <w:sz w:val="32"/>
          <w:szCs w:val="32"/>
        </w:rPr>
      </w:pPr>
    </w:p>
    <w:p w14:paraId="0828BE57">
      <w:pPr>
        <w:spacing w:line="440" w:lineRule="exact"/>
        <w:rPr>
          <w:rFonts w:hint="eastAsia" w:ascii="仿宋_GB2312" w:eastAsia="仿宋_GB2312"/>
          <w:sz w:val="32"/>
          <w:szCs w:val="32"/>
        </w:rPr>
      </w:pPr>
    </w:p>
    <w:p w14:paraId="32B474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D7B9E77E-DC32-4261-A387-3643D1BB76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FCE3404-43C5-414A-A6BA-E9229B9CC5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MDUwYjg2ZWMzMTUwMzViZWU4ODFlNTUwMzcyYTAifQ=="/>
  </w:docVars>
  <w:rsids>
    <w:rsidRoot w:val="07B94938"/>
    <w:rsid w:val="07B94938"/>
    <w:rsid w:val="4A5316A9"/>
    <w:rsid w:val="4EEA7949"/>
    <w:rsid w:val="61A7026F"/>
    <w:rsid w:val="6A11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137</Characters>
  <Lines>0</Lines>
  <Paragraphs>0</Paragraphs>
  <TotalTime>0</TotalTime>
  <ScaleCrop>false</ScaleCrop>
  <LinksUpToDate>false</LinksUpToDate>
  <CharactersWithSpaces>195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2023-02-28T06:38:00Z</dcterms:created>
  <dc:creator>夏俊</dc:creator>
  <cp:lastModifiedBy>黄静-业务支撑</cp:lastModifiedBy>
  <dcterms:modified xsi:type="dcterms:W3CDTF">2026-10-20T08:38:10Z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CCA5E5345DF74D689B925C40F3E19573_13</vt:lpwstr>
  </property>
  <property fmtid="{D5CDD505-2E9C-101B-9397-08002B2CF9AE}" pid="4" name="KSOTemplateDocerSaveRecord">
    <vt:lpwstr>eyJoZGlkIjoiZmJlNTRkODU4Mzc2YjVhMzdlN2ZiN2EyZjE2YWUxN2EiLCJ1c2VySWQiOiIxNDU1MzUwMDkzIn0=</vt:lpwstr>
  </property>
</Properties>
</file>