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4DEB6">
      <w:pPr>
        <w:pStyle w:val="10"/>
        <w:rPr>
          <w:color w:val="auto"/>
        </w:rPr>
      </w:pPr>
      <w:bookmarkStart w:id="0" w:name="OLE_LINK1"/>
      <w:bookmarkStart w:id="1" w:name="OLE_LINK2"/>
      <w:r>
        <w:rPr>
          <w:rFonts w:hint="eastAsia"/>
          <w:color w:val="auto"/>
        </w:rPr>
        <w:t>岚山头街道城镇</w:t>
      </w:r>
      <w:r>
        <w:rPr>
          <w:color w:val="auto"/>
        </w:rPr>
        <w:t>公益性岗位报名申请表</w:t>
      </w:r>
    </w:p>
    <w:bookmarkEnd w:id="0"/>
    <w:bookmarkEnd w:id="1"/>
    <w:p w14:paraId="76A7B30D">
      <w:pPr>
        <w:spacing w:line="400" w:lineRule="exact"/>
        <w:ind w:right="48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村居（社区）：                                     </w:t>
      </w:r>
      <w:r>
        <w:rPr>
          <w:sz w:val="18"/>
          <w:szCs w:val="18"/>
        </w:rPr>
        <w:t>填表日期：年  月  日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37"/>
        <w:gridCol w:w="875"/>
        <w:gridCol w:w="366"/>
        <w:gridCol w:w="543"/>
        <w:gridCol w:w="561"/>
        <w:gridCol w:w="355"/>
        <w:gridCol w:w="724"/>
        <w:gridCol w:w="192"/>
        <w:gridCol w:w="168"/>
        <w:gridCol w:w="605"/>
        <w:gridCol w:w="299"/>
        <w:gridCol w:w="1802"/>
        <w:gridCol w:w="1458"/>
      </w:tblGrid>
      <w:tr w14:paraId="4ACD8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611" w:type="pct"/>
            <w:gridSpan w:val="2"/>
            <w:vAlign w:val="center"/>
          </w:tcPr>
          <w:p w14:paraId="1E073D68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姓　　名</w:t>
            </w:r>
          </w:p>
        </w:tc>
        <w:tc>
          <w:tcPr>
            <w:tcW w:w="685" w:type="pct"/>
            <w:gridSpan w:val="2"/>
            <w:vAlign w:val="center"/>
          </w:tcPr>
          <w:p w14:paraId="63D01595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gridSpan w:val="2"/>
            <w:vAlign w:val="center"/>
          </w:tcPr>
          <w:p w14:paraId="5A92226F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性　　别</w:t>
            </w:r>
          </w:p>
        </w:tc>
        <w:tc>
          <w:tcPr>
            <w:tcW w:w="595" w:type="pct"/>
            <w:gridSpan w:val="2"/>
            <w:vAlign w:val="center"/>
          </w:tcPr>
          <w:p w14:paraId="39A14F40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pct"/>
            <w:gridSpan w:val="4"/>
            <w:vAlign w:val="center"/>
          </w:tcPr>
          <w:p w14:paraId="493929D9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年　　龄</w:t>
            </w:r>
          </w:p>
        </w:tc>
        <w:tc>
          <w:tcPr>
            <w:tcW w:w="995" w:type="pct"/>
            <w:vAlign w:val="center"/>
          </w:tcPr>
          <w:p w14:paraId="7088B7E8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05" w:type="pct"/>
            <w:vMerge w:val="restart"/>
            <w:vAlign w:val="center"/>
          </w:tcPr>
          <w:p w14:paraId="6EF4CCAD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楷体"/>
                <w:sz w:val="18"/>
                <w:szCs w:val="18"/>
              </w:rPr>
              <w:t>一寸照片</w:t>
            </w:r>
          </w:p>
        </w:tc>
      </w:tr>
      <w:tr w14:paraId="788E8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611" w:type="pct"/>
            <w:gridSpan w:val="2"/>
            <w:vAlign w:val="center"/>
          </w:tcPr>
          <w:p w14:paraId="4EBF7E49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身份证号</w:t>
            </w:r>
          </w:p>
        </w:tc>
        <w:tc>
          <w:tcPr>
            <w:tcW w:w="1295" w:type="pct"/>
            <w:gridSpan w:val="4"/>
            <w:vAlign w:val="center"/>
          </w:tcPr>
          <w:p w14:paraId="2B07FD1F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pct"/>
            <w:gridSpan w:val="2"/>
            <w:vAlign w:val="center"/>
          </w:tcPr>
          <w:p w14:paraId="0BAE990F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联系电话</w:t>
            </w:r>
          </w:p>
        </w:tc>
        <w:tc>
          <w:tcPr>
            <w:tcW w:w="1693" w:type="pct"/>
            <w:gridSpan w:val="5"/>
            <w:vAlign w:val="center"/>
          </w:tcPr>
          <w:p w14:paraId="4CF8EEBA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05" w:type="pct"/>
            <w:vMerge w:val="continue"/>
            <w:vAlign w:val="center"/>
          </w:tcPr>
          <w:p w14:paraId="31739F3D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14:paraId="7110D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611" w:type="pct"/>
            <w:gridSpan w:val="2"/>
            <w:vAlign w:val="center"/>
          </w:tcPr>
          <w:p w14:paraId="6F4ED76E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户籍地址</w:t>
            </w:r>
          </w:p>
        </w:tc>
        <w:tc>
          <w:tcPr>
            <w:tcW w:w="1295" w:type="pct"/>
            <w:gridSpan w:val="4"/>
            <w:vAlign w:val="center"/>
          </w:tcPr>
          <w:p w14:paraId="4CD0901D">
            <w:pPr>
              <w:spacing w:line="300" w:lineRule="exact"/>
              <w:ind w:firstLine="0" w:firstLineChars="0"/>
              <w:jc w:val="left"/>
              <w:rPr>
                <w:sz w:val="18"/>
                <w:szCs w:val="18"/>
              </w:rPr>
            </w:pPr>
          </w:p>
        </w:tc>
        <w:tc>
          <w:tcPr>
            <w:tcW w:w="1129" w:type="pct"/>
            <w:gridSpan w:val="5"/>
            <w:vAlign w:val="center"/>
          </w:tcPr>
          <w:p w14:paraId="318CB08E">
            <w:pPr>
              <w:spacing w:line="300" w:lineRule="exact"/>
              <w:ind w:firstLine="0" w:firstLineChars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担任</w:t>
            </w:r>
            <w:r>
              <w:rPr>
                <w:rFonts w:hint="eastAsia" w:eastAsia="黑体"/>
                <w:sz w:val="18"/>
                <w:szCs w:val="18"/>
              </w:rPr>
              <w:t>村居（社区）</w:t>
            </w:r>
            <w:r>
              <w:rPr>
                <w:rFonts w:eastAsia="黑体"/>
                <w:sz w:val="18"/>
                <w:szCs w:val="18"/>
              </w:rPr>
              <w:t>职务</w:t>
            </w:r>
          </w:p>
        </w:tc>
        <w:tc>
          <w:tcPr>
            <w:tcW w:w="1159" w:type="pct"/>
            <w:gridSpan w:val="2"/>
            <w:vAlign w:val="center"/>
          </w:tcPr>
          <w:p w14:paraId="54979BF8">
            <w:pPr>
              <w:spacing w:line="300" w:lineRule="exact"/>
              <w:ind w:firstLine="0" w:firstLineChars="0"/>
              <w:jc w:val="left"/>
              <w:rPr>
                <w:sz w:val="18"/>
                <w:szCs w:val="18"/>
              </w:rPr>
            </w:pPr>
          </w:p>
        </w:tc>
        <w:tc>
          <w:tcPr>
            <w:tcW w:w="805" w:type="pct"/>
            <w:vMerge w:val="continue"/>
            <w:vAlign w:val="center"/>
          </w:tcPr>
          <w:p w14:paraId="00CD02C3">
            <w:pPr>
              <w:spacing w:line="300" w:lineRule="exact"/>
              <w:ind w:firstLine="0" w:firstLineChars="0"/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 w14:paraId="364F2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611" w:type="pct"/>
            <w:gridSpan w:val="2"/>
            <w:vAlign w:val="center"/>
          </w:tcPr>
          <w:p w14:paraId="29C15E5F">
            <w:pPr>
              <w:spacing w:line="300" w:lineRule="exact"/>
              <w:ind w:firstLine="0" w:firstLineChars="0"/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岗位类型</w:t>
            </w:r>
          </w:p>
        </w:tc>
        <w:tc>
          <w:tcPr>
            <w:tcW w:w="984" w:type="pct"/>
            <w:gridSpan w:val="3"/>
            <w:vAlign w:val="center"/>
          </w:tcPr>
          <w:p w14:paraId="0201D4DF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00A8"/>
            </w:r>
            <w:r>
              <w:rPr>
                <w:sz w:val="18"/>
                <w:szCs w:val="18"/>
              </w:rPr>
              <w:t xml:space="preserve">城镇 </w:t>
            </w:r>
            <w:r>
              <w:rPr>
                <w:sz w:val="18"/>
                <w:szCs w:val="18"/>
              </w:rPr>
              <w:sym w:font="Wingdings" w:char="00A8"/>
            </w:r>
            <w:r>
              <w:rPr>
                <w:sz w:val="18"/>
                <w:szCs w:val="18"/>
              </w:rPr>
              <w:t>乡村</w:t>
            </w:r>
          </w:p>
        </w:tc>
        <w:tc>
          <w:tcPr>
            <w:tcW w:w="906" w:type="pct"/>
            <w:gridSpan w:val="3"/>
            <w:vAlign w:val="center"/>
          </w:tcPr>
          <w:p w14:paraId="19F6B172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岗位名称</w:t>
            </w:r>
          </w:p>
        </w:tc>
        <w:tc>
          <w:tcPr>
            <w:tcW w:w="2499" w:type="pct"/>
            <w:gridSpan w:val="6"/>
            <w:vAlign w:val="center"/>
          </w:tcPr>
          <w:p w14:paraId="740C03DE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</w:p>
        </w:tc>
      </w:tr>
      <w:tr w14:paraId="5385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596" w:type="pct"/>
            <w:gridSpan w:val="5"/>
            <w:vAlign w:val="center"/>
          </w:tcPr>
          <w:p w14:paraId="6A221E97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eastAsia="黑体"/>
                <w:spacing w:val="0"/>
                <w:kern w:val="0"/>
                <w:sz w:val="18"/>
                <w:szCs w:val="18"/>
                <w:fitText w:val="2520" w:id="2063419270"/>
              </w:rPr>
              <w:t>是否拥有在营状态工商营业执照</w:t>
            </w:r>
          </w:p>
        </w:tc>
        <w:tc>
          <w:tcPr>
            <w:tcW w:w="506" w:type="pct"/>
            <w:gridSpan w:val="2"/>
            <w:vAlign w:val="center"/>
          </w:tcPr>
          <w:p w14:paraId="28FEFA51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00A8"/>
            </w:r>
            <w:r>
              <w:rPr>
                <w:sz w:val="18"/>
                <w:szCs w:val="18"/>
              </w:rPr>
              <w:t>否</w:t>
            </w:r>
          </w:p>
        </w:tc>
        <w:tc>
          <w:tcPr>
            <w:tcW w:w="506" w:type="pct"/>
            <w:gridSpan w:val="2"/>
            <w:tcBorders>
              <w:right w:val="nil"/>
            </w:tcBorders>
            <w:vAlign w:val="center"/>
          </w:tcPr>
          <w:p w14:paraId="32614B55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00A8"/>
            </w:r>
            <w:r>
              <w:rPr>
                <w:sz w:val="18"/>
                <w:szCs w:val="18"/>
              </w:rPr>
              <w:t>是</w:t>
            </w:r>
          </w:p>
        </w:tc>
        <w:tc>
          <w:tcPr>
            <w:tcW w:w="2393" w:type="pct"/>
            <w:gridSpan w:val="5"/>
            <w:tcBorders>
              <w:left w:val="nil"/>
            </w:tcBorders>
            <w:vAlign w:val="center"/>
          </w:tcPr>
          <w:p w14:paraId="53E30CFE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00A8"/>
            </w:r>
            <w:r>
              <w:rPr>
                <w:sz w:val="18"/>
                <w:szCs w:val="18"/>
              </w:rPr>
              <w:t xml:space="preserve">企业法人营业执照     </w:t>
            </w:r>
            <w:r>
              <w:rPr>
                <w:sz w:val="18"/>
                <w:szCs w:val="18"/>
              </w:rPr>
              <w:sym w:font="Wingdings" w:char="00A8"/>
            </w:r>
            <w:r>
              <w:rPr>
                <w:sz w:val="18"/>
                <w:szCs w:val="18"/>
              </w:rPr>
              <w:t>个体工营业执照</w:t>
            </w:r>
          </w:p>
        </w:tc>
      </w:tr>
      <w:tr w14:paraId="1871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96" w:type="pct"/>
            <w:gridSpan w:val="5"/>
            <w:vAlign w:val="center"/>
          </w:tcPr>
          <w:p w14:paraId="2D1E5315">
            <w:pPr>
              <w:widowControl/>
              <w:spacing w:line="300" w:lineRule="exact"/>
              <w:ind w:firstLine="0" w:firstLineChars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是否为公职人员或</w:t>
            </w:r>
            <w:r>
              <w:rPr>
                <w:rFonts w:hint="eastAsia" w:eastAsia="黑体"/>
                <w:kern w:val="0"/>
                <w:sz w:val="18"/>
                <w:szCs w:val="18"/>
              </w:rPr>
              <w:t>村居（社区）</w:t>
            </w:r>
          </w:p>
          <w:p w14:paraId="0028B292">
            <w:pPr>
              <w:widowControl/>
              <w:spacing w:line="300" w:lineRule="exact"/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干部近亲属</w:t>
            </w:r>
          </w:p>
        </w:tc>
        <w:tc>
          <w:tcPr>
            <w:tcW w:w="506" w:type="pct"/>
            <w:gridSpan w:val="2"/>
            <w:vAlign w:val="center"/>
          </w:tcPr>
          <w:p w14:paraId="1AC54CC4">
            <w:pPr>
              <w:widowControl/>
              <w:spacing w:line="300" w:lineRule="exact"/>
              <w:ind w:firstLine="0" w:firstLineChars="0"/>
              <w:jc w:val="center"/>
              <w:rPr>
                <w:kern w:val="0"/>
                <w:sz w:val="18"/>
                <w:szCs w:val="18"/>
                <w:u w:val="single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>否</w:t>
            </w:r>
          </w:p>
        </w:tc>
        <w:tc>
          <w:tcPr>
            <w:tcW w:w="506" w:type="pct"/>
            <w:gridSpan w:val="2"/>
            <w:tcBorders>
              <w:right w:val="nil"/>
            </w:tcBorders>
            <w:vAlign w:val="center"/>
          </w:tcPr>
          <w:p w14:paraId="028578BB">
            <w:pPr>
              <w:widowControl/>
              <w:spacing w:line="300" w:lineRule="exact"/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>是</w:t>
            </w:r>
          </w:p>
        </w:tc>
        <w:tc>
          <w:tcPr>
            <w:tcW w:w="2393" w:type="pct"/>
            <w:gridSpan w:val="5"/>
            <w:tcBorders>
              <w:left w:val="nil"/>
            </w:tcBorders>
            <w:vAlign w:val="center"/>
          </w:tcPr>
          <w:p w14:paraId="30A23035">
            <w:pPr>
              <w:widowControl/>
              <w:spacing w:line="300" w:lineRule="exact"/>
              <w:ind w:firstLine="0" w:firstLineChars="0"/>
              <w:rPr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t>亲属姓名</w:t>
            </w:r>
            <w:r>
              <w:rPr>
                <w:kern w:val="0"/>
                <w:sz w:val="18"/>
                <w:szCs w:val="18"/>
              </w:rPr>
              <w:t>：</w:t>
            </w:r>
            <w:r>
              <w:rPr>
                <w:kern w:val="0"/>
                <w:sz w:val="18"/>
                <w:szCs w:val="18"/>
                <w:u w:val="single"/>
              </w:rPr>
              <w:t>　　　　　　　　　　　　　　　</w:t>
            </w:r>
          </w:p>
          <w:p w14:paraId="4C7138A1">
            <w:pPr>
              <w:widowControl/>
              <w:spacing w:line="300" w:lineRule="exact"/>
              <w:ind w:firstLine="0" w:firstLineChars="0"/>
              <w:rPr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t>单位及职务</w:t>
            </w:r>
            <w:r>
              <w:rPr>
                <w:kern w:val="0"/>
                <w:sz w:val="18"/>
                <w:szCs w:val="18"/>
              </w:rPr>
              <w:t>：</w:t>
            </w:r>
            <w:r>
              <w:rPr>
                <w:kern w:val="0"/>
                <w:sz w:val="18"/>
                <w:szCs w:val="18"/>
                <w:u w:val="single"/>
              </w:rPr>
              <w:t>　　　　　　　　　　　　　　</w:t>
            </w:r>
          </w:p>
        </w:tc>
      </w:tr>
      <w:tr w14:paraId="58D3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596" w:type="pct"/>
            <w:gridSpan w:val="5"/>
            <w:vAlign w:val="center"/>
          </w:tcPr>
          <w:p w14:paraId="31B52030">
            <w:pPr>
              <w:widowControl/>
              <w:spacing w:line="300" w:lineRule="exact"/>
              <w:ind w:firstLine="0" w:firstLineChars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是否享受过社会保险补贴</w:t>
            </w:r>
          </w:p>
        </w:tc>
        <w:tc>
          <w:tcPr>
            <w:tcW w:w="506" w:type="pct"/>
            <w:gridSpan w:val="2"/>
            <w:vAlign w:val="center"/>
          </w:tcPr>
          <w:p w14:paraId="571DE59F">
            <w:pPr>
              <w:widowControl/>
              <w:spacing w:line="300" w:lineRule="exact"/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>否</w:t>
            </w:r>
          </w:p>
        </w:tc>
        <w:tc>
          <w:tcPr>
            <w:tcW w:w="506" w:type="pct"/>
            <w:gridSpan w:val="2"/>
            <w:tcBorders>
              <w:right w:val="nil"/>
            </w:tcBorders>
            <w:vAlign w:val="center"/>
          </w:tcPr>
          <w:p w14:paraId="4ECD0D14">
            <w:pPr>
              <w:widowControl/>
              <w:spacing w:line="300" w:lineRule="exact"/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>是</w:t>
            </w:r>
          </w:p>
        </w:tc>
        <w:tc>
          <w:tcPr>
            <w:tcW w:w="2393" w:type="pct"/>
            <w:gridSpan w:val="5"/>
            <w:tcBorders>
              <w:left w:val="nil"/>
            </w:tcBorders>
            <w:vAlign w:val="center"/>
          </w:tcPr>
          <w:p w14:paraId="2C053BD8">
            <w:pPr>
              <w:widowControl/>
              <w:spacing w:line="300" w:lineRule="exact"/>
              <w:ind w:firstLine="0" w:firstLineChars="0"/>
              <w:rPr>
                <w:rFonts w:eastAsia="楷体"/>
                <w:kern w:val="0"/>
                <w:sz w:val="18"/>
                <w:szCs w:val="18"/>
                <w:u w:val="single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t>初次核定享受补贴年月：</w:t>
            </w:r>
            <w:r>
              <w:rPr>
                <w:rFonts w:eastAsia="楷体"/>
                <w:kern w:val="0"/>
                <w:sz w:val="18"/>
                <w:szCs w:val="18"/>
                <w:u w:val="single"/>
              </w:rPr>
              <w:t>　　　　　　　　　</w:t>
            </w:r>
          </w:p>
          <w:p w14:paraId="4E6E6F46">
            <w:pPr>
              <w:widowControl/>
              <w:spacing w:line="300" w:lineRule="exact"/>
              <w:ind w:firstLine="0" w:firstLineChars="0"/>
              <w:rPr>
                <w:rFonts w:eastAsia="楷体"/>
                <w:kern w:val="0"/>
                <w:sz w:val="18"/>
                <w:szCs w:val="18"/>
                <w:u w:val="single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t>已享受月数：</w:t>
            </w:r>
            <w:r>
              <w:rPr>
                <w:rFonts w:eastAsia="楷体"/>
                <w:kern w:val="0"/>
                <w:sz w:val="18"/>
                <w:szCs w:val="18"/>
                <w:u w:val="single"/>
              </w:rPr>
              <w:t>　　　　　　　</w:t>
            </w:r>
          </w:p>
        </w:tc>
      </w:tr>
      <w:tr w14:paraId="61C8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535" w:type="pct"/>
            <w:vAlign w:val="center"/>
          </w:tcPr>
          <w:p w14:paraId="60C48D21">
            <w:pPr>
              <w:spacing w:line="300" w:lineRule="exact"/>
              <w:ind w:firstLine="0" w:firstLineChars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人员类别</w:t>
            </w:r>
          </w:p>
        </w:tc>
        <w:tc>
          <w:tcPr>
            <w:tcW w:w="2166" w:type="pct"/>
            <w:gridSpan w:val="9"/>
          </w:tcPr>
          <w:p w14:paraId="1F6F60A8">
            <w:pPr>
              <w:widowControl/>
              <w:spacing w:line="300" w:lineRule="exact"/>
              <w:ind w:firstLine="0" w:firstLineChars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城镇公益性岗位</w:t>
            </w:r>
          </w:p>
          <w:p w14:paraId="61DDD6A6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城镇零就业家庭成员；</w:t>
            </w:r>
          </w:p>
          <w:p w14:paraId="4AC1F3A9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城镇大龄失业人员；</w:t>
            </w:r>
          </w:p>
          <w:p w14:paraId="6B43FF2C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民政部门登记管理的享受最低生活保障人员；</w:t>
            </w:r>
          </w:p>
          <w:p w14:paraId="6738F06D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残联部门登记管理的残疾人；</w:t>
            </w:r>
          </w:p>
          <w:p w14:paraId="03DA9651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抚养未成年子女的单亲家庭成员；</w:t>
            </w:r>
          </w:p>
          <w:p w14:paraId="19B3DDAC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连续登记失业1年以上人员；</w:t>
            </w:r>
          </w:p>
          <w:p w14:paraId="6080284D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登记失业的16-24岁青年；</w:t>
            </w:r>
          </w:p>
          <w:p w14:paraId="54FE8BF7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登记失业的“二孩妈妈”；</w:t>
            </w:r>
          </w:p>
          <w:p w14:paraId="53114E67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  <w:u w:val="single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其他类型就业困难人员：。</w:t>
            </w:r>
          </w:p>
        </w:tc>
        <w:tc>
          <w:tcPr>
            <w:tcW w:w="2300" w:type="pct"/>
            <w:gridSpan w:val="4"/>
          </w:tcPr>
          <w:p w14:paraId="021C9037">
            <w:pPr>
              <w:widowControl/>
              <w:spacing w:line="300" w:lineRule="exact"/>
              <w:ind w:firstLine="0" w:firstLineChars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乡村公益性岗位</w:t>
            </w:r>
          </w:p>
          <w:p w14:paraId="1855CAC8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乡村振兴部门登记管理的脱贫享受政策人口（含防止返贫监测帮扶对象）；</w:t>
            </w:r>
          </w:p>
          <w:p w14:paraId="05BFD933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民政部门登记认定的农村低收入人口；</w:t>
            </w:r>
          </w:p>
          <w:p w14:paraId="63E681F7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残联部门登记管理的农村残疾人；</w:t>
            </w:r>
          </w:p>
          <w:p w14:paraId="4C9F2195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户籍在村民委员会的抚养未成年子女的单亲家庭成员；</w:t>
            </w:r>
          </w:p>
          <w:p w14:paraId="48EEB68C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农村大龄人员（45-</w:t>
            </w:r>
            <w:r>
              <w:rPr>
                <w:rFonts w:hint="eastAsia" w:eastAsia="楷体"/>
                <w:kern w:val="0"/>
                <w:sz w:val="18"/>
                <w:szCs w:val="18"/>
              </w:rPr>
              <w:t>69</w:t>
            </w:r>
            <w:r>
              <w:rPr>
                <w:rFonts w:eastAsia="楷体"/>
                <w:kern w:val="0"/>
                <w:sz w:val="18"/>
                <w:szCs w:val="18"/>
              </w:rPr>
              <w:t>周岁）；</w:t>
            </w:r>
          </w:p>
          <w:p w14:paraId="0ED8730D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登记失业的16-24岁青年；</w:t>
            </w:r>
          </w:p>
          <w:p w14:paraId="74F3D060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登记失业的“二孩妈妈”；</w:t>
            </w:r>
          </w:p>
          <w:p w14:paraId="7050BF7D">
            <w:pPr>
              <w:widowControl/>
              <w:spacing w:line="300" w:lineRule="exact"/>
              <w:ind w:firstLine="0" w:firstLineChars="0"/>
              <w:jc w:val="left"/>
              <w:rPr>
                <w:rFonts w:eastAsia="楷体"/>
                <w:kern w:val="0"/>
                <w:sz w:val="18"/>
                <w:szCs w:val="18"/>
                <w:u w:val="single"/>
              </w:rPr>
            </w:pPr>
            <w:r>
              <w:rPr>
                <w:rFonts w:eastAsia="楷体"/>
                <w:kern w:val="0"/>
                <w:sz w:val="18"/>
                <w:szCs w:val="18"/>
              </w:rPr>
              <w:sym w:font="Wingdings" w:char="00A8"/>
            </w:r>
            <w:r>
              <w:rPr>
                <w:rFonts w:eastAsia="楷体"/>
                <w:kern w:val="0"/>
                <w:sz w:val="18"/>
                <w:szCs w:val="18"/>
              </w:rPr>
              <w:t>其他农村人员：。</w:t>
            </w:r>
          </w:p>
        </w:tc>
      </w:tr>
      <w:tr w14:paraId="27CD3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14"/>
          </w:tcPr>
          <w:p w14:paraId="1AF89830">
            <w:pPr>
              <w:spacing w:line="300" w:lineRule="exact"/>
              <w:ind w:firstLine="360"/>
              <w:rPr>
                <w:rFonts w:eastAsia="楷体"/>
                <w:sz w:val="18"/>
                <w:szCs w:val="18"/>
              </w:rPr>
            </w:pPr>
            <w:r>
              <w:rPr>
                <w:rFonts w:eastAsia="楷体"/>
                <w:sz w:val="18"/>
                <w:szCs w:val="18"/>
              </w:rPr>
              <w:t>本人承诺未持有企业法人营业执照；未担任法人等公司主要职务；未单位就业并缴纳职工社保；未领取职工养老退休待遇；非公职人员；非</w:t>
            </w:r>
            <w:r>
              <w:rPr>
                <w:rFonts w:hint="eastAsia" w:eastAsia="楷体"/>
                <w:sz w:val="18"/>
                <w:szCs w:val="18"/>
              </w:rPr>
              <w:t>街道</w:t>
            </w:r>
            <w:r>
              <w:rPr>
                <w:rFonts w:eastAsia="楷体"/>
                <w:sz w:val="18"/>
                <w:szCs w:val="18"/>
              </w:rPr>
              <w:t>备案且受财政供养或</w:t>
            </w:r>
            <w:r>
              <w:rPr>
                <w:rFonts w:hint="eastAsia" w:eastAsia="楷体"/>
                <w:sz w:val="18"/>
                <w:szCs w:val="18"/>
              </w:rPr>
              <w:t>村居（社区）</w:t>
            </w:r>
            <w:r>
              <w:rPr>
                <w:rFonts w:eastAsia="楷体"/>
                <w:sz w:val="18"/>
                <w:szCs w:val="18"/>
              </w:rPr>
              <w:t>集体经济补贴的</w:t>
            </w:r>
            <w:r>
              <w:rPr>
                <w:rFonts w:hint="eastAsia" w:eastAsia="楷体"/>
                <w:sz w:val="18"/>
                <w:szCs w:val="18"/>
              </w:rPr>
              <w:t>村居（社区）</w:t>
            </w:r>
            <w:r>
              <w:rPr>
                <w:rFonts w:eastAsia="楷体"/>
                <w:sz w:val="18"/>
                <w:szCs w:val="18"/>
              </w:rPr>
              <w:t>干部。已知晓</w:t>
            </w:r>
            <w:r>
              <w:rPr>
                <w:rFonts w:hint="eastAsia" w:eastAsia="楷体"/>
                <w:sz w:val="18"/>
                <w:szCs w:val="18"/>
              </w:rPr>
              <w:t>城镇</w:t>
            </w:r>
            <w:r>
              <w:rPr>
                <w:rFonts w:eastAsia="楷体"/>
                <w:sz w:val="18"/>
                <w:szCs w:val="18"/>
              </w:rPr>
              <w:t>公益性岗位性质、相关政策和工作要求，自愿申请</w:t>
            </w:r>
            <w:r>
              <w:rPr>
                <w:rFonts w:hint="eastAsia" w:eastAsia="楷体"/>
                <w:sz w:val="18"/>
                <w:szCs w:val="18"/>
              </w:rPr>
              <w:t>城镇</w:t>
            </w:r>
            <w:r>
              <w:rPr>
                <w:rFonts w:eastAsia="楷体"/>
                <w:sz w:val="18"/>
                <w:szCs w:val="18"/>
              </w:rPr>
              <w:t>公益性岗位，自觉遵守公益性岗位相关规定，所提供的信息真实准确，对因提供相关不实信息或违反有关规定造成的后果，责任自负。</w:t>
            </w:r>
          </w:p>
          <w:p w14:paraId="5526B9AF">
            <w:pPr>
              <w:spacing w:before="200" w:line="300" w:lineRule="exact"/>
              <w:ind w:firstLine="2880" w:firstLineChars="1600"/>
              <w:jc w:val="left"/>
              <w:rPr>
                <w:rFonts w:eastAsia="楷体"/>
                <w:sz w:val="18"/>
                <w:szCs w:val="18"/>
              </w:rPr>
            </w:pPr>
            <w:r>
              <w:rPr>
                <w:rFonts w:eastAsia="楷体"/>
                <w:sz w:val="18"/>
                <w:szCs w:val="18"/>
              </w:rPr>
              <w:t>申请人签名（按手印）：</w:t>
            </w:r>
          </w:p>
          <w:p w14:paraId="447506B7">
            <w:pPr>
              <w:wordWrap w:val="0"/>
              <w:spacing w:line="300" w:lineRule="exact"/>
              <w:ind w:firstLine="4500" w:firstLineChars="2500"/>
              <w:jc w:val="right"/>
              <w:rPr>
                <w:rFonts w:eastAsia="楷体"/>
                <w:sz w:val="18"/>
                <w:szCs w:val="18"/>
              </w:rPr>
            </w:pPr>
            <w:r>
              <w:rPr>
                <w:rFonts w:eastAsia="楷体"/>
                <w:sz w:val="18"/>
                <w:szCs w:val="18"/>
              </w:rPr>
              <w:t>年   月   日　　</w:t>
            </w:r>
          </w:p>
        </w:tc>
      </w:tr>
      <w:tr w14:paraId="68FF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094" w:type="pct"/>
            <w:gridSpan w:val="3"/>
            <w:vAlign w:val="center"/>
          </w:tcPr>
          <w:p w14:paraId="13CF4F7C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村居（社区）</w:t>
            </w:r>
          </w:p>
          <w:p w14:paraId="2F6A53BD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审核意见</w:t>
            </w:r>
          </w:p>
        </w:tc>
        <w:tc>
          <w:tcPr>
            <w:tcW w:w="3906" w:type="pct"/>
            <w:gridSpan w:val="11"/>
            <w:vAlign w:val="bottom"/>
          </w:tcPr>
          <w:p w14:paraId="17505BA2">
            <w:pPr>
              <w:wordWrap w:val="0"/>
              <w:spacing w:line="300" w:lineRule="exact"/>
              <w:ind w:firstLine="0" w:firstLineChars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（盖章）　　</w:t>
            </w:r>
          </w:p>
          <w:p w14:paraId="636BCC14">
            <w:pPr>
              <w:wordWrap w:val="0"/>
              <w:spacing w:line="300" w:lineRule="exact"/>
              <w:ind w:firstLine="3240" w:firstLineChars="18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   月   日　　</w:t>
            </w:r>
          </w:p>
        </w:tc>
      </w:tr>
      <w:tr w14:paraId="576A3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094" w:type="pct"/>
            <w:gridSpan w:val="3"/>
            <w:vAlign w:val="center"/>
          </w:tcPr>
          <w:p w14:paraId="42B2E323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街道</w:t>
            </w:r>
          </w:p>
          <w:p w14:paraId="29A0B9F2">
            <w:pPr>
              <w:spacing w:line="30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审核意见</w:t>
            </w:r>
          </w:p>
        </w:tc>
        <w:tc>
          <w:tcPr>
            <w:tcW w:w="3906" w:type="pct"/>
            <w:gridSpan w:val="11"/>
            <w:vAlign w:val="bottom"/>
          </w:tcPr>
          <w:p w14:paraId="272C56EA">
            <w:pPr>
              <w:wordWrap w:val="0"/>
              <w:spacing w:line="300" w:lineRule="exact"/>
              <w:ind w:firstLine="0" w:firstLineChars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（盖章）　　</w:t>
            </w:r>
          </w:p>
          <w:p w14:paraId="5AEA91FD">
            <w:pPr>
              <w:wordWrap w:val="0"/>
              <w:spacing w:line="300" w:lineRule="exact"/>
              <w:ind w:firstLine="3240" w:firstLineChars="18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   月   日　　</w:t>
            </w:r>
          </w:p>
        </w:tc>
      </w:tr>
    </w:tbl>
    <w:p w14:paraId="66E91D4E">
      <w:pPr>
        <w:spacing w:line="300" w:lineRule="exact"/>
        <w:ind w:firstLine="0" w:firstLineChars="0"/>
      </w:pPr>
      <w:r>
        <w:rPr>
          <w:w w:val="98"/>
          <w:sz w:val="18"/>
          <w:szCs w:val="18"/>
        </w:rPr>
        <w:t>注：1.该表一式</w:t>
      </w:r>
      <w:r>
        <w:rPr>
          <w:rFonts w:hint="eastAsia"/>
          <w:w w:val="98"/>
          <w:sz w:val="18"/>
          <w:szCs w:val="18"/>
        </w:rPr>
        <w:t>二</w:t>
      </w:r>
      <w:r>
        <w:rPr>
          <w:w w:val="98"/>
          <w:sz w:val="18"/>
          <w:szCs w:val="18"/>
        </w:rPr>
        <w:t>份，</w:t>
      </w:r>
      <w:r>
        <w:rPr>
          <w:rFonts w:hint="eastAsia"/>
          <w:w w:val="98"/>
          <w:sz w:val="18"/>
          <w:szCs w:val="18"/>
        </w:rPr>
        <w:t>村居（社区）</w:t>
      </w:r>
      <w:r>
        <w:rPr>
          <w:w w:val="98"/>
          <w:sz w:val="18"/>
          <w:szCs w:val="18"/>
        </w:rPr>
        <w:t>、人社所各留存一份；2.村干部包含支部委员；3.就业困难人员社会保险补贴</w:t>
      </w:r>
      <w:r>
        <w:rPr>
          <w:rFonts w:hint="eastAsia"/>
          <w:w w:val="98"/>
          <w:sz w:val="18"/>
          <w:szCs w:val="18"/>
        </w:rPr>
        <w:t>包括</w:t>
      </w:r>
      <w:r>
        <w:rPr>
          <w:w w:val="98"/>
          <w:sz w:val="18"/>
          <w:szCs w:val="18"/>
        </w:rPr>
        <w:t>就业困难人员灵活就业社保补贴、用人单位吸纳就业困难人员社保补贴、公益性岗位安置就业困难人员社保补贴、小微企业吸纳高校毕业生社保补贴、高校毕业生灵活就业社保补</w:t>
      </w:r>
      <w:r>
        <w:rPr>
          <w:w w:val="98"/>
          <w:sz w:val="21"/>
          <w:szCs w:val="21"/>
        </w:rPr>
        <w:t>贴。</w:t>
      </w:r>
    </w:p>
    <w:p w14:paraId="77EF64AC">
      <w:pPr>
        <w:spacing w:before="143" w:line="219" w:lineRule="auto"/>
        <w:ind w:firstLine="1760" w:firstLineChars="400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DE7E3B6">
      <w:pPr>
        <w:spacing w:before="143" w:line="219" w:lineRule="auto"/>
        <w:ind w:firstLine="1760" w:firstLineChars="400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2" w:name="_GoBack"/>
      <w:bookmarkEnd w:id="2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城镇公益性岗位报名承诺书</w:t>
      </w:r>
    </w:p>
    <w:p w14:paraId="0470A01D">
      <w:pPr>
        <w:pStyle w:val="11"/>
      </w:pPr>
    </w:p>
    <w:p w14:paraId="3F3CC8BE">
      <w:pPr>
        <w:widowControl/>
        <w:spacing w:line="500" w:lineRule="exact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本人,身份证号码，于年月日报名岗位。</w:t>
      </w:r>
    </w:p>
    <w:p w14:paraId="285D2FA8">
      <w:pPr>
        <w:widowControl/>
        <w:spacing w:line="500" w:lineRule="exact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人承诺，本人身体健康，具备岗位匹配的劳动能力，未担任公司法人、股东、理事、企业出资人及管理人员，非财政供养人员，非街道备案且受财政供养或村居（社区）集体经济补贴的村居（社区）干部成员，非离退休人员，非企事业在职人员，非全日制在校生。同时保证在岗期间不担任企业法定代表人、股东、企业出资人及管理人员等不符合公益性岗位纳入范围的身份，服从用人单位管理，无冒名顶替，吃空饷等行为。</w:t>
      </w:r>
    </w:p>
    <w:p w14:paraId="06DAFEE3">
      <w:pPr>
        <w:widowControl/>
        <w:spacing w:line="500" w:lineRule="exact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人亲属（配偶、父母、公婆、岳父母、子女及其配偶、兄弟姐妹、祖父母、外祖父母、孙子女、外孙子女）中（有/无）公职人员（包含所有机关事业单位人员）或村居（社区）干部，上岗后如有亲属成为公职人员或村居（社区）干部亲属，将按照要求及时如实上报。</w:t>
      </w:r>
    </w:p>
    <w:p w14:paraId="1C110DF6">
      <w:pPr>
        <w:widowControl/>
        <w:spacing w:line="500" w:lineRule="exact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人已知晓城镇公益性岗位性质、相关政策和工作要求，自愿申请城镇公益性岗位，自觉遵守公益性岗位相关规定，所提供的信息真实准确。如有隐瞒，本人自愿退出公益性岗位，并退还领取的公益性岗位补贴（含保险）,承担相应的法律责任。</w:t>
      </w:r>
    </w:p>
    <w:p w14:paraId="26684D0F">
      <w:pPr>
        <w:pStyle w:val="17"/>
        <w:ind w:right="640"/>
        <w:rPr>
          <w:rFonts w:hint="default"/>
        </w:rPr>
      </w:pPr>
      <w:r>
        <w:t>承诺人（签名）：　　　　　　</w:t>
      </w:r>
    </w:p>
    <w:p w14:paraId="336DF67B">
      <w:pPr>
        <w:pStyle w:val="17"/>
        <w:ind w:right="640"/>
        <w:rPr>
          <w:rFonts w:hint="default"/>
        </w:rPr>
      </w:pPr>
    </w:p>
    <w:p w14:paraId="3D8243AF">
      <w:pPr>
        <w:pStyle w:val="17"/>
        <w:ind w:right="640"/>
        <w:rPr>
          <w:rFonts w:hint="default"/>
        </w:rPr>
      </w:pPr>
      <w:r>
        <w:t>年月日</w:t>
      </w:r>
    </w:p>
    <w:p w14:paraId="5ABCF774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531" w:bottom="1440" w:left="153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ED7EB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C0CBD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209A4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CF4DD">
    <w:pPr>
      <w:pStyle w:val="5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1E422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42071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DA020"/>
    <w:multiLevelType w:val="singleLevel"/>
    <w:tmpl w:val="AC7DA020"/>
    <w:lvl w:ilvl="0" w:tentative="0">
      <w:start w:val="2"/>
      <w:numFmt w:val="decimal"/>
      <w:pStyle w:val="18"/>
      <w:suff w:val="nothing"/>
      <w:lvlText w:val="%1、"/>
      <w:lvlJc w:val="left"/>
      <w:pPr>
        <w:ind w:left="0" w:firstLine="403"/>
      </w:pPr>
      <w:rPr>
        <w:rFonts w:hint="default"/>
      </w:rPr>
    </w:lvl>
  </w:abstractNum>
  <w:abstractNum w:abstractNumId="1">
    <w:nsid w:val="B6F02ECC"/>
    <w:multiLevelType w:val="multilevel"/>
    <w:tmpl w:val="B6F02EC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楷体_GB2312" w:cs="楷体"/>
        <w:sz w:val="32"/>
        <w:szCs w:val="32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"/>
        <w:b/>
        <w:bCs/>
        <w:sz w:val="32"/>
        <w:szCs w:val="32"/>
      </w:rPr>
    </w:lvl>
    <w:lvl w:ilvl="3" w:tentative="0">
      <w:start w:val="1"/>
      <w:numFmt w:val="decimal"/>
      <w:pStyle w:val="16"/>
      <w:suff w:val="nothing"/>
      <w:lvlText w:val="（%4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</w:abstractNum>
  <w:abstractNum w:abstractNumId="2">
    <w:nsid w:val="43F516BD"/>
    <w:multiLevelType w:val="multilevel"/>
    <w:tmpl w:val="43F516BD"/>
    <w:lvl w:ilvl="0" w:tentative="0">
      <w:start w:val="1"/>
      <w:numFmt w:val="chineseCounting"/>
      <w:pStyle w:val="13"/>
      <w:suff w:val="nothing"/>
      <w:lvlText w:val="%1、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pStyle w:val="14"/>
      <w:suff w:val="nothing"/>
      <w:lvlText w:val="（%2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楷体_GB2312" w:cs="楷体"/>
        <w:sz w:val="32"/>
        <w:szCs w:val="32"/>
      </w:rPr>
    </w:lvl>
    <w:lvl w:ilvl="2" w:tentative="0">
      <w:start w:val="1"/>
      <w:numFmt w:val="decimal"/>
      <w:pStyle w:val="15"/>
      <w:suff w:val="nothing"/>
      <w:lvlText w:val="%3．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"/>
        <w:b/>
        <w:bCs/>
        <w:sz w:val="32"/>
        <w:szCs w:val="32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EwNjRlNmFmZTkzY2RkNjM5ZTJjYjJlYThiNTQwZTgifQ=="/>
  </w:docVars>
  <w:rsids>
    <w:rsidRoot w:val="002E1AE9"/>
    <w:rsid w:val="00066EBC"/>
    <w:rsid w:val="00076E93"/>
    <w:rsid w:val="0009059F"/>
    <w:rsid w:val="0012269F"/>
    <w:rsid w:val="00160DF4"/>
    <w:rsid w:val="00162C02"/>
    <w:rsid w:val="001772E3"/>
    <w:rsid w:val="001869E3"/>
    <w:rsid w:val="001A46A3"/>
    <w:rsid w:val="002E1AE9"/>
    <w:rsid w:val="002F4EA2"/>
    <w:rsid w:val="0030264E"/>
    <w:rsid w:val="00356B0E"/>
    <w:rsid w:val="003F5F3F"/>
    <w:rsid w:val="004C203B"/>
    <w:rsid w:val="005A29DD"/>
    <w:rsid w:val="00601755"/>
    <w:rsid w:val="00624CD9"/>
    <w:rsid w:val="006B7054"/>
    <w:rsid w:val="00712A16"/>
    <w:rsid w:val="00766A58"/>
    <w:rsid w:val="007A4B08"/>
    <w:rsid w:val="007B0F84"/>
    <w:rsid w:val="00850EFF"/>
    <w:rsid w:val="0086553B"/>
    <w:rsid w:val="008E38DF"/>
    <w:rsid w:val="008F2939"/>
    <w:rsid w:val="00921750"/>
    <w:rsid w:val="00991D61"/>
    <w:rsid w:val="009B09EB"/>
    <w:rsid w:val="009C572C"/>
    <w:rsid w:val="009F08CF"/>
    <w:rsid w:val="009F1428"/>
    <w:rsid w:val="00A25025"/>
    <w:rsid w:val="00A710D7"/>
    <w:rsid w:val="00B26F86"/>
    <w:rsid w:val="00B60EFD"/>
    <w:rsid w:val="00B8367B"/>
    <w:rsid w:val="00BA2F90"/>
    <w:rsid w:val="00BA7D44"/>
    <w:rsid w:val="00BC2041"/>
    <w:rsid w:val="00C006FB"/>
    <w:rsid w:val="00C3014B"/>
    <w:rsid w:val="00CC01A6"/>
    <w:rsid w:val="00D01831"/>
    <w:rsid w:val="00D06523"/>
    <w:rsid w:val="00D27C38"/>
    <w:rsid w:val="00D51CD9"/>
    <w:rsid w:val="00D67B00"/>
    <w:rsid w:val="00DA7866"/>
    <w:rsid w:val="00DF3269"/>
    <w:rsid w:val="00DF730C"/>
    <w:rsid w:val="00E74687"/>
    <w:rsid w:val="00EA601F"/>
    <w:rsid w:val="00EE2F68"/>
    <w:rsid w:val="00F61B50"/>
    <w:rsid w:val="00FB2D0A"/>
    <w:rsid w:val="02A604E3"/>
    <w:rsid w:val="039806C7"/>
    <w:rsid w:val="03D25855"/>
    <w:rsid w:val="05A52CD4"/>
    <w:rsid w:val="07F92388"/>
    <w:rsid w:val="08A94889"/>
    <w:rsid w:val="093525C0"/>
    <w:rsid w:val="0ADF4A01"/>
    <w:rsid w:val="0BAF665A"/>
    <w:rsid w:val="0C8B58A9"/>
    <w:rsid w:val="0D074274"/>
    <w:rsid w:val="0E1704E7"/>
    <w:rsid w:val="0EF56A7A"/>
    <w:rsid w:val="0F0E3698"/>
    <w:rsid w:val="100A5159"/>
    <w:rsid w:val="1092654A"/>
    <w:rsid w:val="11E97209"/>
    <w:rsid w:val="13C62793"/>
    <w:rsid w:val="164678EF"/>
    <w:rsid w:val="16B4172A"/>
    <w:rsid w:val="17825C46"/>
    <w:rsid w:val="178C3B1E"/>
    <w:rsid w:val="1AC451D1"/>
    <w:rsid w:val="1C646FED"/>
    <w:rsid w:val="1DC80F3C"/>
    <w:rsid w:val="1E116D00"/>
    <w:rsid w:val="1F5A6DCE"/>
    <w:rsid w:val="1FFB3B0E"/>
    <w:rsid w:val="205B24B5"/>
    <w:rsid w:val="20D858B3"/>
    <w:rsid w:val="223846B0"/>
    <w:rsid w:val="224D10E4"/>
    <w:rsid w:val="22C679EE"/>
    <w:rsid w:val="237F295E"/>
    <w:rsid w:val="265C2666"/>
    <w:rsid w:val="268169ED"/>
    <w:rsid w:val="268E0348"/>
    <w:rsid w:val="279871A5"/>
    <w:rsid w:val="27CB2C0A"/>
    <w:rsid w:val="2852447F"/>
    <w:rsid w:val="291475E8"/>
    <w:rsid w:val="292D39FA"/>
    <w:rsid w:val="29471828"/>
    <w:rsid w:val="297665B1"/>
    <w:rsid w:val="2A306760"/>
    <w:rsid w:val="2D8F7C42"/>
    <w:rsid w:val="2E072376"/>
    <w:rsid w:val="2E9075CC"/>
    <w:rsid w:val="2F1E06A2"/>
    <w:rsid w:val="2F3BE9DA"/>
    <w:rsid w:val="2F74CDEE"/>
    <w:rsid w:val="2FBFF01C"/>
    <w:rsid w:val="30F229C1"/>
    <w:rsid w:val="310B3A83"/>
    <w:rsid w:val="311A7DA3"/>
    <w:rsid w:val="33057AC2"/>
    <w:rsid w:val="333C6176"/>
    <w:rsid w:val="33977131"/>
    <w:rsid w:val="34036C94"/>
    <w:rsid w:val="34BF4E5C"/>
    <w:rsid w:val="35A7D033"/>
    <w:rsid w:val="3647BA2F"/>
    <w:rsid w:val="39241B86"/>
    <w:rsid w:val="3B464036"/>
    <w:rsid w:val="3DC92A1F"/>
    <w:rsid w:val="3E722D1D"/>
    <w:rsid w:val="3F6FBBF7"/>
    <w:rsid w:val="3F984734"/>
    <w:rsid w:val="3FEE07F8"/>
    <w:rsid w:val="442F06BF"/>
    <w:rsid w:val="448A0A00"/>
    <w:rsid w:val="45D466E2"/>
    <w:rsid w:val="48321A72"/>
    <w:rsid w:val="4880515D"/>
    <w:rsid w:val="49EA0282"/>
    <w:rsid w:val="4B4D6D1A"/>
    <w:rsid w:val="4BB26B7D"/>
    <w:rsid w:val="4C472E79"/>
    <w:rsid w:val="4CC07435"/>
    <w:rsid w:val="4CCD4891"/>
    <w:rsid w:val="4D151ABA"/>
    <w:rsid w:val="4DA60908"/>
    <w:rsid w:val="515E4352"/>
    <w:rsid w:val="51796589"/>
    <w:rsid w:val="53373E0C"/>
    <w:rsid w:val="542B3971"/>
    <w:rsid w:val="54CA01A8"/>
    <w:rsid w:val="55BF512C"/>
    <w:rsid w:val="56C04161"/>
    <w:rsid w:val="56EEBD0B"/>
    <w:rsid w:val="585E4FD5"/>
    <w:rsid w:val="596D6B0E"/>
    <w:rsid w:val="5AAB2B2F"/>
    <w:rsid w:val="5B4377F2"/>
    <w:rsid w:val="5B9730DF"/>
    <w:rsid w:val="5BC621D1"/>
    <w:rsid w:val="5CAC13C7"/>
    <w:rsid w:val="5D447851"/>
    <w:rsid w:val="5D86B9B5"/>
    <w:rsid w:val="5E2114E5"/>
    <w:rsid w:val="5EAD4BFD"/>
    <w:rsid w:val="5FD7B716"/>
    <w:rsid w:val="5FDFE71F"/>
    <w:rsid w:val="60AD0AD3"/>
    <w:rsid w:val="610D6723"/>
    <w:rsid w:val="611B6B1B"/>
    <w:rsid w:val="61EC7C5C"/>
    <w:rsid w:val="61F77588"/>
    <w:rsid w:val="63F5D296"/>
    <w:rsid w:val="64FF78D3"/>
    <w:rsid w:val="651421FF"/>
    <w:rsid w:val="65647079"/>
    <w:rsid w:val="67023C27"/>
    <w:rsid w:val="6744501E"/>
    <w:rsid w:val="6A333127"/>
    <w:rsid w:val="6AFBDEBA"/>
    <w:rsid w:val="6C932D8B"/>
    <w:rsid w:val="6DFE2150"/>
    <w:rsid w:val="6E883384"/>
    <w:rsid w:val="6F7EB48E"/>
    <w:rsid w:val="6FBF4328"/>
    <w:rsid w:val="6FC50DB5"/>
    <w:rsid w:val="71883D59"/>
    <w:rsid w:val="72807126"/>
    <w:rsid w:val="72D80D10"/>
    <w:rsid w:val="737C78ED"/>
    <w:rsid w:val="738B1F55"/>
    <w:rsid w:val="73BF1D90"/>
    <w:rsid w:val="75695C4F"/>
    <w:rsid w:val="75F53987"/>
    <w:rsid w:val="767EA834"/>
    <w:rsid w:val="77456CA9"/>
    <w:rsid w:val="79E86F17"/>
    <w:rsid w:val="7B3867F0"/>
    <w:rsid w:val="7BD9624F"/>
    <w:rsid w:val="7BFFDDCD"/>
    <w:rsid w:val="7E9401E1"/>
    <w:rsid w:val="7F473C74"/>
    <w:rsid w:val="7FAF67F7"/>
    <w:rsid w:val="7FBF7D9B"/>
    <w:rsid w:val="7FDF4DCF"/>
    <w:rsid w:val="7FDFE32A"/>
    <w:rsid w:val="7FFE1BAD"/>
    <w:rsid w:val="9FF5A710"/>
    <w:rsid w:val="AB9FA30A"/>
    <w:rsid w:val="AFF7F4FD"/>
    <w:rsid w:val="B7ED27CE"/>
    <w:rsid w:val="BDFF5075"/>
    <w:rsid w:val="BEEFEACF"/>
    <w:rsid w:val="BEFF12A0"/>
    <w:rsid w:val="BF7F87DF"/>
    <w:rsid w:val="BFF22F03"/>
    <w:rsid w:val="DBCFDB36"/>
    <w:rsid w:val="DDBA59A1"/>
    <w:rsid w:val="DEE3E9EB"/>
    <w:rsid w:val="DEFFC370"/>
    <w:rsid w:val="DF7E2AF7"/>
    <w:rsid w:val="DF7FFB73"/>
    <w:rsid w:val="DFFD1431"/>
    <w:rsid w:val="E0F01381"/>
    <w:rsid w:val="E1B9CF1D"/>
    <w:rsid w:val="E7EDBAFB"/>
    <w:rsid w:val="EFFFEAC0"/>
    <w:rsid w:val="F1A6F7AF"/>
    <w:rsid w:val="F2D5471E"/>
    <w:rsid w:val="F3BF6503"/>
    <w:rsid w:val="F3DF0E0E"/>
    <w:rsid w:val="F3F729D1"/>
    <w:rsid w:val="F4F7EAE4"/>
    <w:rsid w:val="F4FF5E0E"/>
    <w:rsid w:val="F5CBCB9A"/>
    <w:rsid w:val="F971A041"/>
    <w:rsid w:val="FBF69DE6"/>
    <w:rsid w:val="FC7701F4"/>
    <w:rsid w:val="FDBB1439"/>
    <w:rsid w:val="FDDF63FA"/>
    <w:rsid w:val="FEEF4A4B"/>
    <w:rsid w:val="FF67E5D6"/>
    <w:rsid w:val="FF7D7B2D"/>
    <w:rsid w:val="FFED5506"/>
    <w:rsid w:val="FFEFF809"/>
    <w:rsid w:val="FFF59D27"/>
    <w:rsid w:val="FF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autoRedefine/>
    <w:qFormat/>
    <w:uiPriority w:val="0"/>
    <w:pPr>
      <w:ind w:left="168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01-公文标题"/>
    <w:next w:val="11"/>
    <w:autoRedefine/>
    <w:qFormat/>
    <w:uiPriority w:val="0"/>
    <w:pPr>
      <w:spacing w:line="560" w:lineRule="exact"/>
      <w:jc w:val="center"/>
    </w:pPr>
    <w:rPr>
      <w:rFonts w:ascii="Times New Roman" w:hAnsi="Times New Roman" w:eastAsia="方正小标宋简体" w:cs="方正小标宋简体"/>
      <w:color w:val="000000"/>
      <w:sz w:val="44"/>
      <w:szCs w:val="44"/>
      <w:shd w:val="clear" w:color="auto" w:fill="FFFFFF"/>
      <w:lang w:val="en-US" w:eastAsia="zh-CN" w:bidi="ar-SA"/>
    </w:rPr>
  </w:style>
  <w:style w:type="paragraph" w:customStyle="1" w:styleId="11">
    <w:name w:val="03-公文空行"/>
    <w:next w:val="12"/>
    <w:autoRedefine/>
    <w:qFormat/>
    <w:uiPriority w:val="0"/>
    <w:pPr>
      <w:spacing w:line="240" w:lineRule="atLeast"/>
      <w:jc w:val="center"/>
    </w:pPr>
    <w:rPr>
      <w:rFonts w:ascii="Times New Roman" w:hAnsi="Times New Roman" w:eastAsia="方正小标宋简体" w:cs="方正小标宋简体"/>
      <w:color w:val="000000"/>
      <w:sz w:val="21"/>
      <w:szCs w:val="21"/>
      <w:shd w:val="clear" w:color="auto" w:fill="FFFFFF"/>
      <w:lang w:val="en-US" w:eastAsia="zh-CN" w:bidi="ar-SA"/>
    </w:rPr>
  </w:style>
  <w:style w:type="paragraph" w:customStyle="1" w:styleId="12">
    <w:name w:val="00-公文正文"/>
    <w:autoRedefine/>
    <w:qFormat/>
    <w:uiPriority w:val="0"/>
    <w:pPr>
      <w:widowControl w:val="0"/>
      <w:spacing w:line="560" w:lineRule="exact"/>
      <w:ind w:firstLine="883" w:firstLineChars="200"/>
      <w:jc w:val="both"/>
    </w:pPr>
    <w:rPr>
      <w:rFonts w:hint="eastAsia" w:ascii="Times New Roman" w:hAnsi="Times New Roman" w:eastAsia="仿宋_GB2312" w:cs="仿宋_GB2312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3">
    <w:name w:val="04-公文一级标题"/>
    <w:next w:val="12"/>
    <w:autoRedefine/>
    <w:qFormat/>
    <w:uiPriority w:val="0"/>
    <w:pPr>
      <w:keepNext/>
      <w:keepLines/>
      <w:numPr>
        <w:ilvl w:val="0"/>
        <w:numId w:val="1"/>
      </w:numPr>
      <w:spacing w:line="560" w:lineRule="exact"/>
      <w:outlineLvl w:val="0"/>
    </w:pPr>
    <w:rPr>
      <w:rFonts w:ascii="Times New Roman" w:hAnsi="Times New Roman" w:eastAsia="黑体" w:cs="黑体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4">
    <w:name w:val="05-公文二级标题"/>
    <w:next w:val="12"/>
    <w:link w:val="19"/>
    <w:autoRedefine/>
    <w:qFormat/>
    <w:uiPriority w:val="0"/>
    <w:pPr>
      <w:keepNext/>
      <w:keepLines/>
      <w:numPr>
        <w:ilvl w:val="1"/>
        <w:numId w:val="1"/>
      </w:numPr>
      <w:spacing w:line="560" w:lineRule="exact"/>
      <w:outlineLvl w:val="1"/>
    </w:pPr>
    <w:rPr>
      <w:rFonts w:ascii="Times New Roman" w:hAnsi="Times New Roman" w:eastAsia="楷体_GB2312" w:cs="楷体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5">
    <w:name w:val="06-公文三级标题"/>
    <w:next w:val="12"/>
    <w:autoRedefine/>
    <w:qFormat/>
    <w:uiPriority w:val="0"/>
    <w:pPr>
      <w:keepNext/>
      <w:keepLines/>
      <w:numPr>
        <w:ilvl w:val="2"/>
        <w:numId w:val="1"/>
      </w:numPr>
      <w:spacing w:line="560" w:lineRule="exact"/>
      <w:outlineLvl w:val="2"/>
    </w:pPr>
    <w:rPr>
      <w:rFonts w:hint="eastAsia" w:ascii="Times New Roman" w:hAnsi="Times New Roman" w:eastAsia="仿宋_GB2312" w:cs="仿宋"/>
      <w:b/>
      <w:bCs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6">
    <w:name w:val="07-公文四级标题"/>
    <w:next w:val="12"/>
    <w:autoRedefine/>
    <w:qFormat/>
    <w:uiPriority w:val="0"/>
    <w:pPr>
      <w:keepNext/>
      <w:keepLines/>
      <w:numPr>
        <w:ilvl w:val="3"/>
        <w:numId w:val="2"/>
      </w:numPr>
      <w:spacing w:line="560" w:lineRule="exact"/>
      <w:outlineLvl w:val="3"/>
    </w:pPr>
    <w:rPr>
      <w:rFonts w:hint="eastAsia" w:ascii="Times New Roman" w:hAnsi="Times New Roman" w:eastAsia="仿宋_GB2312" w:cs="仿宋"/>
      <w:b/>
      <w:bCs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7">
    <w:name w:val="10-公文落款"/>
    <w:autoRedefine/>
    <w:qFormat/>
    <w:uiPriority w:val="0"/>
    <w:pPr>
      <w:wordWrap w:val="0"/>
      <w:spacing w:line="560" w:lineRule="exact"/>
      <w:ind w:right="420" w:rightChars="200"/>
      <w:jc w:val="right"/>
    </w:pPr>
    <w:rPr>
      <w:rFonts w:hint="eastAsia" w:ascii="Times New Roman" w:hAnsi="Times New Roman" w:eastAsia="仿宋_GB2312" w:cs="仿宋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8">
    <w:name w:val="12-多个附件"/>
    <w:autoRedefine/>
    <w:qFormat/>
    <w:uiPriority w:val="0"/>
    <w:pPr>
      <w:numPr>
        <w:ilvl w:val="0"/>
        <w:numId w:val="3"/>
      </w:numPr>
      <w:spacing w:line="560" w:lineRule="exact"/>
      <w:ind w:firstLine="2209" w:firstLineChars="500"/>
    </w:pPr>
    <w:rPr>
      <w:rFonts w:hint="eastAsia" w:ascii="Times New Roman" w:hAnsi="Times New Roman" w:eastAsia="仿宋_GB2312" w:cs="仿宋_GB2312"/>
      <w:color w:val="000000"/>
      <w:sz w:val="32"/>
      <w:szCs w:val="32"/>
      <w:shd w:val="clear" w:color="auto" w:fill="FFFFFF"/>
      <w:lang w:val="en-US" w:eastAsia="zh-CN" w:bidi="ar-SA"/>
    </w:rPr>
  </w:style>
  <w:style w:type="character" w:customStyle="1" w:styleId="19">
    <w:name w:val="05-公文二级标题 Char"/>
    <w:link w:val="14"/>
    <w:autoRedefine/>
    <w:qFormat/>
    <w:uiPriority w:val="0"/>
    <w:rPr>
      <w:rFonts w:ascii="Times New Roman" w:hAnsi="Times New Roman" w:eastAsia="楷体_GB2312" w:cs="楷体"/>
      <w:color w:val="000000"/>
      <w:sz w:val="32"/>
      <w:szCs w:val="32"/>
      <w:shd w:val="clear" w:color="auto" w:fill="FFFFFF"/>
    </w:rPr>
  </w:style>
  <w:style w:type="paragraph" w:customStyle="1" w:styleId="20">
    <w:name w:val="公文"/>
    <w:basedOn w:val="1"/>
    <w:autoRedefine/>
    <w:qFormat/>
    <w:uiPriority w:val="0"/>
    <w:pPr>
      <w:ind w:firstLine="420"/>
    </w:pPr>
    <w:rPr>
      <w:szCs w:val="32"/>
    </w:rPr>
  </w:style>
  <w:style w:type="character" w:customStyle="1" w:styleId="21">
    <w:name w:val="页眉 Char"/>
    <w:basedOn w:val="9"/>
    <w:link w:val="5"/>
    <w:autoRedefine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653</Words>
  <Characters>3728</Characters>
  <Lines>31</Lines>
  <Paragraphs>8</Paragraphs>
  <TotalTime>40</TotalTime>
  <ScaleCrop>false</ScaleCrop>
  <LinksUpToDate>false</LinksUpToDate>
  <CharactersWithSpaces>4373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2024-10-02T02:27:00Z</dcterms:created>
  <dc:creator>Administrator</dc:creator>
  <cp:lastModifiedBy>王善娟</cp:lastModifiedBy>
  <cp:lastPrinted>2026-09-11T06:48:00Z</cp:lastPrinted>
  <dcterms:modified xsi:type="dcterms:W3CDTF">2026-09-14T16:13:13Z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AA13306E0EC452968DD00C67786205AE_43</vt:lpwstr>
  </property>
  <property fmtid="{D5CDD505-2E9C-101B-9397-08002B2CF9AE}" pid="4" name="KSOTemplateDocerSaveRecord">
    <vt:lpwstr>eyJoZGlkIjoiMTRjNjM1MGRmMzc4YTMyZGFlMGE4ZGRmYTc0NTAxYzgiLCJ1c2VySWQiOiI1ODE1ODQ1NDUifQ==</vt:lpwstr>
  </property>
</Properties>
</file>