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C9CB0">
      <w:pPr>
        <w:overflowPunct w:val="0"/>
        <w:spacing w:line="576" w:lineRule="exact"/>
        <w:rPr>
          <w:rFonts w:hint="default" w:ascii="方正仿宋简体" w:eastAsia="方正仿宋简体" w:cs="Calibri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eastAsia="方正仿宋简体" w:cs="Calibri"/>
          <w:sz w:val="32"/>
          <w:szCs w:val="32"/>
          <w:lang w:eastAsia="zh-CN"/>
        </w:rPr>
        <w:t>附件</w:t>
      </w:r>
      <w:r>
        <w:rPr>
          <w:rFonts w:hint="eastAsia" w:ascii="方正仿宋简体" w:eastAsia="方正仿宋简体" w:cs="Calibri"/>
          <w:sz w:val="32"/>
          <w:szCs w:val="32"/>
          <w:lang w:val="en-US" w:eastAsia="zh-CN"/>
        </w:rPr>
        <w:t>1：</w:t>
      </w:r>
    </w:p>
    <w:p w14:paraId="68A11DC9">
      <w:pPr>
        <w:spacing w:line="576" w:lineRule="exact"/>
        <w:jc w:val="center"/>
        <w:textAlignment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人员招聘岗位表</w:t>
      </w:r>
    </w:p>
    <w:p w14:paraId="1E1A42D1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</w:pPr>
    </w:p>
    <w:tbl>
      <w:tblPr>
        <w:tblStyle w:val="13"/>
        <w:tblpPr w:leftFromText="180" w:rightFromText="180" w:vertAnchor="text" w:horzAnchor="page" w:tblpXSpec="center" w:tblpY="797"/>
        <w:tblOverlap w:val="never"/>
        <w:tblW w:w="13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921"/>
        <w:gridCol w:w="1079"/>
        <w:gridCol w:w="629"/>
        <w:gridCol w:w="936"/>
        <w:gridCol w:w="1032"/>
        <w:gridCol w:w="3645"/>
        <w:gridCol w:w="3468"/>
        <w:gridCol w:w="1034"/>
        <w:gridCol w:w="958"/>
      </w:tblGrid>
      <w:tr w14:paraId="385D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12" w:hRule="atLeast"/>
          <w:tblHeader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E379C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D85AF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</w:t>
            </w: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75EA9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招聘人数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581CF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学历</w:t>
            </w:r>
          </w:p>
          <w:p w14:paraId="79E48372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要求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123A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所需专业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1ED37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岗位职责</w:t>
            </w: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DB09C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岗位要求</w:t>
            </w: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1ABD1">
            <w:pPr>
              <w:pStyle w:val="7"/>
              <w:spacing w:line="240" w:lineRule="exact"/>
              <w:jc w:val="center"/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薪资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待遇</w:t>
            </w:r>
          </w:p>
          <w:p w14:paraId="5C381617">
            <w:pPr>
              <w:pStyle w:val="7"/>
              <w:spacing w:line="240" w:lineRule="exact"/>
              <w:jc w:val="center"/>
              <w:rPr>
                <w:rFonts w:hint="default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（元）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034AC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备注</w:t>
            </w:r>
          </w:p>
        </w:tc>
      </w:tr>
      <w:tr w14:paraId="5CC4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641" w:hRule="atLeast"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E6E95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广元市利元产业发展集团有限公司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390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广元市广环物业管理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有限公司</w:t>
            </w: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保安</w:t>
            </w:r>
          </w:p>
          <w:p w14:paraId="36739E0D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70500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8038E">
            <w:pPr>
              <w:pStyle w:val="7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AB039">
            <w:pPr>
              <w:pStyle w:val="7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30A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定时巡逻小区，排查安全隐患，确保安全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  <w:p w14:paraId="22EC6D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管控人员、车辆进出，核实访客身份并登记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  <w:p w14:paraId="6DF824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查看监控设备，发现异常及时上报处理，做好交接班及巡查记录，确保信息可追溯。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</w:p>
          <w:p w14:paraId="2A4E10B0">
            <w:pPr>
              <w:pStyle w:val="7"/>
              <w:spacing w:line="240" w:lineRule="exact"/>
              <w:jc w:val="left"/>
              <w:rPr>
                <w:rFonts w:hint="default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D06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1.身体健康，能吃苦耐劳，无传染疾病，具备基本的清洁常识和动手能力，能胜任日常巡逻工作，提供健康证明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。</w:t>
            </w:r>
          </w:p>
          <w:p w14:paraId="3AE927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2.注重细节、为人诚实，工作认真负责，有良好的职业道德，无不良嗜好和违法犯罪记录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。</w:t>
            </w:r>
          </w:p>
          <w:p w14:paraId="55087A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</w:pPr>
            <w:r>
              <w:rPr>
                <w:rFonts w:hint="eastAsia" w:ascii="宋体" w:hAnsi="宋体" w:cs="宋体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3.年龄60岁以下。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1256DFF2">
            <w:pPr>
              <w:pStyle w:val="7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86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  <w:t>1800元/月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  <w:t>劳务人员，合同一年一签。</w:t>
            </w:r>
          </w:p>
        </w:tc>
      </w:tr>
    </w:tbl>
    <w:p w14:paraId="1EBA01E0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6838" w:h="11906" w:orient="landscape"/>
          <w:pgMar w:top="1701" w:right="1418" w:bottom="1701" w:left="1418" w:header="851" w:footer="1588" w:gutter="0"/>
          <w:cols w:space="720" w:num="1"/>
          <w:docGrid w:type="lines" w:linePitch="315" w:charSpace="0"/>
        </w:sectPr>
      </w:pPr>
    </w:p>
    <w:p w14:paraId="56CD6CCD">
      <w:pPr>
        <w:overflowPunct w:val="0"/>
        <w:spacing w:line="576" w:lineRule="exact"/>
        <w:rPr>
          <w:rFonts w:hint="default" w:ascii="方正仿宋简体" w:eastAsia="方正仿宋简体" w:cs="Calibri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Calibri"/>
          <w:sz w:val="32"/>
          <w:szCs w:val="32"/>
          <w:lang w:eastAsia="zh-CN"/>
        </w:rPr>
        <w:t>附件</w:t>
      </w:r>
      <w:r>
        <w:rPr>
          <w:rFonts w:hint="eastAsia" w:ascii="方正仿宋简体" w:eastAsia="方正仿宋简体" w:cs="Calibri"/>
          <w:sz w:val="32"/>
          <w:szCs w:val="32"/>
          <w:lang w:val="en-US" w:eastAsia="zh-CN"/>
        </w:rPr>
        <w:t>2：</w:t>
      </w:r>
    </w:p>
    <w:p w14:paraId="2192CE38">
      <w:pPr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报名登记表</w:t>
      </w:r>
    </w:p>
    <w:tbl>
      <w:tblPr>
        <w:tblStyle w:val="1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61"/>
        <w:gridCol w:w="333"/>
        <w:gridCol w:w="605"/>
        <w:gridCol w:w="208"/>
        <w:gridCol w:w="440"/>
        <w:gridCol w:w="144"/>
        <w:gridCol w:w="43"/>
        <w:gridCol w:w="518"/>
        <w:gridCol w:w="382"/>
        <w:gridCol w:w="588"/>
        <w:gridCol w:w="126"/>
        <w:gridCol w:w="241"/>
        <w:gridCol w:w="235"/>
        <w:gridCol w:w="711"/>
        <w:gridCol w:w="215"/>
        <w:gridCol w:w="634"/>
        <w:gridCol w:w="685"/>
        <w:gridCol w:w="284"/>
        <w:gridCol w:w="100"/>
        <w:gridCol w:w="191"/>
        <w:gridCol w:w="1528"/>
      </w:tblGrid>
      <w:tr w14:paraId="2603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0C26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姓　名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1C38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0BB0A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性别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6807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7131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出生</w:t>
            </w:r>
          </w:p>
          <w:p w14:paraId="1B9DD42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年月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D335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0F4F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民族</w:t>
            </w: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BCF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388D4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照片</w:t>
            </w:r>
          </w:p>
        </w:tc>
      </w:tr>
      <w:tr w14:paraId="6FF8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4CC3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联系电话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938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BF7B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身高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EA72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D3D6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体重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3475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8BED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籍贯</w:t>
            </w: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22E07">
            <w:pPr>
              <w:spacing w:line="280" w:lineRule="exact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E104A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1F0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DD0E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现工作单位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CEC0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233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政治面貌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B38B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F2798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30D0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37F3A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现居住地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0892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AEF5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身份证号码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FDD9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3205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4FFA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4BF1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婚姻状况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83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52D1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可到岗时间</w:t>
            </w: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D479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D17A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是否接受</w:t>
            </w:r>
          </w:p>
          <w:p w14:paraId="59812DF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岗位调配</w:t>
            </w:r>
          </w:p>
        </w:tc>
        <w:tc>
          <w:tcPr>
            <w:tcW w:w="171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CB3C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548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A59F5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全日制最高学历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2D91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DCC2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</w:t>
            </w:r>
          </w:p>
        </w:tc>
        <w:tc>
          <w:tcPr>
            <w:tcW w:w="28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0378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02F3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5EB6C">
            <w:pPr>
              <w:spacing w:line="280" w:lineRule="exact"/>
              <w:rPr>
                <w:rFonts w:ascii="仿宋" w:hAnsi="仿宋" w:eastAsia="仿宋" w:cs="仿宋_GB2312"/>
              </w:rPr>
            </w:pPr>
          </w:p>
        </w:tc>
      </w:tr>
      <w:tr w14:paraId="3285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2BF0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最高学历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E82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80D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</w:t>
            </w:r>
          </w:p>
        </w:tc>
        <w:tc>
          <w:tcPr>
            <w:tcW w:w="28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9534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D4FA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601C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6919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C420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个人爱好或特长</w:t>
            </w:r>
          </w:p>
        </w:tc>
        <w:tc>
          <w:tcPr>
            <w:tcW w:w="36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87E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578A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报考岗位</w:t>
            </w:r>
          </w:p>
        </w:tc>
        <w:tc>
          <w:tcPr>
            <w:tcW w:w="1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679C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32E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3A4AC">
            <w:pPr>
              <w:spacing w:line="280" w:lineRule="exact"/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  <w:b/>
                <w:bCs/>
              </w:rPr>
              <w:t>主要学习经历</w:t>
            </w:r>
          </w:p>
        </w:tc>
      </w:tr>
      <w:tr w14:paraId="750B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D4E2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年 月至　年 月</w:t>
            </w: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DCC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毕业院校及专业</w:t>
            </w: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2FFF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教育形式</w:t>
            </w:r>
          </w:p>
        </w:tc>
      </w:tr>
      <w:tr w14:paraId="3AD2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0EA3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331E9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253E6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D18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21E71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A0664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D768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69A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70F49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A0C3C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E2D9F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2C5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D0FD0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宋体" w:hAnsi="宋体" w:cs="仿宋_GB2312"/>
                <w:b/>
                <w:bCs/>
              </w:rPr>
              <w:t>主要工作经历</w:t>
            </w:r>
          </w:p>
        </w:tc>
      </w:tr>
      <w:tr w14:paraId="4441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51C67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</w:rPr>
              <w:t>年 月至　年 月</w:t>
            </w: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94258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单位</w:t>
            </w: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622C">
            <w:pPr>
              <w:spacing w:line="28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职务</w:t>
            </w:r>
            <w:r>
              <w:rPr>
                <w:rFonts w:hint="eastAsia" w:ascii="仿宋" w:hAnsi="仿宋" w:eastAsia="仿宋"/>
                <w:lang w:val="en-US" w:eastAsia="zh-CN"/>
              </w:rPr>
              <w:t>/岗位</w:t>
            </w:r>
          </w:p>
        </w:tc>
      </w:tr>
      <w:tr w14:paraId="396F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2416E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4B25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D48A6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3C4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EEFA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95F0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570D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06E9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2D1E2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DFC2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5D9C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1280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26B4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22F4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28D6E"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556C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A3305">
            <w:pPr>
              <w:spacing w:line="280" w:lineRule="exact"/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  <w:b/>
                <w:bCs/>
              </w:rPr>
              <w:t>技术职称、技能资格和等级</w:t>
            </w:r>
          </w:p>
        </w:tc>
      </w:tr>
      <w:tr w14:paraId="3273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58FC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时　间</w:t>
            </w: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9250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技术、技能名称和等级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6691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授予单位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01E2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证书编号</w:t>
            </w:r>
          </w:p>
        </w:tc>
      </w:tr>
      <w:tr w14:paraId="3B1A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110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8D7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181C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CD15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DA7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127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164D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F384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BC63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4B6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D6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5B69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76D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7661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195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E916E">
            <w:pPr>
              <w:spacing w:line="280" w:lineRule="exact"/>
              <w:jc w:val="center"/>
              <w:rPr>
                <w:rFonts w:ascii="宋体" w:hAnsi="宋体" w:cs="仿宋_GB2312"/>
                <w:b/>
                <w:bCs/>
              </w:rPr>
            </w:pPr>
            <w:r>
              <w:rPr>
                <w:rFonts w:hint="eastAsia" w:ascii="宋体" w:hAnsi="宋体" w:cs="仿宋_GB2312"/>
                <w:b/>
                <w:bCs/>
              </w:rPr>
              <w:t>奖惩情况</w:t>
            </w:r>
          </w:p>
        </w:tc>
      </w:tr>
      <w:tr w14:paraId="37A3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6C1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获奖时间</w:t>
            </w: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95CF0">
            <w:pPr>
              <w:spacing w:line="280" w:lineRule="exact"/>
              <w:jc w:val="center"/>
              <w:rPr>
                <w:rFonts w:ascii="仿宋" w:hAnsi="仿宋" w:eastAsia="仿宋" w:cs="仿宋_GB2312"/>
                <w:spacing w:val="-28"/>
              </w:rPr>
            </w:pPr>
            <w:r>
              <w:rPr>
                <w:rFonts w:hint="eastAsia" w:ascii="仿宋" w:hAnsi="仿宋" w:eastAsia="仿宋" w:cs="仿宋_GB2312"/>
              </w:rPr>
              <w:t>奖励名称</w:t>
            </w: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2375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颁奖单位</w:t>
            </w:r>
          </w:p>
        </w:tc>
      </w:tr>
      <w:tr w14:paraId="279C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EE9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7DF2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232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969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3928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DB6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B1F3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F4D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C56C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9690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FB9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9E2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6D60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C5A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3BB1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725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7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0CB4">
            <w:pPr>
              <w:spacing w:line="280" w:lineRule="exact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ascii="宋体" w:hAnsi="宋体" w:cs="仿宋_GB2312"/>
                <w:b/>
              </w:rPr>
              <w:t>家庭主要成员</w:t>
            </w:r>
          </w:p>
        </w:tc>
      </w:tr>
      <w:tr w14:paraId="22BD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EF2FC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称谓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9DA70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姓　名</w:t>
            </w: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C768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出生日期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E6F6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政治</w:t>
            </w:r>
          </w:p>
          <w:p w14:paraId="5001CA2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面貌</w:t>
            </w: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51D4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工 作 单 位 及 职 务</w:t>
            </w:r>
          </w:p>
        </w:tc>
      </w:tr>
      <w:tr w14:paraId="0E7D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2F766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9717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9EC5B">
            <w:pPr>
              <w:spacing w:line="280" w:lineRule="exact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EA97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3F108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63B9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27D192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8869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90B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35EA5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77028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432E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595DEB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5D6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442D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BF5C8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4ECE6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2344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37B0C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588B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AAB5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CB0F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715D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7F6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81E1">
            <w:pPr>
              <w:spacing w:line="280" w:lineRule="exact"/>
              <w:jc w:val="center"/>
              <w:rPr>
                <w:rFonts w:ascii="宋体" w:hAnsi="宋体" w:cs="仿宋_GB2312"/>
                <w:b/>
                <w:bCs/>
              </w:rPr>
            </w:pPr>
            <w:r>
              <w:rPr>
                <w:rFonts w:hint="eastAsia" w:ascii="宋体" w:hAnsi="宋体" w:cs="仿宋_GB2312"/>
                <w:b/>
                <w:bCs/>
              </w:rPr>
              <w:t>自我评价</w:t>
            </w:r>
          </w:p>
        </w:tc>
      </w:tr>
      <w:tr w14:paraId="41DC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2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10EBB2">
            <w:pPr>
              <w:spacing w:line="280" w:lineRule="exact"/>
            </w:pPr>
          </w:p>
          <w:p w14:paraId="21D4E433">
            <w:pPr>
              <w:spacing w:line="280" w:lineRule="exact"/>
            </w:pPr>
          </w:p>
          <w:p w14:paraId="7BB1B5E8">
            <w:pPr>
              <w:spacing w:line="280" w:lineRule="exact"/>
            </w:pPr>
          </w:p>
          <w:p w14:paraId="25AA07F9">
            <w:pPr>
              <w:spacing w:line="280" w:lineRule="exact"/>
            </w:pPr>
          </w:p>
          <w:p w14:paraId="1E4D3320">
            <w:pPr>
              <w:spacing w:line="280" w:lineRule="exact"/>
            </w:pPr>
          </w:p>
          <w:p w14:paraId="186D3253">
            <w:pPr>
              <w:spacing w:line="280" w:lineRule="exact"/>
            </w:pPr>
          </w:p>
          <w:p w14:paraId="64640D75">
            <w:pPr>
              <w:spacing w:line="280" w:lineRule="exact"/>
              <w:rPr>
                <w:rFonts w:ascii="仿宋" w:hAnsi="仿宋" w:eastAsia="仿宋" w:cs="仿宋_GB2312"/>
              </w:rPr>
            </w:pPr>
          </w:p>
          <w:p w14:paraId="49E573CB">
            <w:pPr>
              <w:pStyle w:val="5"/>
              <w:rPr>
                <w:rFonts w:ascii="仿宋" w:hAnsi="仿宋" w:eastAsia="仿宋" w:cs="仿宋_GB2312"/>
              </w:rPr>
            </w:pPr>
          </w:p>
          <w:p w14:paraId="5C4C5249">
            <w:pPr>
              <w:pStyle w:val="6"/>
              <w:rPr>
                <w:rFonts w:ascii="仿宋" w:hAnsi="仿宋" w:eastAsia="仿宋" w:cs="仿宋_GB2312"/>
              </w:rPr>
            </w:pPr>
          </w:p>
          <w:p w14:paraId="047B6943"/>
          <w:p w14:paraId="0961CCFA">
            <w:pPr>
              <w:pStyle w:val="6"/>
            </w:pPr>
          </w:p>
          <w:p w14:paraId="4239A90E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3470CC24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54CC737D">
            <w:pPr>
              <w:spacing w:line="280" w:lineRule="exact"/>
              <w:rPr>
                <w:rFonts w:ascii="仿宋" w:hAnsi="仿宋" w:eastAsia="仿宋" w:cs="仿宋_GB2312"/>
              </w:rPr>
            </w:pPr>
          </w:p>
          <w:p w14:paraId="1A66ACEF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61D937CD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484A6A9B"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本人签名：</w:t>
            </w:r>
          </w:p>
          <w:p w14:paraId="400F8871">
            <w:pPr>
              <w:spacing w:line="280" w:lineRule="exact"/>
              <w:ind w:firstLine="6510" w:firstLineChars="3100"/>
              <w:jc w:val="right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　　　　　　　　　　　　　　　　　　　　　　　　　　　　　　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年　　月　　日</w:t>
            </w:r>
          </w:p>
        </w:tc>
      </w:tr>
    </w:tbl>
    <w:p w14:paraId="2146D7D2">
      <w:pPr>
        <w:pStyle w:val="17"/>
        <w:ind w:left="0" w:leftChars="0" w:firstLine="0" w:firstLineChars="0"/>
        <w:rPr>
          <w:rFonts w:hint="eastAsia" w:ascii="方正仿宋简体" w:eastAsia="方正仿宋简体"/>
          <w:sz w:val="24"/>
          <w:szCs w:val="24"/>
          <w:lang w:eastAsia="zh-CN"/>
        </w:rPr>
      </w:pPr>
      <w:r>
        <w:rPr>
          <w:rFonts w:hint="eastAsia" w:ascii="方正仿宋简体" w:eastAsia="方正仿宋简体"/>
          <w:sz w:val="24"/>
          <w:szCs w:val="24"/>
          <w:lang w:eastAsia="zh-CN"/>
        </w:rPr>
        <w:t>备注：工程类岗位工作经历须提供业绩材料，其他岗位提供相关佐证材料。</w:t>
      </w:r>
    </w:p>
    <w:sectPr>
      <w:footerReference r:id="rId5" w:type="default"/>
      <w:pgSz w:w="11906" w:h="16838"/>
      <w:pgMar w:top="1417" w:right="1701" w:bottom="1417" w:left="1701" w:header="851" w:footer="1587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9E6C56-971B-4DF2-8253-0813B2268B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0D45B75-EC09-4AB3-B338-AF9A52AEE0E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086B3A4-970B-47DF-A6FF-74BA58E04A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7B372D-770B-45FC-BEE8-614D4B2AFF0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E76B3A9D-796B-48C9-920F-2A19273EEA7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E884509-8CF5-4AF8-81DE-2DA6C1F3ED4F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/>
        <w:sz w:val="28"/>
        <w:szCs w:val="28"/>
      </w:rPr>
      <w:id w:val="27612382"/>
      <w:docPartObj>
        <w:docPartGallery w:val="autotext"/>
      </w:docPartObj>
    </w:sdtPr>
    <w:sdtEndPr>
      <w:rPr>
        <w:rStyle w:val="16"/>
        <w:rFonts w:hint="eastAsia" w:ascii="宋体" w:hAnsi="宋体"/>
        <w:sz w:val="28"/>
        <w:szCs w:val="28"/>
      </w:rPr>
    </w:sdtEndPr>
    <w:sdtContent>
      <w:p w14:paraId="7366F2F1">
        <w:pPr>
          <w:pStyle w:val="9"/>
          <w:framePr w:w="1837" w:h="437" w:hRule="exact" w:hSpace="181" w:wrap="around" w:vAnchor="text" w:hAnchor="margin" w:xAlign="outside" w:y="1"/>
          <w:shd w:val="solid" w:color="FFFFFF" w:fill="FFFFFF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　—　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Style w:val="16"/>
            <w:rFonts w:ascii="宋体" w:hAnsi="宋体"/>
            <w:sz w:val="28"/>
            <w:szCs w:val="28"/>
          </w:rPr>
          <w:instrText xml:space="preserve">PAGE 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Style w:val="16"/>
            <w:rFonts w:ascii="宋体" w:hAnsi="宋体"/>
            <w:sz w:val="28"/>
            <w:szCs w:val="28"/>
          </w:rPr>
          <w:t>11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Style w:val="16"/>
            <w:rFonts w:hint="eastAsia" w:ascii="宋体" w:hAnsi="宋体"/>
            <w:sz w:val="28"/>
            <w:szCs w:val="28"/>
          </w:rPr>
          <w:t>　—　</w:t>
        </w:r>
      </w:p>
    </w:sdtContent>
  </w:sdt>
  <w:p w14:paraId="1A5F0731">
    <w:pPr>
      <w:pStyle w:val="9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E809B">
    <w:pPr>
      <w:pStyle w:val="9"/>
      <w:rPr>
        <w:rFonts w:ascii="宋体" w:hAnsi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3A794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DF7EE3"/>
    <w:multiLevelType w:val="singleLevel"/>
    <w:tmpl w:val="87DF7EE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5D"/>
    <w:rsid w:val="00013FD9"/>
    <w:rsid w:val="00026096"/>
    <w:rsid w:val="00035D3D"/>
    <w:rsid w:val="00075C2B"/>
    <w:rsid w:val="000C4F12"/>
    <w:rsid w:val="00104B34"/>
    <w:rsid w:val="00195484"/>
    <w:rsid w:val="001B69FB"/>
    <w:rsid w:val="001E6E49"/>
    <w:rsid w:val="001F6160"/>
    <w:rsid w:val="003258BE"/>
    <w:rsid w:val="00327115"/>
    <w:rsid w:val="003C62DF"/>
    <w:rsid w:val="00502F4A"/>
    <w:rsid w:val="0052437A"/>
    <w:rsid w:val="00526711"/>
    <w:rsid w:val="00537BC6"/>
    <w:rsid w:val="005444BF"/>
    <w:rsid w:val="005660E9"/>
    <w:rsid w:val="00572600"/>
    <w:rsid w:val="005765CB"/>
    <w:rsid w:val="00577D62"/>
    <w:rsid w:val="005C365D"/>
    <w:rsid w:val="006357E1"/>
    <w:rsid w:val="00687426"/>
    <w:rsid w:val="00691FB3"/>
    <w:rsid w:val="006F036E"/>
    <w:rsid w:val="00740EF4"/>
    <w:rsid w:val="00747C08"/>
    <w:rsid w:val="00786F5C"/>
    <w:rsid w:val="007964E3"/>
    <w:rsid w:val="007C574E"/>
    <w:rsid w:val="008061E0"/>
    <w:rsid w:val="00813EBE"/>
    <w:rsid w:val="0087608E"/>
    <w:rsid w:val="00876C17"/>
    <w:rsid w:val="008C436D"/>
    <w:rsid w:val="00920106"/>
    <w:rsid w:val="00A14EB3"/>
    <w:rsid w:val="00A7061A"/>
    <w:rsid w:val="00A8248A"/>
    <w:rsid w:val="00AF6ACA"/>
    <w:rsid w:val="00BA34BB"/>
    <w:rsid w:val="00C463F6"/>
    <w:rsid w:val="00C60458"/>
    <w:rsid w:val="00C644AE"/>
    <w:rsid w:val="00C77910"/>
    <w:rsid w:val="00CE611D"/>
    <w:rsid w:val="00D15004"/>
    <w:rsid w:val="00D233FD"/>
    <w:rsid w:val="00D93CDA"/>
    <w:rsid w:val="00DA13E3"/>
    <w:rsid w:val="00DA47B1"/>
    <w:rsid w:val="00DA7E69"/>
    <w:rsid w:val="00DE10BF"/>
    <w:rsid w:val="00E41298"/>
    <w:rsid w:val="00E62B04"/>
    <w:rsid w:val="00EA7931"/>
    <w:rsid w:val="00EB7163"/>
    <w:rsid w:val="00ED6B5A"/>
    <w:rsid w:val="00EF6DE5"/>
    <w:rsid w:val="00F3640E"/>
    <w:rsid w:val="00F74A8B"/>
    <w:rsid w:val="00F75276"/>
    <w:rsid w:val="00F85BCB"/>
    <w:rsid w:val="00FA503F"/>
    <w:rsid w:val="00FB0E28"/>
    <w:rsid w:val="01DB319C"/>
    <w:rsid w:val="02927447"/>
    <w:rsid w:val="05273F8A"/>
    <w:rsid w:val="05B86FFA"/>
    <w:rsid w:val="080166A4"/>
    <w:rsid w:val="0B0B35D9"/>
    <w:rsid w:val="0D0556D0"/>
    <w:rsid w:val="0E917FC2"/>
    <w:rsid w:val="1065221C"/>
    <w:rsid w:val="11125107"/>
    <w:rsid w:val="12B9066A"/>
    <w:rsid w:val="12BF2650"/>
    <w:rsid w:val="130E2754"/>
    <w:rsid w:val="13697265"/>
    <w:rsid w:val="13E3594B"/>
    <w:rsid w:val="163C3060"/>
    <w:rsid w:val="1E707D05"/>
    <w:rsid w:val="1EFD185B"/>
    <w:rsid w:val="21B96FAA"/>
    <w:rsid w:val="26851B7A"/>
    <w:rsid w:val="29C42F93"/>
    <w:rsid w:val="2DFE0E77"/>
    <w:rsid w:val="2EEC3F58"/>
    <w:rsid w:val="33B444E3"/>
    <w:rsid w:val="35CD02F5"/>
    <w:rsid w:val="391E3B0E"/>
    <w:rsid w:val="3FCC4F7F"/>
    <w:rsid w:val="3FFF0CC8"/>
    <w:rsid w:val="41B17D2F"/>
    <w:rsid w:val="42576B28"/>
    <w:rsid w:val="44DF070A"/>
    <w:rsid w:val="477869A8"/>
    <w:rsid w:val="48C674E4"/>
    <w:rsid w:val="4996232B"/>
    <w:rsid w:val="4CDD70A9"/>
    <w:rsid w:val="4D7B5738"/>
    <w:rsid w:val="4DBB48BB"/>
    <w:rsid w:val="518049C6"/>
    <w:rsid w:val="54067A66"/>
    <w:rsid w:val="56085E9C"/>
    <w:rsid w:val="5E452057"/>
    <w:rsid w:val="5FD05F75"/>
    <w:rsid w:val="61A1064B"/>
    <w:rsid w:val="61F65390"/>
    <w:rsid w:val="6316159D"/>
    <w:rsid w:val="632F46C6"/>
    <w:rsid w:val="63711E2A"/>
    <w:rsid w:val="64562340"/>
    <w:rsid w:val="65BA3F84"/>
    <w:rsid w:val="69A1237C"/>
    <w:rsid w:val="70D457FD"/>
    <w:rsid w:val="71E36BC1"/>
    <w:rsid w:val="71FF995D"/>
    <w:rsid w:val="75846F2D"/>
    <w:rsid w:val="76FD175E"/>
    <w:rsid w:val="795344B3"/>
    <w:rsid w:val="7B05606C"/>
    <w:rsid w:val="7EFFD9A0"/>
    <w:rsid w:val="AF9544AD"/>
    <w:rsid w:val="B7FF6798"/>
    <w:rsid w:val="C6EFD19D"/>
    <w:rsid w:val="DDFF57A5"/>
    <w:rsid w:val="DFF37067"/>
    <w:rsid w:val="ECFFFB2A"/>
    <w:rsid w:val="EFBF062C"/>
    <w:rsid w:val="EFBFA98B"/>
    <w:rsid w:val="FDBF2AFC"/>
    <w:rsid w:val="FEFFD578"/>
    <w:rsid w:val="FF4DE3F9"/>
    <w:rsid w:val="FFDB1A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2"/>
    <w:next w:val="1"/>
    <w:qFormat/>
    <w:uiPriority w:val="0"/>
    <w:pPr>
      <w:outlineLvl w:val="2"/>
    </w:pPr>
    <w:rPr>
      <w:b w:val="0"/>
      <w:bCs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color w:val="000000"/>
      <w:kern w:val="0"/>
      <w:sz w:val="24"/>
      <w:szCs w:val="20"/>
    </w:rPr>
  </w:style>
  <w:style w:type="paragraph" w:styleId="5">
    <w:name w:val="Body Text"/>
    <w:basedOn w:val="1"/>
    <w:next w:val="6"/>
    <w:link w:val="23"/>
    <w:unhideWhenUsed/>
    <w:qFormat/>
    <w:uiPriority w:val="99"/>
    <w:rPr>
      <w:rFonts w:ascii="仿宋" w:hAnsi="仿宋" w:eastAsia="仿宋" w:cs="宋体"/>
      <w:sz w:val="32"/>
      <w:szCs w:val="32"/>
    </w:rPr>
  </w:style>
  <w:style w:type="paragraph" w:styleId="6">
    <w:name w:val="toc 1"/>
    <w:basedOn w:val="1"/>
    <w:next w:val="1"/>
    <w:qFormat/>
    <w:uiPriority w:val="39"/>
    <w:pPr>
      <w:widowControl/>
      <w:jc w:val="left"/>
    </w:pPr>
    <w:rPr>
      <w:kern w:val="0"/>
      <w:sz w:val="24"/>
    </w:rPr>
  </w:style>
  <w:style w:type="paragraph" w:styleId="7">
    <w:name w:val="Plain Text"/>
    <w:basedOn w:val="1"/>
    <w:link w:val="24"/>
    <w:unhideWhenUsed/>
    <w:qFormat/>
    <w:uiPriority w:val="99"/>
    <w:rPr>
      <w:rFonts w:ascii="宋体" w:hAnsi="Courier New" w:cs="Courier New"/>
    </w:rPr>
  </w:style>
  <w:style w:type="paragraph" w:styleId="8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link w:val="25"/>
    <w:unhideWhenUsed/>
    <w:qFormat/>
    <w:uiPriority w:val="99"/>
    <w:pPr>
      <w:spacing w:before="100" w:beforeAutospacing="1" w:after="120" w:line="480" w:lineRule="auto"/>
    </w:pPr>
  </w:style>
  <w:style w:type="paragraph" w:styleId="12">
    <w:name w:val="Body Text First Indent"/>
    <w:basedOn w:val="5"/>
    <w:link w:val="26"/>
    <w:semiHidden/>
    <w:unhideWhenUsed/>
    <w:qFormat/>
    <w:uiPriority w:val="99"/>
    <w:pPr>
      <w:spacing w:after="120"/>
      <w:ind w:firstLine="420" w:firstLineChars="100"/>
    </w:pPr>
    <w:rPr>
      <w:rFonts w:ascii="Times New Roman" w:hAnsi="Times New Roman" w:eastAsia="宋体" w:cs="Times New Roman"/>
      <w:sz w:val="21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BodyText1I2"/>
    <w:basedOn w:val="18"/>
    <w:qFormat/>
    <w:uiPriority w:val="0"/>
    <w:pPr>
      <w:ind w:firstLine="200" w:firstLineChars="200"/>
    </w:pPr>
  </w:style>
  <w:style w:type="paragraph" w:customStyle="1" w:styleId="18">
    <w:name w:val="BodyTextIndent"/>
    <w:basedOn w:val="1"/>
    <w:qFormat/>
    <w:uiPriority w:val="0"/>
    <w:pPr>
      <w:ind w:left="200" w:leftChars="200"/>
    </w:pPr>
  </w:style>
  <w:style w:type="character" w:customStyle="1" w:styleId="19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paragraph" w:customStyle="1" w:styleId="21">
    <w:name w:val="样式1"/>
    <w:basedOn w:val="1"/>
    <w:link w:val="28"/>
    <w:qFormat/>
    <w:uiPriority w:val="0"/>
    <w:pPr>
      <w:spacing w:line="580" w:lineRule="exact"/>
      <w:ind w:firstLine="640" w:firstLineChars="200"/>
    </w:pPr>
    <w:rPr>
      <w:rFonts w:ascii="仿宋_GB2312" w:hAnsi="宋体" w:eastAsia="仿宋_GB2312" w:cs="宋体"/>
      <w:sz w:val="32"/>
      <w:szCs w:val="32"/>
    </w:rPr>
  </w:style>
  <w:style w:type="paragraph" w:customStyle="1" w:styleId="22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  <w:szCs w:val="28"/>
    </w:rPr>
  </w:style>
  <w:style w:type="character" w:customStyle="1" w:styleId="23">
    <w:name w:val="正文文本 Char"/>
    <w:basedOn w:val="15"/>
    <w:link w:val="5"/>
    <w:qFormat/>
    <w:uiPriority w:val="99"/>
    <w:rPr>
      <w:rFonts w:ascii="仿宋" w:hAnsi="仿宋" w:eastAsia="仿宋" w:cs="宋体"/>
      <w:sz w:val="32"/>
      <w:szCs w:val="32"/>
    </w:rPr>
  </w:style>
  <w:style w:type="character" w:customStyle="1" w:styleId="24">
    <w:name w:val="纯文本 Char"/>
    <w:basedOn w:val="15"/>
    <w:link w:val="7"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 2 Char"/>
    <w:basedOn w:val="15"/>
    <w:link w:val="11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正文首行缩进 Char"/>
    <w:basedOn w:val="23"/>
    <w:link w:val="12"/>
    <w:semiHidden/>
    <w:qFormat/>
    <w:uiPriority w:val="99"/>
  </w:style>
  <w:style w:type="character" w:customStyle="1" w:styleId="27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样式1 Char"/>
    <w:link w:val="21"/>
    <w:qFormat/>
    <w:uiPriority w:val="0"/>
    <w:rPr>
      <w:rFonts w:ascii="仿宋_GB2312" w:hAnsi="宋体" w:eastAsia="仿宋_GB2312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f78c99fd-aae4-4f4d-ab05-50edfe760705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标题顺序错误，请检查标题顺序是否合理。</explain>
      <paraID>5CA9B35F</paraID>
      <start>0</start>
      <end>2</end>
      <status>modified</status>
      <modifiedWord>4.</modifiedWord>
      <trackRevisions>false</trackRevisions>
    </reviewItem>
    <reviewItem>
      <errorID>c658762b-a8d2-44c2-a533-819d5e7fb095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440C04D0</paraID>
      <start>0</start>
      <end>2</end>
      <status>modified</status>
      <modifiedWord>5.</modifiedWord>
      <trackRevisions>false</trackRevisions>
    </reviewItem>
    <reviewItem>
      <errorID>ee37bd95-162f-46f5-bead-4edec3199440</errorID>
      <errorWord>，</errorWord>
      <group>L1_Punc</group>
      <groupName>标点问题</groupName>
      <ability>L2_Punc_CN</ability>
      <abilityName>标点符号问题</abilityName>
      <candidateList>
        <item>：</item>
      </candidateList>
      <explain/>
      <paraID>3511529E</paraID>
      <start>12</start>
      <end>13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10a3085-6187-417d-82c0-6819dd619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3</Pages>
  <Words>2680</Words>
  <Characters>2827</Characters>
  <Lines>36</Lines>
  <Paragraphs>10</Paragraphs>
  <TotalTime>64</TotalTime>
  <ScaleCrop>false</ScaleCrop>
  <LinksUpToDate>false</LinksUpToDate>
  <CharactersWithSpaces>2921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2025-10-27T00:37:00Z</dcterms:created>
  <dc:creator>Windows 用户</dc:creator>
  <cp:lastModifiedBy>Tomorrow</cp:lastModifiedBy>
  <cp:lastPrinted>2026-03-06T07:48:00Z</cp:lastPrinted>
  <dcterms:modified xsi:type="dcterms:W3CDTF">2026-08-31T03:00:21Z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3E6BE548E0BC4B778EF580F6AB4E972E_13</vt:lpwstr>
  </property>
  <property fmtid="{D5CDD505-2E9C-101B-9397-08002B2CF9AE}" pid="4" name="KSOTemplateDocerSaveRecord">
    <vt:lpwstr>eyJoZGlkIjoiMmNiZDMwNGYxNTg4ZmYwY2UyOWVkMDM2NmRlMGQxZWIiLCJ1c2VySWQiOiI0MzcwNDk5ODQifQ==</vt:lpwstr>
  </property>
</Properties>
</file>