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石岩田心幼儿园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2026年4月公开招聘公办幼儿园短期厨工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3A9651A-73A9-49A4-8D66-C1B50A757CF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E28DE43-868C-495A-9844-5F5558D6E0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A964C4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18</TotalTime>
  <ScaleCrop>false</ScaleCrop>
  <LinksUpToDate>false</LinksUpToDate>
  <CharactersWithSpaces>212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small mountain</cp:lastModifiedBy>
  <cp:lastPrinted>2022-03-01T02:04:00Z</cp:lastPrinted>
  <dcterms:modified xsi:type="dcterms:W3CDTF">2026-04-29T01:36:57Z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73EA6A7654D4439A8435D9AE9D46BECC_13</vt:lpwstr>
  </property>
  <property fmtid="{D5CDD505-2E9C-101B-9397-08002B2CF9AE}" pid="4" name="KSOTemplateDocerSaveRecord">
    <vt:lpwstr>eyJoZGlkIjoiYWZlZDM1NWFjZjk2N2JmNWNiMDJiZjc3NDBmYTQ2NmUiLCJ1c2VySWQiOiIzMDc0NzExODgifQ==</vt:lpwstr>
  </property>
</Properties>
</file>