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-461645</wp:posOffset>
            </wp:positionV>
            <wp:extent cx="1770380" cy="454660"/>
            <wp:effectExtent l="0" t="0" r="0" b="2540"/>
            <wp:wrapNone/>
            <wp:docPr id="1" name="图片 1" descr="1白边幼儿园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白边幼儿园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丹灶镇醒华幼儿园应聘人员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报名</w:t>
      </w:r>
      <w:bookmarkStart w:id="1" w:name="_GoBack"/>
      <w:bookmarkEnd w:id="1"/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表</w:t>
      </w:r>
    </w:p>
    <w:p>
      <w:p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应聘岗位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 xml:space="preserve">：                         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日期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5"/>
        <w:gridCol w:w="1390"/>
        <w:gridCol w:w="1115"/>
        <w:gridCol w:w="1162"/>
        <w:gridCol w:w="113"/>
        <w:gridCol w:w="1735"/>
        <w:gridCol w:w="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39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教师资格证类型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2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</w:rPr>
              <w:t>职  称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普通话</w:t>
            </w:r>
          </w:p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证等级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94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名称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所在地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现居住</w:t>
            </w: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</w:rPr>
              <w:t>地址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2675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</w:tc>
      </w:tr>
    </w:tbl>
    <w:p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>应聘者</w:t>
      </w: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声明</w:t>
      </w:r>
    </w:p>
    <w:p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应聘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人签名：</w:t>
      </w:r>
    </w:p>
    <w:p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>
      <w:pPr>
        <w:rPr>
          <w:rFonts w:hint="eastAsia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ZGFmMmFmOGU1YzNiNTU4NDNmOTNiYWEzN2JmNjYifQ=="/>
  </w:docVars>
  <w:rsids>
    <w:rsidRoot w:val="3EDE46C9"/>
    <w:rsid w:val="023014E6"/>
    <w:rsid w:val="0BAD736F"/>
    <w:rsid w:val="127E7FE2"/>
    <w:rsid w:val="12DE5070"/>
    <w:rsid w:val="17285C3C"/>
    <w:rsid w:val="181A7112"/>
    <w:rsid w:val="1AD80692"/>
    <w:rsid w:val="1BE461DF"/>
    <w:rsid w:val="22B27F13"/>
    <w:rsid w:val="24B52293"/>
    <w:rsid w:val="2DDE5ACC"/>
    <w:rsid w:val="3B6E2210"/>
    <w:rsid w:val="3CAF36F0"/>
    <w:rsid w:val="3EDE46C9"/>
    <w:rsid w:val="4A7D4C4E"/>
    <w:rsid w:val="4DBB4E9A"/>
    <w:rsid w:val="4E144EFF"/>
    <w:rsid w:val="5A283558"/>
    <w:rsid w:val="6023711B"/>
    <w:rsid w:val="67095D94"/>
    <w:rsid w:val="6F1413BA"/>
    <w:rsid w:val="737F21DA"/>
    <w:rsid w:val="77243148"/>
    <w:rsid w:val="78D935D1"/>
    <w:rsid w:val="7B0A0186"/>
    <w:rsid w:val="7F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sz w:val="32"/>
    </w:rPr>
  </w:style>
  <w:style w:type="paragraph" w:styleId="3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autoRedefine/>
    <w:qFormat/>
    <w:uiPriority w:val="0"/>
    <w:pPr>
      <w:tabs>
        <w:tab w:val="left" w:pos="425"/>
      </w:tabs>
      <w:ind w:left="425" w:hanging="425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2305</Words>
  <Characters>2422</Characters>
  <Lines>0</Lines>
  <Paragraphs>0</Paragraphs>
  <TotalTime>8</TotalTime>
  <ScaleCrop>false</ScaleCrop>
  <LinksUpToDate>false</LinksUpToDate>
  <CharactersWithSpaces>2632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 王国颖</cp:lastModifiedBy>
  <dcterms:modified xsi:type="dcterms:W3CDTF">2024-02-29T01:15:23Z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2075A9D61FD54B3EB094B3EB3E47BC6D_13</vt:lpwstr>
  </property>
</Properties>
</file>