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1E8D855">
      <w:pPr>
        <w:widowControl/>
        <w:jc w:val="left"/>
        <w:rPr>
          <w:rFonts w:hint="eastAsia" w:hAnsi="宋体" w:eastAsia="宋体"/>
          <w:b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hAnsi="宋体"/>
          <w:b/>
          <w:bCs/>
          <w:kern w:val="0"/>
          <w:sz w:val="32"/>
          <w:szCs w:val="32"/>
          <w:lang w:eastAsia="zh-CN"/>
        </w:rPr>
        <w:t>附件</w:t>
      </w:r>
      <w:r>
        <w:rPr>
          <w:rFonts w:hint="eastAsia" w:hAnsi="宋体"/>
          <w:b/>
          <w:bCs/>
          <w:kern w:val="0"/>
          <w:sz w:val="32"/>
          <w:szCs w:val="32"/>
          <w:lang w:val="en-US" w:eastAsia="zh-CN"/>
        </w:rPr>
        <w:t>2</w:t>
      </w:r>
    </w:p>
    <w:p w14:paraId="7AA82E30">
      <w:pPr>
        <w:widowControl/>
        <w:jc w:val="center"/>
        <w:rPr>
          <w:sz w:val="10"/>
          <w:szCs w:val="10"/>
        </w:rPr>
      </w:pPr>
      <w:r>
        <w:rPr>
          <w:rFonts w:hint="eastAsia" w:hAnsi="宋体"/>
          <w:b/>
          <w:bCs/>
          <w:kern w:val="0"/>
          <w:sz w:val="32"/>
          <w:szCs w:val="32"/>
        </w:rPr>
        <w:t>皖西学院科研助理</w:t>
      </w:r>
      <w:r>
        <w:rPr>
          <w:rFonts w:hAnsi="宋体"/>
          <w:b/>
          <w:bCs/>
          <w:kern w:val="0"/>
          <w:sz w:val="32"/>
          <w:szCs w:val="32"/>
        </w:rPr>
        <w:t>应聘申请表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"/>
        <w:gridCol w:w="1056"/>
        <w:gridCol w:w="89"/>
        <w:gridCol w:w="235"/>
        <w:gridCol w:w="240"/>
        <w:gridCol w:w="480"/>
        <w:gridCol w:w="240"/>
        <w:gridCol w:w="63"/>
        <w:gridCol w:w="444"/>
        <w:gridCol w:w="92"/>
        <w:gridCol w:w="61"/>
        <w:gridCol w:w="576"/>
        <w:gridCol w:w="336"/>
        <w:gridCol w:w="228"/>
        <w:gridCol w:w="551"/>
        <w:gridCol w:w="505"/>
        <w:gridCol w:w="204"/>
        <w:gridCol w:w="375"/>
        <w:gridCol w:w="147"/>
        <w:gridCol w:w="89"/>
        <w:gridCol w:w="376"/>
        <w:gridCol w:w="1908"/>
      </w:tblGrid>
      <w:tr w14:paraId="02E26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46" w:hRule="atLeast"/>
          <w:jc w:val="center"/>
        </w:trPr>
        <w:tc>
          <w:tcPr>
            <w:tcW w:w="988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8FA89">
            <w:pPr>
              <w:widowControl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</w:rPr>
              <w:t>填表须知：</w:t>
            </w:r>
          </w:p>
          <w:p w14:paraId="1717DA50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Cs w:val="21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“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无</w:t>
            </w: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”</w:t>
            </w:r>
            <w:r>
              <w:rPr>
                <w:rFonts w:hAnsi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您填写的本申请表</w:t>
            </w:r>
            <w:r>
              <w:rPr>
                <w:rFonts w:hAnsi="宋体"/>
                <w:color w:val="000000"/>
                <w:kern w:val="0"/>
                <w:szCs w:val="21"/>
              </w:rPr>
              <w:t>恕不退还。</w:t>
            </w:r>
          </w:p>
        </w:tc>
      </w:tr>
      <w:tr w14:paraId="25F65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B0986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eastAsia" w:hAnsi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41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6C639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6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89190">
            <w:pPr>
              <w:widowControl/>
              <w:jc w:val="center"/>
              <w:rPr>
                <w:rFonts w:hint="eastAsia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Ansi="宋体"/>
                <w:b/>
                <w:bCs/>
                <w:kern w:val="0"/>
                <w:szCs w:val="21"/>
              </w:rPr>
              <w:t>岗位</w:t>
            </w: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代码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2A0E3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 w14:paraId="79D18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988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361E6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 w14:paraId="321C9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A1B7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姓</w:t>
            </w: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6E02B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6683D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01A7"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90B1B">
            <w:pPr>
              <w:widowControl/>
              <w:jc w:val="center"/>
              <w:rPr>
                <w:rFonts w:hint="eastAsia" w:hAnsi="宋体" w:eastAsia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hAnsi="宋体"/>
                <w:color w:val="000000"/>
                <w:spacing w:val="-4"/>
                <w:kern w:val="0"/>
                <w:szCs w:val="21"/>
                <w:lang w:eastAsia="zh-CN"/>
              </w:rPr>
              <w:t>籍</w:t>
            </w:r>
            <w:r>
              <w:rPr>
                <w:rFonts w:hint="eastAsia" w:hAnsi="宋体"/>
                <w:color w:val="000000"/>
                <w:spacing w:val="-4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hAnsi="宋体"/>
                <w:color w:val="000000"/>
                <w:spacing w:val="-4"/>
                <w:kern w:val="0"/>
                <w:szCs w:val="21"/>
                <w:lang w:eastAsia="zh-CN"/>
              </w:rPr>
              <w:t>贯</w:t>
            </w:r>
          </w:p>
        </w:tc>
        <w:tc>
          <w:tcPr>
            <w:tcW w:w="22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14D12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9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E58D394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近照</w:t>
            </w:r>
          </w:p>
        </w:tc>
      </w:tr>
      <w:tr w14:paraId="5D8E0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00961">
            <w:pPr>
              <w:widowControl/>
              <w:jc w:val="center"/>
              <w:rPr>
                <w:rFonts w:hint="eastAsia" w:hAnsi="宋体" w:eastAsia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政治面貌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9EF6A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1B87">
            <w:pPr>
              <w:widowControl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69D09"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FB5F8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36B6D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90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250E8F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 w14:paraId="76E06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E3217">
            <w:pPr>
              <w:widowControl/>
              <w:jc w:val="center"/>
              <w:rPr>
                <w:rFonts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出生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29F3A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11685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86FD"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F839">
            <w:pPr>
              <w:widowControl/>
              <w:jc w:val="center"/>
              <w:rPr>
                <w:rFonts w:hint="eastAsia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Cs w:val="21"/>
                <w:lang w:eastAsia="zh-CN"/>
              </w:rPr>
              <w:t>邮</w:t>
            </w:r>
            <w:r>
              <w:rPr>
                <w:rFonts w:hint="eastAsia"/>
                <w:bCs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kern w:val="0"/>
                <w:szCs w:val="21"/>
                <w:lang w:eastAsia="zh-CN"/>
              </w:rPr>
              <w:t>箱</w:t>
            </w:r>
          </w:p>
        </w:tc>
        <w:tc>
          <w:tcPr>
            <w:tcW w:w="22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FD31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90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34E5386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 w14:paraId="0E62A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E695E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地址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38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68E1E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90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36CC13F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 w14:paraId="45CE9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D0BFB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、学位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98339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3606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毕业院校或机构、专业</w:t>
            </w:r>
          </w:p>
        </w:tc>
        <w:tc>
          <w:tcPr>
            <w:tcW w:w="41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C22FF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 w14:paraId="61942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3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7E809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专业</w:t>
            </w:r>
            <w:r>
              <w:rPr>
                <w:rFonts w:hint="eastAsia" w:hAnsi="宋体"/>
                <w:bCs/>
                <w:kern w:val="0"/>
                <w:szCs w:val="21"/>
                <w:lang w:eastAsia="zh-CN"/>
              </w:rPr>
              <w:t>硕士</w:t>
            </w:r>
            <w:r>
              <w:rPr>
                <w:rFonts w:hint="eastAsia" w:hAnsi="宋体"/>
                <w:bCs/>
                <w:kern w:val="0"/>
                <w:szCs w:val="21"/>
              </w:rPr>
              <w:t>或</w:t>
            </w:r>
            <w:r>
              <w:rPr>
                <w:rFonts w:hint="eastAsia" w:hAnsi="宋体"/>
                <w:bCs/>
                <w:kern w:val="0"/>
                <w:szCs w:val="21"/>
                <w:lang w:eastAsia="zh-CN"/>
              </w:rPr>
              <w:t>学术硕士</w:t>
            </w:r>
          </w:p>
        </w:tc>
        <w:tc>
          <w:tcPr>
            <w:tcW w:w="2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C60B2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DCC4D">
            <w:pPr>
              <w:ind w:right="113"/>
              <w:rPr>
                <w:rFonts w:hint="eastAsia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特长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EF82C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 w14:paraId="5C846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988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D731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  <w:lang w:eastAsia="zh-CN"/>
              </w:rPr>
              <w:t>二</w:t>
            </w:r>
            <w:r>
              <w:rPr>
                <w:rFonts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高等教育</w:t>
            </w:r>
            <w:r>
              <w:rPr>
                <w:rFonts w:hAnsi="宋体"/>
                <w:b/>
                <w:bCs/>
                <w:kern w:val="0"/>
                <w:sz w:val="24"/>
              </w:rPr>
              <w:t>填写）</w:t>
            </w:r>
          </w:p>
        </w:tc>
      </w:tr>
      <w:tr w14:paraId="477A7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2A132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F25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9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E8F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C250B">
            <w:pPr>
              <w:jc w:val="center"/>
              <w:rPr>
                <w:rFonts w:hint="eastAsia" w:eastAsia="宋体"/>
                <w:color w:val="000000"/>
                <w:spacing w:val="-1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pacing w:val="-10"/>
                <w:kern w:val="0"/>
                <w:sz w:val="18"/>
                <w:szCs w:val="18"/>
                <w:lang w:eastAsia="zh-CN"/>
              </w:rPr>
              <w:t>学历、学位</w:t>
            </w:r>
          </w:p>
        </w:tc>
      </w:tr>
      <w:tr w14:paraId="35698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641C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EC77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9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A721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88698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  <w:p w14:paraId="26B277C8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14:paraId="22258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983D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5737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9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C5E6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9CD93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  <w:p w14:paraId="79F39B65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14:paraId="44C55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70796">
            <w:pPr>
              <w:widowControl/>
              <w:ind w:firstLine="105" w:firstLineChars="5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CEEA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9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8F0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98F4B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  <w:p w14:paraId="00941DA2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14:paraId="2333B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988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9C8E4">
            <w:pPr>
              <w:widowControl/>
              <w:jc w:val="both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  <w:lang w:eastAsia="zh-CN"/>
              </w:rPr>
              <w:t>三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实践</w:t>
            </w:r>
            <w:r>
              <w:rPr>
                <w:rFonts w:hAnsi="宋体"/>
                <w:b/>
                <w:bCs/>
                <w:kern w:val="0"/>
                <w:sz w:val="24"/>
              </w:rPr>
              <w:t>活动经历</w:t>
            </w:r>
          </w:p>
        </w:tc>
      </w:tr>
      <w:tr w14:paraId="07B96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1587F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8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D056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5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1E8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4BDA">
            <w:pPr>
              <w:widowControl/>
              <w:jc w:val="center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职务</w:t>
            </w:r>
          </w:p>
        </w:tc>
      </w:tr>
      <w:tr w14:paraId="72772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7634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8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3DAFE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4D800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3C236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4DF0C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60D7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8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1D2D6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8A2DB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98413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3A5AA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7CB5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8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FA3B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49B0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4AF4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41976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988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F25F9">
            <w:pPr>
              <w:widowControl/>
              <w:jc w:val="both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Cs w:val="21"/>
                <w:lang w:eastAsia="zh-CN"/>
              </w:rPr>
              <w:t>四</w:t>
            </w: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b/>
                <w:kern w:val="0"/>
                <w:sz w:val="24"/>
              </w:rPr>
              <w:t>公开发表论文或出版学术著作情况</w:t>
            </w:r>
          </w:p>
        </w:tc>
      </w:tr>
      <w:tr w14:paraId="78229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5" w:hRule="exac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71887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论文或著作名称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D7CA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1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52617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/>
                <w:spacing w:val="-10"/>
                <w:kern w:val="0"/>
                <w:szCs w:val="21"/>
              </w:rPr>
            </w:pPr>
            <w:r>
              <w:rPr>
                <w:rFonts w:hAnsi="宋体"/>
                <w:spacing w:val="-10"/>
                <w:kern w:val="0"/>
                <w:szCs w:val="21"/>
              </w:rPr>
              <w:t>发表或出版</w:t>
            </w:r>
            <w:r>
              <w:rPr>
                <w:rFonts w:hint="eastAsia" w:hAnsi="宋体"/>
                <w:spacing w:val="-10"/>
                <w:kern w:val="0"/>
                <w:szCs w:val="21"/>
              </w:rPr>
              <w:t>年月</w:t>
            </w:r>
          </w:p>
        </w:tc>
        <w:tc>
          <w:tcPr>
            <w:tcW w:w="20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E34E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论文检索收录、著作类型</w:t>
            </w: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65DC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本人排名（著作撰写章节及字数）</w:t>
            </w:r>
          </w:p>
        </w:tc>
      </w:tr>
      <w:tr w14:paraId="43597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E00A5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3763C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6371E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F5C6ED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A586E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4681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A956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FCDA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D0E5C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C9D63E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7B7A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97A8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C7C1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E88A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C350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45A8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9CD9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7FA07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678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88253">
            <w:pPr>
              <w:jc w:val="both"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  <w:lang w:eastAsia="zh-CN"/>
              </w:rPr>
              <w:t>五</w:t>
            </w:r>
            <w:r>
              <w:rPr>
                <w:rFonts w:hint="eastAsia" w:hAnsi="宋体"/>
                <w:b/>
                <w:kern w:val="0"/>
                <w:sz w:val="24"/>
              </w:rPr>
              <w:t>、</w:t>
            </w:r>
            <w:r>
              <w:rPr>
                <w:rFonts w:hAnsi="宋体"/>
                <w:b/>
                <w:kern w:val="0"/>
                <w:sz w:val="24"/>
              </w:rPr>
              <w:t>承担科研项目（课题）情况（经费单位：万元）</w:t>
            </w: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016AF">
            <w:pPr>
              <w:jc w:val="both"/>
              <w:rPr>
                <w:color w:val="000000"/>
                <w:kern w:val="0"/>
                <w:szCs w:val="21"/>
              </w:rPr>
            </w:pPr>
          </w:p>
        </w:tc>
      </w:tr>
      <w:tr w14:paraId="4FA41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F50CC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771F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项目来源、类别</w:t>
            </w:r>
          </w:p>
        </w:tc>
        <w:tc>
          <w:tcPr>
            <w:tcW w:w="24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E399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87110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项目经费</w:t>
            </w: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CAF81"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  <w:r>
              <w:rPr>
                <w:rFonts w:hint="eastAsia" w:hAnsi="宋体"/>
                <w:kern w:val="0"/>
                <w:szCs w:val="21"/>
              </w:rPr>
              <w:t>、承担任务</w:t>
            </w:r>
          </w:p>
        </w:tc>
      </w:tr>
      <w:tr w14:paraId="19BEF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676A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7EEA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7B14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33B6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739D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5DA3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524C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7ECD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E5BC1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3C4AC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A7EE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122B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DB47D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9584E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18E9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9C6AD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15843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8A41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988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EDF26">
            <w:pPr>
              <w:jc w:val="both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  <w:lang w:eastAsia="zh-CN"/>
              </w:rPr>
              <w:t>六</w:t>
            </w:r>
            <w:r>
              <w:rPr>
                <w:rFonts w:hint="eastAsia" w:hAnsi="宋体"/>
                <w:b/>
                <w:kern w:val="0"/>
                <w:sz w:val="24"/>
              </w:rPr>
              <w:t>、申请专利情况</w:t>
            </w:r>
          </w:p>
        </w:tc>
      </w:tr>
      <w:tr w14:paraId="3B12F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73EA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专利名称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6D01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取得专利授权时间</w:t>
            </w:r>
          </w:p>
        </w:tc>
        <w:tc>
          <w:tcPr>
            <w:tcW w:w="24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9760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专利号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7DF93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专利转化情况</w:t>
            </w: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7AFC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</w:p>
        </w:tc>
      </w:tr>
      <w:tr w14:paraId="643CF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B3F1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269F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7357E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345E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06F4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F993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FB9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E603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EBBB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81DE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AB921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491A2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7AD2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19C17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EAFC3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D5B2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AF72E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78F88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988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544E8">
            <w:pPr>
              <w:jc w:val="both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  <w:lang w:eastAsia="zh-CN"/>
              </w:rPr>
              <w:t>七</w:t>
            </w:r>
            <w:r>
              <w:rPr>
                <w:rFonts w:hint="eastAsia" w:hAnsi="宋体"/>
                <w:b/>
                <w:kern w:val="0"/>
                <w:sz w:val="24"/>
              </w:rPr>
              <w:t>、获奖情况</w:t>
            </w:r>
            <w:r>
              <w:rPr>
                <w:rFonts w:hint="eastAsia" w:hAnsi="宋体"/>
                <w:b/>
                <w:kern w:val="0"/>
                <w:sz w:val="24"/>
                <w:lang w:eastAsia="zh-CN"/>
              </w:rPr>
              <w:t>（原则上不超过</w:t>
            </w:r>
            <w:r>
              <w:rPr>
                <w:rFonts w:hint="eastAsia" w:hAnsi="宋体"/>
                <w:b/>
                <w:kern w:val="0"/>
                <w:sz w:val="24"/>
                <w:lang w:val="en-US" w:eastAsia="zh-CN"/>
              </w:rPr>
              <w:t>3个</w:t>
            </w:r>
            <w:r>
              <w:rPr>
                <w:rFonts w:hint="eastAsia" w:hAnsi="宋体"/>
                <w:b/>
                <w:kern w:val="0"/>
                <w:sz w:val="24"/>
                <w:lang w:eastAsia="zh-CN"/>
              </w:rPr>
              <w:t>）</w:t>
            </w:r>
          </w:p>
        </w:tc>
      </w:tr>
      <w:tr w14:paraId="49534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2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CBB6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2D757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1722E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1E7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本人排名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8525"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 w14:paraId="07A37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2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B083D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8F9D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9B12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D0FEB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D1B4D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60EAE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2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D945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7364D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78587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548C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DEB4B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4E1C3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2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8D131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00A5B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C908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706B1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A9C3D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6B8D6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86" w:hRule="atLeast"/>
          <w:jc w:val="center"/>
        </w:trPr>
        <w:tc>
          <w:tcPr>
            <w:tcW w:w="988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E05E2">
            <w:pPr>
              <w:widowControl/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  <w:lang w:eastAsia="zh-CN"/>
              </w:rPr>
              <w:t>八</w:t>
            </w:r>
            <w:r>
              <w:rPr>
                <w:rFonts w:hAnsi="宋体"/>
                <w:b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kern w:val="0"/>
                <w:sz w:val="24"/>
              </w:rPr>
              <w:t>外语语种及水平</w:t>
            </w:r>
          </w:p>
          <w:p w14:paraId="3F029127">
            <w:pPr>
              <w:widowControl/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</w:pPr>
          </w:p>
          <w:p w14:paraId="64032164">
            <w:pPr>
              <w:widowControl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56F84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9" w:hRule="atLeast"/>
          <w:jc w:val="center"/>
        </w:trPr>
        <w:tc>
          <w:tcPr>
            <w:tcW w:w="988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FAC57"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  <w:lang w:eastAsia="zh-CN"/>
              </w:rPr>
              <w:t>九</w:t>
            </w:r>
            <w:r>
              <w:rPr>
                <w:rFonts w:hint="eastAsia" w:hAnsi="宋体"/>
                <w:b/>
                <w:kern w:val="0"/>
                <w:sz w:val="24"/>
              </w:rPr>
              <w:t>、其他证书或业绩情况</w:t>
            </w:r>
          </w:p>
          <w:p w14:paraId="5A475339"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</w:p>
          <w:p w14:paraId="05DD6F9A"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</w:p>
          <w:p w14:paraId="14BCBA1A"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</w:p>
        </w:tc>
      </w:tr>
      <w:tr w14:paraId="353C4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14" w:hRule="atLeast"/>
          <w:jc w:val="center"/>
        </w:trPr>
        <w:tc>
          <w:tcPr>
            <w:tcW w:w="988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CC72E"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</w:t>
            </w:r>
            <w:r>
              <w:rPr>
                <w:rFonts w:hAnsi="宋体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自我评价及</w:t>
            </w:r>
            <w:r>
              <w:rPr>
                <w:rFonts w:hAnsi="宋体"/>
                <w:b/>
                <w:bCs/>
                <w:kern w:val="0"/>
                <w:sz w:val="24"/>
              </w:rPr>
              <w:t>其他需要说明事项</w:t>
            </w:r>
          </w:p>
          <w:p w14:paraId="5A15CF79"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</w:p>
          <w:p w14:paraId="43025C09"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</w:p>
          <w:p w14:paraId="6E88000B"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</w:p>
          <w:p w14:paraId="1EEE4BE4"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</w:p>
          <w:p w14:paraId="3EDF6656">
            <w:pPr>
              <w:widowControl/>
              <w:rPr>
                <w:rFonts w:hint="eastAsia"/>
                <w:b/>
                <w:bCs/>
                <w:kern w:val="0"/>
                <w:sz w:val="24"/>
              </w:rPr>
            </w:pPr>
          </w:p>
        </w:tc>
      </w:tr>
      <w:tr w14:paraId="28841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20" w:hRule="atLeast"/>
          <w:jc w:val="center"/>
        </w:trPr>
        <w:tc>
          <w:tcPr>
            <w:tcW w:w="988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82A63">
            <w:pPr>
              <w:spacing w:line="340" w:lineRule="exact"/>
              <w:rPr>
                <w:rFonts w:hint="eastAsia"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应聘人承诺：</w:t>
            </w:r>
          </w:p>
          <w:p w14:paraId="1D916BA1">
            <w:pPr>
              <w:spacing w:line="340" w:lineRule="exact"/>
              <w:ind w:firstLine="420" w:firstLineChars="200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本表所填写内容完全属实，如有虚假或有应填而未填事项的，本人愿意承担相应责任。</w:t>
            </w:r>
          </w:p>
          <w:p w14:paraId="5CEA080F">
            <w:pPr>
              <w:widowControl/>
              <w:ind w:right="630" w:firstLine="4029" w:firstLineChars="1911"/>
              <w:rPr>
                <w:rFonts w:hint="eastAsia" w:hAnsi="宋体"/>
                <w:b/>
                <w:szCs w:val="21"/>
              </w:rPr>
            </w:pPr>
          </w:p>
          <w:p w14:paraId="29969672">
            <w:pPr>
              <w:widowControl/>
              <w:ind w:right="630" w:firstLine="4528" w:firstLineChars="2148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b/>
                <w:szCs w:val="21"/>
              </w:rPr>
              <w:t xml:space="preserve">        </w:t>
            </w:r>
            <w:r>
              <w:rPr>
                <w:rFonts w:hAnsi="宋体"/>
                <w:b/>
                <w:szCs w:val="21"/>
              </w:rPr>
              <w:t>日期：</w:t>
            </w:r>
          </w:p>
        </w:tc>
      </w:tr>
    </w:tbl>
    <w:p w14:paraId="3D1C3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联系地址：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安徽省六安市云露桥西月亮岛皖西学院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 xml:space="preserve"> 邮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编：23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7012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 w14:paraId="57C92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（05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3305039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</w:rPr>
        <w:t>E－mail：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rsc@wxc.edu.cn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</w:p>
    <w:p w14:paraId="6D07E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学校网址：http://www.wxc.edu.cn/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</w:t>
      </w:r>
    </w:p>
    <w:sectPr>
      <w:footerReference r:id="rId3" w:type="default"/>
      <w:pgSz w:w="11906" w:h="16838"/>
      <w:pgMar w:top="1134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BD4BA">
    <w:pPr>
      <w:pStyle w:val="3"/>
      <w:ind w:right="360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8"/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rStyle w:val="8"/>
        <w:sz w:val="21"/>
        <w:szCs w:val="21"/>
        <w:lang/>
      </w:rPr>
      <w:t>1</w:t>
    </w:r>
    <w:r>
      <w:rPr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M2Y2MTk0NjUwZGQ0MmEwNWVlODM2NDRkYWI2YTUifQ=="/>
  </w:docVars>
  <w:rsids>
    <w:rsidRoot w:val="00172A27"/>
    <w:rsid w:val="00001A9A"/>
    <w:rsid w:val="000025F9"/>
    <w:rsid w:val="00005412"/>
    <w:rsid w:val="00006C87"/>
    <w:rsid w:val="00013EE1"/>
    <w:rsid w:val="00014359"/>
    <w:rsid w:val="00026327"/>
    <w:rsid w:val="0003091D"/>
    <w:rsid w:val="00044FEF"/>
    <w:rsid w:val="00054F69"/>
    <w:rsid w:val="0005780E"/>
    <w:rsid w:val="00060A88"/>
    <w:rsid w:val="00066CA3"/>
    <w:rsid w:val="00075776"/>
    <w:rsid w:val="000800F3"/>
    <w:rsid w:val="0008180A"/>
    <w:rsid w:val="00084BFB"/>
    <w:rsid w:val="00096597"/>
    <w:rsid w:val="0009703D"/>
    <w:rsid w:val="000A63C9"/>
    <w:rsid w:val="000A67C4"/>
    <w:rsid w:val="000B0AA5"/>
    <w:rsid w:val="000C3178"/>
    <w:rsid w:val="000C33E8"/>
    <w:rsid w:val="000C73C3"/>
    <w:rsid w:val="000D196D"/>
    <w:rsid w:val="000D6FC8"/>
    <w:rsid w:val="000E00C6"/>
    <w:rsid w:val="000E4304"/>
    <w:rsid w:val="000E5A3A"/>
    <w:rsid w:val="000E6CDD"/>
    <w:rsid w:val="000F0D3D"/>
    <w:rsid w:val="000F6471"/>
    <w:rsid w:val="000F702B"/>
    <w:rsid w:val="00105280"/>
    <w:rsid w:val="00105814"/>
    <w:rsid w:val="001231C8"/>
    <w:rsid w:val="0014730C"/>
    <w:rsid w:val="00164662"/>
    <w:rsid w:val="00167B08"/>
    <w:rsid w:val="001863D9"/>
    <w:rsid w:val="00196775"/>
    <w:rsid w:val="001B2DD5"/>
    <w:rsid w:val="001C293F"/>
    <w:rsid w:val="001D07D2"/>
    <w:rsid w:val="001D0B6A"/>
    <w:rsid w:val="001D47D2"/>
    <w:rsid w:val="001D4DDB"/>
    <w:rsid w:val="001E3E2B"/>
    <w:rsid w:val="001E5263"/>
    <w:rsid w:val="001F73D5"/>
    <w:rsid w:val="002048F1"/>
    <w:rsid w:val="0022044F"/>
    <w:rsid w:val="0022152D"/>
    <w:rsid w:val="00225F95"/>
    <w:rsid w:val="00226125"/>
    <w:rsid w:val="002306A4"/>
    <w:rsid w:val="00234A98"/>
    <w:rsid w:val="00235571"/>
    <w:rsid w:val="00260262"/>
    <w:rsid w:val="00260518"/>
    <w:rsid w:val="002729A4"/>
    <w:rsid w:val="002752B7"/>
    <w:rsid w:val="002802D9"/>
    <w:rsid w:val="00280C8C"/>
    <w:rsid w:val="002818BB"/>
    <w:rsid w:val="002827A9"/>
    <w:rsid w:val="00287411"/>
    <w:rsid w:val="00293896"/>
    <w:rsid w:val="002972A9"/>
    <w:rsid w:val="002A205A"/>
    <w:rsid w:val="002B16E6"/>
    <w:rsid w:val="002B33EF"/>
    <w:rsid w:val="002B38EF"/>
    <w:rsid w:val="002B4E8C"/>
    <w:rsid w:val="002B7901"/>
    <w:rsid w:val="002C1179"/>
    <w:rsid w:val="002D6900"/>
    <w:rsid w:val="002E3163"/>
    <w:rsid w:val="002E5F7F"/>
    <w:rsid w:val="002F1826"/>
    <w:rsid w:val="002F43A2"/>
    <w:rsid w:val="00304FB0"/>
    <w:rsid w:val="00305C3E"/>
    <w:rsid w:val="0030691A"/>
    <w:rsid w:val="00311FA9"/>
    <w:rsid w:val="00317026"/>
    <w:rsid w:val="003279B1"/>
    <w:rsid w:val="00335886"/>
    <w:rsid w:val="0034134D"/>
    <w:rsid w:val="003666F3"/>
    <w:rsid w:val="00367642"/>
    <w:rsid w:val="00367995"/>
    <w:rsid w:val="00377D82"/>
    <w:rsid w:val="00390676"/>
    <w:rsid w:val="00391764"/>
    <w:rsid w:val="003A3F39"/>
    <w:rsid w:val="003A595F"/>
    <w:rsid w:val="003B0B90"/>
    <w:rsid w:val="003B107D"/>
    <w:rsid w:val="003D4598"/>
    <w:rsid w:val="003E79C0"/>
    <w:rsid w:val="0042205C"/>
    <w:rsid w:val="00434FCE"/>
    <w:rsid w:val="00441B2E"/>
    <w:rsid w:val="00447848"/>
    <w:rsid w:val="00451021"/>
    <w:rsid w:val="00460B22"/>
    <w:rsid w:val="00465A9A"/>
    <w:rsid w:val="00473DBB"/>
    <w:rsid w:val="0047404B"/>
    <w:rsid w:val="00475A21"/>
    <w:rsid w:val="004A0ADA"/>
    <w:rsid w:val="004A306E"/>
    <w:rsid w:val="004B14E2"/>
    <w:rsid w:val="004B7862"/>
    <w:rsid w:val="004C43C8"/>
    <w:rsid w:val="004C6995"/>
    <w:rsid w:val="004D5E81"/>
    <w:rsid w:val="004D7CED"/>
    <w:rsid w:val="004E2AB4"/>
    <w:rsid w:val="004F2092"/>
    <w:rsid w:val="004F68AD"/>
    <w:rsid w:val="005016AE"/>
    <w:rsid w:val="0050434E"/>
    <w:rsid w:val="00507AB5"/>
    <w:rsid w:val="0051328C"/>
    <w:rsid w:val="005155E7"/>
    <w:rsid w:val="00525A64"/>
    <w:rsid w:val="00531304"/>
    <w:rsid w:val="00533216"/>
    <w:rsid w:val="00540863"/>
    <w:rsid w:val="00542B94"/>
    <w:rsid w:val="00545148"/>
    <w:rsid w:val="00551F1B"/>
    <w:rsid w:val="005554ED"/>
    <w:rsid w:val="005666A6"/>
    <w:rsid w:val="00566D2B"/>
    <w:rsid w:val="005729EC"/>
    <w:rsid w:val="00576E36"/>
    <w:rsid w:val="00577919"/>
    <w:rsid w:val="00580BF9"/>
    <w:rsid w:val="005823DB"/>
    <w:rsid w:val="00584F81"/>
    <w:rsid w:val="00595143"/>
    <w:rsid w:val="005A0489"/>
    <w:rsid w:val="005A66EB"/>
    <w:rsid w:val="005B26EA"/>
    <w:rsid w:val="005B3302"/>
    <w:rsid w:val="005C1360"/>
    <w:rsid w:val="005D1FCB"/>
    <w:rsid w:val="005D387B"/>
    <w:rsid w:val="005E1483"/>
    <w:rsid w:val="005F12CD"/>
    <w:rsid w:val="005F164C"/>
    <w:rsid w:val="005F1D3D"/>
    <w:rsid w:val="005F64DF"/>
    <w:rsid w:val="006239AB"/>
    <w:rsid w:val="00626E7D"/>
    <w:rsid w:val="00627EDC"/>
    <w:rsid w:val="00641F67"/>
    <w:rsid w:val="0065391F"/>
    <w:rsid w:val="006578BE"/>
    <w:rsid w:val="00667C1C"/>
    <w:rsid w:val="00671CC6"/>
    <w:rsid w:val="00675CB3"/>
    <w:rsid w:val="00675F62"/>
    <w:rsid w:val="00696599"/>
    <w:rsid w:val="00696EE2"/>
    <w:rsid w:val="006A5569"/>
    <w:rsid w:val="006B55E9"/>
    <w:rsid w:val="006C66D0"/>
    <w:rsid w:val="006D367B"/>
    <w:rsid w:val="006F4B9D"/>
    <w:rsid w:val="007079ED"/>
    <w:rsid w:val="00721317"/>
    <w:rsid w:val="007300CC"/>
    <w:rsid w:val="007455B1"/>
    <w:rsid w:val="0075711A"/>
    <w:rsid w:val="0076251F"/>
    <w:rsid w:val="00766247"/>
    <w:rsid w:val="0076645D"/>
    <w:rsid w:val="007767EA"/>
    <w:rsid w:val="00777F1C"/>
    <w:rsid w:val="00783E74"/>
    <w:rsid w:val="0078407E"/>
    <w:rsid w:val="007936C2"/>
    <w:rsid w:val="007940A6"/>
    <w:rsid w:val="00797A30"/>
    <w:rsid w:val="007A1424"/>
    <w:rsid w:val="007A2A9A"/>
    <w:rsid w:val="007B0B37"/>
    <w:rsid w:val="007C36C7"/>
    <w:rsid w:val="007C6C29"/>
    <w:rsid w:val="007D3A52"/>
    <w:rsid w:val="007D68DD"/>
    <w:rsid w:val="007E3206"/>
    <w:rsid w:val="007F48E9"/>
    <w:rsid w:val="00810A68"/>
    <w:rsid w:val="00810A81"/>
    <w:rsid w:val="00824301"/>
    <w:rsid w:val="00825D38"/>
    <w:rsid w:val="008632EF"/>
    <w:rsid w:val="00864465"/>
    <w:rsid w:val="00867CC1"/>
    <w:rsid w:val="00873FE1"/>
    <w:rsid w:val="008757E5"/>
    <w:rsid w:val="0088128C"/>
    <w:rsid w:val="00882D5D"/>
    <w:rsid w:val="008838B6"/>
    <w:rsid w:val="00896203"/>
    <w:rsid w:val="0089759D"/>
    <w:rsid w:val="008A533E"/>
    <w:rsid w:val="008A5F6E"/>
    <w:rsid w:val="008B7CDA"/>
    <w:rsid w:val="008C0BDB"/>
    <w:rsid w:val="008C7DD1"/>
    <w:rsid w:val="008D0364"/>
    <w:rsid w:val="008D321C"/>
    <w:rsid w:val="008D435E"/>
    <w:rsid w:val="008E2009"/>
    <w:rsid w:val="008F2ED2"/>
    <w:rsid w:val="009236A0"/>
    <w:rsid w:val="00923E86"/>
    <w:rsid w:val="00923F31"/>
    <w:rsid w:val="00926F9D"/>
    <w:rsid w:val="0093127A"/>
    <w:rsid w:val="009534A0"/>
    <w:rsid w:val="00953F96"/>
    <w:rsid w:val="009572AA"/>
    <w:rsid w:val="00971681"/>
    <w:rsid w:val="00974B75"/>
    <w:rsid w:val="009908CC"/>
    <w:rsid w:val="00996EA2"/>
    <w:rsid w:val="009A7759"/>
    <w:rsid w:val="009C6A4D"/>
    <w:rsid w:val="009D769E"/>
    <w:rsid w:val="009E36E1"/>
    <w:rsid w:val="00A00153"/>
    <w:rsid w:val="00A15712"/>
    <w:rsid w:val="00A2008C"/>
    <w:rsid w:val="00A2165B"/>
    <w:rsid w:val="00A31A12"/>
    <w:rsid w:val="00A3414A"/>
    <w:rsid w:val="00A37610"/>
    <w:rsid w:val="00A376CF"/>
    <w:rsid w:val="00A44DF7"/>
    <w:rsid w:val="00A45467"/>
    <w:rsid w:val="00A46F32"/>
    <w:rsid w:val="00A66B30"/>
    <w:rsid w:val="00A6786B"/>
    <w:rsid w:val="00A7614B"/>
    <w:rsid w:val="00A811EA"/>
    <w:rsid w:val="00A86150"/>
    <w:rsid w:val="00A933DD"/>
    <w:rsid w:val="00A96508"/>
    <w:rsid w:val="00AB1C12"/>
    <w:rsid w:val="00AB6345"/>
    <w:rsid w:val="00AD0AA4"/>
    <w:rsid w:val="00AD161D"/>
    <w:rsid w:val="00AD2B73"/>
    <w:rsid w:val="00AD7F87"/>
    <w:rsid w:val="00AE2480"/>
    <w:rsid w:val="00AE2C36"/>
    <w:rsid w:val="00AE4C2B"/>
    <w:rsid w:val="00AF29D0"/>
    <w:rsid w:val="00AF35A9"/>
    <w:rsid w:val="00AF429F"/>
    <w:rsid w:val="00AF5A52"/>
    <w:rsid w:val="00B04D51"/>
    <w:rsid w:val="00B064B9"/>
    <w:rsid w:val="00B1137F"/>
    <w:rsid w:val="00B15994"/>
    <w:rsid w:val="00B15E40"/>
    <w:rsid w:val="00B25007"/>
    <w:rsid w:val="00B43606"/>
    <w:rsid w:val="00B4668E"/>
    <w:rsid w:val="00B56F1C"/>
    <w:rsid w:val="00B57E65"/>
    <w:rsid w:val="00B66B5C"/>
    <w:rsid w:val="00B66E32"/>
    <w:rsid w:val="00B7076B"/>
    <w:rsid w:val="00B8319D"/>
    <w:rsid w:val="00B92520"/>
    <w:rsid w:val="00BA0C97"/>
    <w:rsid w:val="00BA1628"/>
    <w:rsid w:val="00BA1663"/>
    <w:rsid w:val="00BB38ED"/>
    <w:rsid w:val="00BC56D2"/>
    <w:rsid w:val="00BC6584"/>
    <w:rsid w:val="00BC6CD4"/>
    <w:rsid w:val="00BC73C1"/>
    <w:rsid w:val="00BD1063"/>
    <w:rsid w:val="00BD1699"/>
    <w:rsid w:val="00BE5D13"/>
    <w:rsid w:val="00BE5E12"/>
    <w:rsid w:val="00BF0520"/>
    <w:rsid w:val="00C03434"/>
    <w:rsid w:val="00C15980"/>
    <w:rsid w:val="00C167D4"/>
    <w:rsid w:val="00C23A58"/>
    <w:rsid w:val="00C32492"/>
    <w:rsid w:val="00C37CB8"/>
    <w:rsid w:val="00C4393F"/>
    <w:rsid w:val="00C7546C"/>
    <w:rsid w:val="00C7568B"/>
    <w:rsid w:val="00C80527"/>
    <w:rsid w:val="00C85ECE"/>
    <w:rsid w:val="00C87783"/>
    <w:rsid w:val="00C967AA"/>
    <w:rsid w:val="00C96D16"/>
    <w:rsid w:val="00CA66ED"/>
    <w:rsid w:val="00CD2020"/>
    <w:rsid w:val="00CE10FC"/>
    <w:rsid w:val="00CE1E62"/>
    <w:rsid w:val="00CE45FE"/>
    <w:rsid w:val="00CF173D"/>
    <w:rsid w:val="00CF4E0C"/>
    <w:rsid w:val="00CF5035"/>
    <w:rsid w:val="00CF75C2"/>
    <w:rsid w:val="00D002C6"/>
    <w:rsid w:val="00D17714"/>
    <w:rsid w:val="00D30E7C"/>
    <w:rsid w:val="00D33E83"/>
    <w:rsid w:val="00D4385B"/>
    <w:rsid w:val="00D50AB5"/>
    <w:rsid w:val="00D5541D"/>
    <w:rsid w:val="00D61C75"/>
    <w:rsid w:val="00D7101B"/>
    <w:rsid w:val="00D72C63"/>
    <w:rsid w:val="00D843C0"/>
    <w:rsid w:val="00D939EB"/>
    <w:rsid w:val="00D94A96"/>
    <w:rsid w:val="00DA0F2F"/>
    <w:rsid w:val="00DA7025"/>
    <w:rsid w:val="00DB1CA7"/>
    <w:rsid w:val="00DB3949"/>
    <w:rsid w:val="00DB3CA5"/>
    <w:rsid w:val="00DC6D8A"/>
    <w:rsid w:val="00DD3D9B"/>
    <w:rsid w:val="00DF15EB"/>
    <w:rsid w:val="00DF5F69"/>
    <w:rsid w:val="00DF6B27"/>
    <w:rsid w:val="00E0221A"/>
    <w:rsid w:val="00E029DC"/>
    <w:rsid w:val="00E04F1E"/>
    <w:rsid w:val="00E15846"/>
    <w:rsid w:val="00E250D0"/>
    <w:rsid w:val="00E269B9"/>
    <w:rsid w:val="00E27AFF"/>
    <w:rsid w:val="00E35086"/>
    <w:rsid w:val="00E368F6"/>
    <w:rsid w:val="00E614A8"/>
    <w:rsid w:val="00E65B02"/>
    <w:rsid w:val="00E65F1C"/>
    <w:rsid w:val="00E80CED"/>
    <w:rsid w:val="00E8482E"/>
    <w:rsid w:val="00E92339"/>
    <w:rsid w:val="00E949D7"/>
    <w:rsid w:val="00EA2270"/>
    <w:rsid w:val="00EB2970"/>
    <w:rsid w:val="00EC098E"/>
    <w:rsid w:val="00EC55D6"/>
    <w:rsid w:val="00ED5C48"/>
    <w:rsid w:val="00ED7E32"/>
    <w:rsid w:val="00EE7274"/>
    <w:rsid w:val="00F13654"/>
    <w:rsid w:val="00F26CA3"/>
    <w:rsid w:val="00F3272D"/>
    <w:rsid w:val="00F37FD4"/>
    <w:rsid w:val="00F421D0"/>
    <w:rsid w:val="00F66D04"/>
    <w:rsid w:val="00F725C5"/>
    <w:rsid w:val="00F73CA6"/>
    <w:rsid w:val="00F81679"/>
    <w:rsid w:val="00F81756"/>
    <w:rsid w:val="00F90ED4"/>
    <w:rsid w:val="00F9148F"/>
    <w:rsid w:val="00F9397F"/>
    <w:rsid w:val="00FA5363"/>
    <w:rsid w:val="00FC7CA6"/>
    <w:rsid w:val="00FF6DF8"/>
    <w:rsid w:val="07427442"/>
    <w:rsid w:val="07492EE8"/>
    <w:rsid w:val="0E553737"/>
    <w:rsid w:val="15947D1F"/>
    <w:rsid w:val="1A1203A3"/>
    <w:rsid w:val="1CFA1D09"/>
    <w:rsid w:val="3B602858"/>
    <w:rsid w:val="4AB77724"/>
    <w:rsid w:val="4D0E5FA9"/>
    <w:rsid w:val="51136A05"/>
    <w:rsid w:val="65B27163"/>
    <w:rsid w:val="6C5D6809"/>
    <w:rsid w:val="7B0C35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uiPriority w:val="0"/>
  </w:style>
  <w:style w:type="character" w:styleId="9">
    <w:name w:val="Hyperlink"/>
    <w:basedOn w:val="7"/>
    <w:uiPriority w:val="0"/>
    <w:rPr>
      <w:color w:val="0000FF"/>
      <w:u w:val="single"/>
    </w:rPr>
  </w:style>
  <w:style w:type="paragraph" w:customStyle="1" w:styleId="10">
    <w:name w:val="char"/>
    <w:basedOn w:val="1"/>
    <w:uiPriority w:val="0"/>
    <w:pPr>
      <w:widowControl/>
      <w:spacing w:after="160" w:line="324" w:lineRule="auto"/>
      <w:ind w:firstLine="420"/>
      <w:jc w:val="left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554</Words>
  <Characters>605</Characters>
  <Lines>8</Lines>
  <Paragraphs>2</Paragraphs>
  <TotalTime>5</TotalTime>
  <ScaleCrop>false</ScaleCrop>
  <LinksUpToDate>false</LinksUpToDate>
  <CharactersWithSpaces>696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2013-04-19T02:47:00Z</dcterms:created>
  <dc:creator>雨林木风</dc:creator>
  <cp:lastModifiedBy>李新新</cp:lastModifiedBy>
  <cp:lastPrinted>2026-07-01T01:42:35Z</cp:lastPrinted>
  <dcterms:modified xsi:type="dcterms:W3CDTF">2026-07-01T09:00:10Z</dcterms:modified>
  <dc:title>温州医学院引进高层次人才实施办法</dc:title>
  <cp:revision>188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419460FFC2DC4A89A2E91AF885CEAE52_13</vt:lpwstr>
  </property>
  <property fmtid="{D5CDD505-2E9C-101B-9397-08002B2CF9AE}" pid="4" name="KSOTemplateDocerSaveRecord">
    <vt:lpwstr>eyJoZGlkIjoiNzUyN2UxYmRmN2Y5NDEwMzQxZjVkMGQ3ZjU3ZjQwYzIiLCJ1c2VySWQiOiIxNjU2OTg4NTUwIn0=</vt:lpwstr>
  </property>
</Properties>
</file>