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湖南省青年就业见习申请登记表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"/>
        <w:gridCol w:w="1251"/>
        <w:gridCol w:w="1251"/>
        <w:gridCol w:w="1251"/>
        <w:gridCol w:w="1200"/>
        <w:gridCol w:w="1134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　名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性  别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民  族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健康情况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  历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所学专业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毕业时间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家庭住址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邮政编码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家庭电话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身份证号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移动电话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E—ｍail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主要简历</w:t>
            </w:r>
          </w:p>
        </w:tc>
        <w:tc>
          <w:tcPr>
            <w:tcW w:w="8027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爱好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特长</w:t>
            </w:r>
          </w:p>
        </w:tc>
        <w:tc>
          <w:tcPr>
            <w:tcW w:w="8027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奖惩情况</w:t>
            </w:r>
          </w:p>
        </w:tc>
        <w:tc>
          <w:tcPr>
            <w:tcW w:w="80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tabs>
                <w:tab w:val="left" w:pos="876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8035" w:type="dxa"/>
            <w:gridSpan w:val="7"/>
            <w:vAlign w:val="center"/>
          </w:tcPr>
          <w:p>
            <w:pPr>
              <w:spacing w:line="360" w:lineRule="auto"/>
              <w:ind w:firstLine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本人上述所填写的情况和提供的相关材料、证件均真实有效，若有虚假，本人愿意承担由此产生的一切后果。</w:t>
            </w:r>
          </w:p>
          <w:p>
            <w:pPr>
              <w:spacing w:line="360" w:lineRule="auto"/>
              <w:ind w:firstLine="42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2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2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line="360" w:lineRule="auto"/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人社部门意见</w:t>
            </w:r>
          </w:p>
        </w:tc>
        <w:tc>
          <w:tcPr>
            <w:tcW w:w="8035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（盖章）：</w:t>
            </w: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　注</w:t>
            </w:r>
          </w:p>
        </w:tc>
        <w:tc>
          <w:tcPr>
            <w:tcW w:w="8035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18" w:right="1247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ODY5ZjcxMzMzN2FlODdlMDljNTdjMGI2NGI4YTkifQ=="/>
  </w:docVars>
  <w:rsids>
    <w:rsidRoot w:val="003F1781"/>
    <w:rsid w:val="00020069"/>
    <w:rsid w:val="00025192"/>
    <w:rsid w:val="0003299D"/>
    <w:rsid w:val="0007198C"/>
    <w:rsid w:val="000752EB"/>
    <w:rsid w:val="00091732"/>
    <w:rsid w:val="000C2652"/>
    <w:rsid w:val="000E46DF"/>
    <w:rsid w:val="00122301"/>
    <w:rsid w:val="00123FA1"/>
    <w:rsid w:val="00140CC3"/>
    <w:rsid w:val="00140FD0"/>
    <w:rsid w:val="001A4AFD"/>
    <w:rsid w:val="001E6937"/>
    <w:rsid w:val="001F4E5C"/>
    <w:rsid w:val="00202B5E"/>
    <w:rsid w:val="00227268"/>
    <w:rsid w:val="00247E8C"/>
    <w:rsid w:val="0025370B"/>
    <w:rsid w:val="002905EB"/>
    <w:rsid w:val="002909F7"/>
    <w:rsid w:val="002A5D79"/>
    <w:rsid w:val="002B3936"/>
    <w:rsid w:val="002D4399"/>
    <w:rsid w:val="002D540A"/>
    <w:rsid w:val="002E5350"/>
    <w:rsid w:val="00300943"/>
    <w:rsid w:val="00304FBB"/>
    <w:rsid w:val="003163BF"/>
    <w:rsid w:val="00326B09"/>
    <w:rsid w:val="00330359"/>
    <w:rsid w:val="00333318"/>
    <w:rsid w:val="00352E60"/>
    <w:rsid w:val="003530DC"/>
    <w:rsid w:val="00373C52"/>
    <w:rsid w:val="003A11BE"/>
    <w:rsid w:val="003E4671"/>
    <w:rsid w:val="003F0236"/>
    <w:rsid w:val="003F1781"/>
    <w:rsid w:val="00441E4F"/>
    <w:rsid w:val="00443AE9"/>
    <w:rsid w:val="00451B87"/>
    <w:rsid w:val="00485BDA"/>
    <w:rsid w:val="00490830"/>
    <w:rsid w:val="00491851"/>
    <w:rsid w:val="004A0FBF"/>
    <w:rsid w:val="004C02F0"/>
    <w:rsid w:val="00507883"/>
    <w:rsid w:val="00516C5E"/>
    <w:rsid w:val="00541F93"/>
    <w:rsid w:val="0054209C"/>
    <w:rsid w:val="00556DC6"/>
    <w:rsid w:val="0056466E"/>
    <w:rsid w:val="00567E40"/>
    <w:rsid w:val="0058320F"/>
    <w:rsid w:val="0059660E"/>
    <w:rsid w:val="005A3A87"/>
    <w:rsid w:val="005C4C12"/>
    <w:rsid w:val="005E1B28"/>
    <w:rsid w:val="00604D29"/>
    <w:rsid w:val="006145A7"/>
    <w:rsid w:val="00614FFB"/>
    <w:rsid w:val="0062148F"/>
    <w:rsid w:val="00651361"/>
    <w:rsid w:val="00696CA1"/>
    <w:rsid w:val="006B68AE"/>
    <w:rsid w:val="006B73EB"/>
    <w:rsid w:val="00702431"/>
    <w:rsid w:val="00722E31"/>
    <w:rsid w:val="007644A3"/>
    <w:rsid w:val="00771B93"/>
    <w:rsid w:val="00774A80"/>
    <w:rsid w:val="007C5490"/>
    <w:rsid w:val="007D20FD"/>
    <w:rsid w:val="007E5A64"/>
    <w:rsid w:val="007E6639"/>
    <w:rsid w:val="007F5474"/>
    <w:rsid w:val="00806B9B"/>
    <w:rsid w:val="00822AEA"/>
    <w:rsid w:val="00825B33"/>
    <w:rsid w:val="00830794"/>
    <w:rsid w:val="008327DF"/>
    <w:rsid w:val="00880952"/>
    <w:rsid w:val="008960BE"/>
    <w:rsid w:val="00896D14"/>
    <w:rsid w:val="008C4B26"/>
    <w:rsid w:val="00903468"/>
    <w:rsid w:val="00936A75"/>
    <w:rsid w:val="0094619B"/>
    <w:rsid w:val="00946D48"/>
    <w:rsid w:val="00955F31"/>
    <w:rsid w:val="00987A4C"/>
    <w:rsid w:val="00993497"/>
    <w:rsid w:val="009E52A1"/>
    <w:rsid w:val="009F3377"/>
    <w:rsid w:val="00A03039"/>
    <w:rsid w:val="00A307B6"/>
    <w:rsid w:val="00A36457"/>
    <w:rsid w:val="00A44432"/>
    <w:rsid w:val="00A86B5C"/>
    <w:rsid w:val="00AD167F"/>
    <w:rsid w:val="00AE0AE8"/>
    <w:rsid w:val="00B17D57"/>
    <w:rsid w:val="00B42B06"/>
    <w:rsid w:val="00B44B5C"/>
    <w:rsid w:val="00B46801"/>
    <w:rsid w:val="00BA592F"/>
    <w:rsid w:val="00BB7338"/>
    <w:rsid w:val="00BC0D64"/>
    <w:rsid w:val="00BF2741"/>
    <w:rsid w:val="00C05B98"/>
    <w:rsid w:val="00C26875"/>
    <w:rsid w:val="00C449A9"/>
    <w:rsid w:val="00C50087"/>
    <w:rsid w:val="00C62EE3"/>
    <w:rsid w:val="00C9201C"/>
    <w:rsid w:val="00CE6B2C"/>
    <w:rsid w:val="00D16D7D"/>
    <w:rsid w:val="00D20298"/>
    <w:rsid w:val="00D430C5"/>
    <w:rsid w:val="00D456A3"/>
    <w:rsid w:val="00D67BF6"/>
    <w:rsid w:val="00D77BDB"/>
    <w:rsid w:val="00D87B6B"/>
    <w:rsid w:val="00DF44C8"/>
    <w:rsid w:val="00E04E47"/>
    <w:rsid w:val="00E31D91"/>
    <w:rsid w:val="00E943D4"/>
    <w:rsid w:val="00E955FE"/>
    <w:rsid w:val="00EB54B7"/>
    <w:rsid w:val="00EC27EB"/>
    <w:rsid w:val="00ED68B1"/>
    <w:rsid w:val="00EF3474"/>
    <w:rsid w:val="00F16455"/>
    <w:rsid w:val="00F73119"/>
    <w:rsid w:val="00FB55EB"/>
    <w:rsid w:val="00FC365B"/>
    <w:rsid w:val="00FD12B1"/>
    <w:rsid w:val="25DC7BF4"/>
    <w:rsid w:val="2FCA28F3"/>
    <w:rsid w:val="350607E9"/>
    <w:rsid w:val="366FCF85"/>
    <w:rsid w:val="5159086E"/>
    <w:rsid w:val="516539D7"/>
    <w:rsid w:val="57DA6DD2"/>
    <w:rsid w:val="6BE7E2F9"/>
    <w:rsid w:val="6D7101EF"/>
    <w:rsid w:val="6E7F4B8D"/>
    <w:rsid w:val="6FF7ED1F"/>
    <w:rsid w:val="74DD43BC"/>
    <w:rsid w:val="7EBF446D"/>
    <w:rsid w:val="ABEF0A1F"/>
    <w:rsid w:val="DF3FDA3F"/>
    <w:rsid w:val="E5FB1A4A"/>
    <w:rsid w:val="FDB7FA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3C7A788E-B2F7-4BBD-B07C-78025AC7D9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**</Manager>
  <Company>8</Company>
  <Pages>2</Pages>
  <Words>161</Words>
  <Characters>163</Characters>
  <Lines>1</Lines>
  <Paragraphs>1</Paragraphs>
  <TotalTime>20</TotalTime>
  <ScaleCrop>false</ScaleCrop>
  <LinksUpToDate>false</LinksUpToDate>
  <CharactersWithSpaces>179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教育</cp:category>
  <dcterms:created xsi:type="dcterms:W3CDTF">2020-03-11T03:56:00Z</dcterms:created>
  <dc:creator>培训</dc:creator>
  <dc:description>***</dc:description>
  <cp:keywords>教育经营</cp:keywords>
  <cp:lastModifiedBy>lenovo</cp:lastModifiedBy>
  <cp:lastPrinted>2026-06-01T10:14:00Z</cp:lastPrinted>
  <dcterms:modified xsi:type="dcterms:W3CDTF">2026-06-01T15:18:57Z</dcterms:modified>
  <dc:subject>管理类</dc:subject>
  <dc:title>湖南省高校毕业生就业见习申请登记表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64A7354076874D42B7C6B6DDD8FDB3D1_13</vt:lpwstr>
  </property>
  <property fmtid="{D5CDD505-2E9C-101B-9397-08002B2CF9AE}" pid="4" name="KSOTemplateDocerSaveRecord">
    <vt:lpwstr>eyJoZGlkIjoiZDcwZmIyMjE5ZDM0YWZkNDMwMDdjNjYzYzRjMWJkZDQiLCJ1c2VySWQiOiIzMzcwOTk1MjAifQ==</vt:lpwstr>
  </property>
</Properties>
</file>