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1B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‌</w:t>
      </w:r>
    </w:p>
    <w:p w14:paraId="08F885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诚信承诺书</w:t>
      </w:r>
    </w:p>
    <w:p w14:paraId="25ABF1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本人________（姓名），身份证号码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我已仔细阅读《宁夏回族自治区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中医医院（宁夏回族自治区中医研究院）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上半年自主公开招聘工作人员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》和《事业单位公开招聘违纪违规行为处理规定》（人社部令第35号）等规定，清楚并理解其内容。在此我郑重承诺：</w:t>
      </w:r>
    </w:p>
    <w:p w14:paraId="55AB86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一、自觉遵守宁夏回族自治区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中医医院（宁夏回族自治区中医研究院）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上半年自主公开招聘工作人员有关政策，承诺遵守招聘的各项规定要求。</w:t>
      </w:r>
      <w:bookmarkStart w:id="0" w:name="_GoBack"/>
      <w:bookmarkEnd w:id="0"/>
    </w:p>
    <w:p w14:paraId="7ED105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二、准确报考符合条件的岗位，并对自己的报名负责。</w:t>
      </w:r>
    </w:p>
    <w:p w14:paraId="226945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三、诚信报名，保证提交的个人报考信息资料真实、准确、完整，不虚报、瞒报、不骗取考试资格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2D594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四、不弄虚作假，不伪造不使用假证明、假证书、假证件、假照片。对因个人信息不真实或不准确而导致无法通过资格审核、参加考试以及其他直接或间接后果负责。</w:t>
      </w:r>
    </w:p>
    <w:p w14:paraId="56F1B1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五、参加笔试、面试遵守考试纪律，服从考试安排，在考试过程中诚实守信，不舞弊或协助他人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作弊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，如有违法、违纪、违规行为，自愿接受处理，服从处理决定。</w:t>
      </w:r>
    </w:p>
    <w:p w14:paraId="289A12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六、对违反以上承诺所造成的后果，本人自愿承担相应责任。</w:t>
      </w:r>
    </w:p>
    <w:p w14:paraId="38D95B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8F1C8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69" w:leftChars="2033" w:firstLine="6" w:firstLineChars="2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承诺人（签字）：________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日期：_____年____月___日</w:t>
      </w:r>
    </w:p>
    <w:p w14:paraId="796F4F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1AEB0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119" w:firstLine="646"/>
        <w:textAlignment w:val="auto"/>
        <w:rPr>
          <w:sz w:val="21"/>
          <w:szCs w:val="21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注：请报名人员在阅读并理解上述内容后，亲笔签名并填写日期。此承诺书将作为报名材料的一部分，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在现场资格复审时提交</w:t>
      </w:r>
      <w:r>
        <w:rPr>
          <w:rFonts w:hint="default" w:ascii="仿宋" w:hAnsi="仿宋" w:eastAsia="仿宋" w:cs="仿宋"/>
          <w:color w:val="000000"/>
          <w:sz w:val="24"/>
          <w:szCs w:val="24"/>
        </w:rPr>
        <w:t>。</w:t>
      </w:r>
    </w:p>
    <w:sectPr>
      <w:pgSz w:w="11906" w:h="16838"/>
      <w:pgMar w:top="1701" w:right="1474" w:bottom="158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2DE861-1E47-480E-B94B-762764025A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3F564E-F045-4806-98F8-7CFEA227229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4E1109A-57A2-4388-A826-62829377E3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DRlYjAwNmU5ODQ5NWFhOGY5MWYxYmRiMzI0MTAifQ=="/>
  </w:docVars>
  <w:rsids>
    <w:rsidRoot w:val="00000000"/>
    <w:rsid w:val="062C3C04"/>
    <w:rsid w:val="2B700A72"/>
    <w:rsid w:val="34FB1589"/>
    <w:rsid w:val="38EE1BFD"/>
    <w:rsid w:val="5FE8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20"/>
      <w:ind w:left="120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549</Characters>
  <Lines>0</Lines>
  <Paragraphs>0</Paragraphs>
  <TotalTime>0</TotalTime>
  <ScaleCrop>false</ScaleCrop>
  <LinksUpToDate>false</LinksUpToDate>
  <CharactersWithSpaces>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2025-02-27T06:17:00Z</dcterms:created>
  <dc:creator>Administrator</dc:creator>
  <cp:lastModifiedBy>Iris</cp:lastModifiedBy>
  <cp:lastPrinted>2025-04-28T06:21:00Z</cp:lastPrinted>
  <dcterms:modified xsi:type="dcterms:W3CDTF">2026-04-29T03:08:02Z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eyJoZGlkIjoiYjhmODRlYjAwNmU5ODQ5NWFhOGY5MWYxYmRiMzI0MTAiLCJ1c2VySWQiOiIzNTA0ODcxNjkifQ==</vt:lpwstr>
  </property>
  <property fmtid="{D5CDD505-2E9C-101B-9397-08002B2CF9AE}" pid="4" name="ICV">
    <vt:lpwstr>95B491AD435E47179702054165793749_13</vt:lpwstr>
  </property>
</Properties>
</file>