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D242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天津佳和康复医院2026年度公开招聘</w:t>
      </w:r>
    </w:p>
    <w:p w14:paraId="17EC3A42">
      <w:pPr>
        <w:spacing w:line="600" w:lineRule="exact"/>
        <w:jc w:val="center"/>
        <w:rPr>
          <w:rFonts w:hint="default" w:cs="仿宋_GB2312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工作人员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</w:rPr>
        <w:t>诚信承诺书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（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第二批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）</w:t>
      </w:r>
      <w:bookmarkEnd w:id="0"/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"/>
        </w:rPr>
        <w:t>身份证号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应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主动如实报告与报考单位工作人员是否存在亲属关系。</w:t>
      </w:r>
    </w:p>
    <w:p w14:paraId="1E15A64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五、本人知晓本次招聘除报名费45元外招聘单位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、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组织单位不收取任何费用。</w:t>
      </w:r>
    </w:p>
    <w:p w14:paraId="3E9F4E58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6003D3"/>
    <w:rsid w:val="00737E55"/>
    <w:rsid w:val="008F7D0C"/>
    <w:rsid w:val="0095644A"/>
    <w:rsid w:val="00DE655F"/>
    <w:rsid w:val="00E27550"/>
    <w:rsid w:val="059E6722"/>
    <w:rsid w:val="080E07E8"/>
    <w:rsid w:val="10090C1C"/>
    <w:rsid w:val="10A06199"/>
    <w:rsid w:val="10C04E65"/>
    <w:rsid w:val="14966B18"/>
    <w:rsid w:val="202A5BCF"/>
    <w:rsid w:val="2A5E4827"/>
    <w:rsid w:val="2F474498"/>
    <w:rsid w:val="3EAB0813"/>
    <w:rsid w:val="46F12531"/>
    <w:rsid w:val="5C9B0918"/>
    <w:rsid w:val="61AF5ABB"/>
    <w:rsid w:val="64C63B72"/>
    <w:rsid w:val="65F6BA8D"/>
    <w:rsid w:val="6DF46D05"/>
    <w:rsid w:val="741E737D"/>
    <w:rsid w:val="7615648A"/>
    <w:rsid w:val="76353BFF"/>
    <w:rsid w:val="7CFFDC51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345</Characters>
  <Lines>12</Lines>
  <Paragraphs>9</Paragraphs>
  <TotalTime>1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我是萌胖胖啊</cp:lastModifiedBy>
  <cp:lastPrinted>2026-04-20T07:44:00Z</cp:lastPrinted>
  <dcterms:modified xsi:type="dcterms:W3CDTF">2026-04-20T10:35:57Z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387B410E8F0849FF8DA0B9FB5BC326DA_13</vt:lpwstr>
  </property>
  <property fmtid="{D5CDD505-2E9C-101B-9397-08002B2CF9AE}" pid="4" name="KSOTemplateDocerSaveRecord">
    <vt:lpwstr>eyJoZGlkIjoiZjhhMGZlZGY2MmZkYjZhNTVmODY0MWFiMzZlZWEyYjkiLCJ1c2VySWQiOiIzNjY5OTg5MDgifQ==</vt:lpwstr>
  </property>
</Properties>
</file>