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E4C8">
      <w:pPr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p w14:paraId="516F1755"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中共</w:t>
      </w:r>
      <w:r>
        <w:rPr>
          <w:rFonts w:hint="eastAsia" w:ascii="方正小标宋简体" w:hAnsi="宋体" w:eastAsia="方正小标宋简体"/>
          <w:sz w:val="44"/>
          <w:szCs w:val="44"/>
        </w:rPr>
        <w:t>双江自治县委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办公室</w:t>
      </w:r>
      <w:r>
        <w:rPr>
          <w:rFonts w:hint="eastAsia" w:ascii="方正小标宋简体" w:hAnsi="宋体" w:eastAsia="方正小标宋简体"/>
          <w:sz w:val="44"/>
          <w:szCs w:val="44"/>
        </w:rPr>
        <w:t>招聘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公益性</w:t>
      </w:r>
    </w:p>
    <w:p w14:paraId="6CC68636">
      <w:pPr>
        <w:spacing w:line="6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岗位人员登记表</w:t>
      </w:r>
    </w:p>
    <w:p w14:paraId="28A7E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4"/>
        <w:tblW w:w="94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162"/>
        <w:gridCol w:w="390"/>
        <w:gridCol w:w="1000"/>
        <w:gridCol w:w="1275"/>
        <w:gridCol w:w="1418"/>
        <w:gridCol w:w="1134"/>
        <w:gridCol w:w="2086"/>
      </w:tblGrid>
      <w:tr w14:paraId="4DDE5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 w14:paraId="4E8FAAA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552" w:type="dxa"/>
            <w:gridSpan w:val="2"/>
            <w:vAlign w:val="center"/>
          </w:tcPr>
          <w:p w14:paraId="626A0D87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B0441C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 别</w:t>
            </w:r>
          </w:p>
        </w:tc>
        <w:tc>
          <w:tcPr>
            <w:tcW w:w="1275" w:type="dxa"/>
            <w:vAlign w:val="center"/>
          </w:tcPr>
          <w:p w14:paraId="48A0DD71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BB88C2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6753C1A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5540FF8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（一寸免冠照片）</w:t>
            </w:r>
          </w:p>
          <w:p w14:paraId="560853F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CE64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 w14:paraId="2EA76721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 族</w:t>
            </w:r>
          </w:p>
        </w:tc>
        <w:tc>
          <w:tcPr>
            <w:tcW w:w="1552" w:type="dxa"/>
            <w:gridSpan w:val="2"/>
            <w:vAlign w:val="center"/>
          </w:tcPr>
          <w:p w14:paraId="334B87D1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463183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 贯</w:t>
            </w:r>
          </w:p>
        </w:tc>
        <w:tc>
          <w:tcPr>
            <w:tcW w:w="1275" w:type="dxa"/>
            <w:vAlign w:val="center"/>
          </w:tcPr>
          <w:p w14:paraId="43CC82F7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6A3D75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 生 地</w:t>
            </w:r>
          </w:p>
        </w:tc>
        <w:tc>
          <w:tcPr>
            <w:tcW w:w="1134" w:type="dxa"/>
            <w:vAlign w:val="center"/>
          </w:tcPr>
          <w:p w14:paraId="6807C157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2086" w:type="dxa"/>
            <w:vMerge w:val="continue"/>
          </w:tcPr>
          <w:p w14:paraId="192BAA6B">
            <w:pPr>
              <w:rPr>
                <w:rFonts w:hint="eastAsia" w:ascii="仿宋_GB2312" w:eastAsia="仿宋_GB2312"/>
                <w:b/>
              </w:rPr>
            </w:pPr>
          </w:p>
        </w:tc>
      </w:tr>
      <w:tr w14:paraId="2E9FF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 w14:paraId="3BCD7FB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 治面 貌</w:t>
            </w:r>
          </w:p>
        </w:tc>
        <w:tc>
          <w:tcPr>
            <w:tcW w:w="1552" w:type="dxa"/>
            <w:gridSpan w:val="2"/>
            <w:vAlign w:val="center"/>
          </w:tcPr>
          <w:p w14:paraId="03E7EDCC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F12672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健康</w:t>
            </w:r>
          </w:p>
          <w:p w14:paraId="6EAB1DA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状况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 w14:paraId="5B3D062D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DBA1F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婚姻状况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F0C31D2">
            <w:pPr>
              <w:spacing w:line="300" w:lineRule="exact"/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2086" w:type="dxa"/>
            <w:vMerge w:val="continue"/>
          </w:tcPr>
          <w:p w14:paraId="2A64CACF">
            <w:pPr>
              <w:rPr>
                <w:rFonts w:hint="eastAsia" w:ascii="仿宋_GB2312" w:eastAsia="仿宋_GB2312"/>
                <w:b/>
              </w:rPr>
            </w:pPr>
          </w:p>
        </w:tc>
      </w:tr>
      <w:tr w14:paraId="56772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3" w:type="dxa"/>
            <w:vAlign w:val="center"/>
          </w:tcPr>
          <w:p w14:paraId="6A17EB0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有 何专 长</w:t>
            </w:r>
          </w:p>
        </w:tc>
        <w:tc>
          <w:tcPr>
            <w:tcW w:w="6379" w:type="dxa"/>
            <w:gridSpan w:val="6"/>
            <w:vAlign w:val="center"/>
          </w:tcPr>
          <w:p w14:paraId="307BC0EF">
            <w:pPr>
              <w:rPr>
                <w:rFonts w:hint="eastAsia" w:ascii="仿宋_GB2312" w:eastAsia="仿宋_GB2312"/>
                <w:b w:val="0"/>
                <w:bCs/>
              </w:rPr>
            </w:pPr>
          </w:p>
          <w:p w14:paraId="0BD5AE74">
            <w:pPr>
              <w:rPr>
                <w:rFonts w:hint="eastAsia" w:ascii="仿宋_GB2312" w:eastAsia="仿宋_GB2312"/>
                <w:b w:val="0"/>
                <w:bCs/>
              </w:rPr>
            </w:pPr>
          </w:p>
          <w:p w14:paraId="65CE4CAB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2086" w:type="dxa"/>
            <w:vMerge w:val="continue"/>
          </w:tcPr>
          <w:p w14:paraId="459A463C">
            <w:pPr>
              <w:rPr>
                <w:rFonts w:hint="eastAsia" w:ascii="仿宋_GB2312" w:eastAsia="仿宋_GB2312"/>
                <w:b/>
              </w:rPr>
            </w:pPr>
          </w:p>
        </w:tc>
      </w:tr>
      <w:tr w14:paraId="0947E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983" w:type="dxa"/>
            <w:vMerge w:val="restart"/>
            <w:vAlign w:val="center"/>
          </w:tcPr>
          <w:p w14:paraId="13E9C8B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历</w:t>
            </w:r>
          </w:p>
          <w:p w14:paraId="59A9CAE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  位</w:t>
            </w:r>
          </w:p>
        </w:tc>
        <w:tc>
          <w:tcPr>
            <w:tcW w:w="1162" w:type="dxa"/>
            <w:vAlign w:val="center"/>
          </w:tcPr>
          <w:p w14:paraId="08CCA45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全日制</w:t>
            </w:r>
          </w:p>
          <w:p w14:paraId="1ACB610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 w14:paraId="7AA61451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03C5D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220" w:type="dxa"/>
            <w:gridSpan w:val="2"/>
            <w:vAlign w:val="center"/>
          </w:tcPr>
          <w:p w14:paraId="332A901A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01415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3" w:type="dxa"/>
            <w:vMerge w:val="continue"/>
          </w:tcPr>
          <w:p w14:paraId="04E1A0A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12BE7E8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在  职</w:t>
            </w:r>
          </w:p>
          <w:p w14:paraId="5015D79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 w14:paraId="20736D74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vAlign w:val="center"/>
          </w:tcPr>
          <w:p w14:paraId="32CA098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毕业院校系及专业</w:t>
            </w:r>
          </w:p>
        </w:tc>
        <w:tc>
          <w:tcPr>
            <w:tcW w:w="3220" w:type="dxa"/>
            <w:gridSpan w:val="2"/>
            <w:vAlign w:val="center"/>
          </w:tcPr>
          <w:p w14:paraId="2DB9BC31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6077C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5" w:type="dxa"/>
            <w:gridSpan w:val="2"/>
            <w:vAlign w:val="center"/>
          </w:tcPr>
          <w:p w14:paraId="6E596D4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2665" w:type="dxa"/>
            <w:gridSpan w:val="3"/>
            <w:tcBorders>
              <w:right w:val="single" w:color="auto" w:sz="4" w:space="0"/>
            </w:tcBorders>
            <w:vAlign w:val="center"/>
          </w:tcPr>
          <w:p w14:paraId="09EF7B26"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0416E">
            <w:pPr>
              <w:jc w:val="lef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20" w:type="dxa"/>
            <w:gridSpan w:val="2"/>
            <w:tcBorders>
              <w:left w:val="single" w:color="auto" w:sz="4" w:space="0"/>
            </w:tcBorders>
            <w:vAlign w:val="center"/>
          </w:tcPr>
          <w:p w14:paraId="1037FD85"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364D3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45" w:type="dxa"/>
            <w:gridSpan w:val="2"/>
            <w:vAlign w:val="center"/>
          </w:tcPr>
          <w:p w14:paraId="17342A3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家庭详细地址及所属派出所</w:t>
            </w:r>
          </w:p>
        </w:tc>
        <w:tc>
          <w:tcPr>
            <w:tcW w:w="7303" w:type="dxa"/>
            <w:gridSpan w:val="6"/>
            <w:vAlign w:val="center"/>
          </w:tcPr>
          <w:p w14:paraId="5F75C8B1">
            <w:pPr>
              <w:jc w:val="lef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1BD07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0" w:hRule="atLeast"/>
          <w:jc w:val="center"/>
        </w:trPr>
        <w:tc>
          <w:tcPr>
            <w:tcW w:w="983" w:type="dxa"/>
            <w:vAlign w:val="center"/>
          </w:tcPr>
          <w:p w14:paraId="228F4BC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 w14:paraId="1E6DE90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学习</w:t>
            </w:r>
          </w:p>
          <w:p w14:paraId="0991CB2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227E20F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简历</w:t>
            </w:r>
          </w:p>
        </w:tc>
        <w:tc>
          <w:tcPr>
            <w:tcW w:w="8465" w:type="dxa"/>
            <w:gridSpan w:val="7"/>
          </w:tcPr>
          <w:p w14:paraId="469DBE57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2F2B24ED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006E5A6E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45EC8BCD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45A44B84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2DA8DC58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2056FB7D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259440C9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7EFC4191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397F9B45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36EFCF2E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05E102EA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18B18B16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  <w:p w14:paraId="1AB61148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439AA2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83" w:type="dxa"/>
            <w:vAlign w:val="center"/>
          </w:tcPr>
          <w:p w14:paraId="40F85DDE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奖</w:t>
            </w:r>
          </w:p>
          <w:p w14:paraId="797A502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惩</w:t>
            </w:r>
          </w:p>
          <w:p w14:paraId="74DF6B8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情</w:t>
            </w:r>
          </w:p>
          <w:p w14:paraId="368F183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况</w:t>
            </w:r>
          </w:p>
        </w:tc>
        <w:tc>
          <w:tcPr>
            <w:tcW w:w="8465" w:type="dxa"/>
            <w:gridSpan w:val="7"/>
          </w:tcPr>
          <w:p w14:paraId="23D4E125">
            <w:pPr>
              <w:spacing w:line="320" w:lineRule="exact"/>
              <w:rPr>
                <w:rFonts w:hint="eastAsia" w:ascii="仿宋_GB2312" w:eastAsia="仿宋_GB2312"/>
                <w:b w:val="0"/>
                <w:bCs/>
              </w:rPr>
            </w:pPr>
          </w:p>
        </w:tc>
      </w:tr>
    </w:tbl>
    <w:p w14:paraId="77990017">
      <w:pPr>
        <w:spacing w:line="300" w:lineRule="exact"/>
        <w:rPr>
          <w:rFonts w:hint="eastAsia" w:ascii="仿宋_GB2312" w:eastAsia="仿宋_GB2312"/>
          <w:b/>
        </w:rPr>
      </w:pPr>
    </w:p>
    <w:tbl>
      <w:tblPr>
        <w:tblStyle w:val="4"/>
        <w:tblpPr w:leftFromText="180" w:rightFromText="180" w:vertAnchor="page" w:tblpY="1897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932"/>
        <w:gridCol w:w="992"/>
        <w:gridCol w:w="4394"/>
      </w:tblGrid>
      <w:tr w14:paraId="754D3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vAlign w:val="center"/>
          </w:tcPr>
          <w:p w14:paraId="1627DB1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</w:t>
            </w:r>
          </w:p>
          <w:p w14:paraId="6E64CDE8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</w:t>
            </w:r>
          </w:p>
          <w:p w14:paraId="7B28F73F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家</w:t>
            </w:r>
          </w:p>
          <w:p w14:paraId="0ECE794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庭</w:t>
            </w:r>
          </w:p>
          <w:p w14:paraId="687853F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成</w:t>
            </w:r>
          </w:p>
          <w:p w14:paraId="651B1E9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员</w:t>
            </w:r>
          </w:p>
          <w:p w14:paraId="2770E28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及</w:t>
            </w:r>
          </w:p>
          <w:p w14:paraId="69190FA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重</w:t>
            </w:r>
          </w:p>
          <w:p w14:paraId="3C5FA30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</w:t>
            </w:r>
          </w:p>
          <w:p w14:paraId="7459FF6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社</w:t>
            </w:r>
          </w:p>
          <w:p w14:paraId="07ACEBF5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会</w:t>
            </w:r>
          </w:p>
          <w:p w14:paraId="2924058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关</w:t>
            </w:r>
          </w:p>
          <w:p w14:paraId="73E502E9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6AB67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9A5F3C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DB5B6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年龄（岁）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F68FB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 治</w:t>
            </w:r>
          </w:p>
          <w:p w14:paraId="2C17EEFA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 貌</w:t>
            </w: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814344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 作 单 位 及 职 务</w:t>
            </w:r>
          </w:p>
        </w:tc>
      </w:tr>
      <w:tr w14:paraId="16E56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824" w:type="dxa"/>
            <w:vMerge w:val="continue"/>
          </w:tcPr>
          <w:p w14:paraId="1BDF8969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7A3665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628CD5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9E97C4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519CE2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883701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504CA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824" w:type="dxa"/>
            <w:vMerge w:val="continue"/>
          </w:tcPr>
          <w:p w14:paraId="1BB5248A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4AF60C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2626090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BCAD3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7E3F9B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426C1F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6D1CE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824" w:type="dxa"/>
            <w:vMerge w:val="continue"/>
          </w:tcPr>
          <w:p w14:paraId="150A5AF9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B9F0C3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7466A8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AF0E214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6E19BF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47BE9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7B247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24" w:type="dxa"/>
            <w:vMerge w:val="continue"/>
          </w:tcPr>
          <w:p w14:paraId="35051B83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1A9AF0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4D6B6C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3BD643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FCE796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985D2D"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35C3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24" w:type="dxa"/>
            <w:vMerge w:val="continue"/>
          </w:tcPr>
          <w:p w14:paraId="1A7A9DAF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FEB9253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2DF6A30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AB0A002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D8EA605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4BAB8D2"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69A2A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24" w:type="dxa"/>
            <w:vMerge w:val="continue"/>
          </w:tcPr>
          <w:p w14:paraId="736704CC"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7BFD45B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80974F5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3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0F0058B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92378D4">
            <w:pPr>
              <w:jc w:val="center"/>
              <w:rPr>
                <w:rFonts w:hint="eastAsia" w:ascii="仿宋_GB2312" w:eastAsia="仿宋_GB2312"/>
                <w:b w:val="0"/>
                <w:bCs/>
              </w:rPr>
            </w:pPr>
          </w:p>
        </w:tc>
        <w:tc>
          <w:tcPr>
            <w:tcW w:w="439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9D2E2DA">
            <w:pPr>
              <w:rPr>
                <w:rFonts w:hint="eastAsia" w:ascii="仿宋_GB2312" w:eastAsia="仿宋_GB2312"/>
                <w:b w:val="0"/>
                <w:bCs/>
              </w:rPr>
            </w:pPr>
          </w:p>
        </w:tc>
      </w:tr>
      <w:tr w14:paraId="1C20C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6706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其他需要说明的问题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FEF516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7C6CD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6EB082A2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报名信息审核意见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 w14:paraId="6A46E83C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2D0A3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86A9DE">
            <w:pPr>
              <w:spacing w:line="30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面试结果意见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D1B9A6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3F1A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EB8AF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纪检组意见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FD9635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6AA04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2D78C0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是否聘用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CBA439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7AB3D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 w14:paraId="2A651FE3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备注</w:t>
            </w:r>
          </w:p>
        </w:tc>
        <w:tc>
          <w:tcPr>
            <w:tcW w:w="8498" w:type="dxa"/>
            <w:gridSpan w:val="5"/>
            <w:tcBorders>
              <w:top w:val="single" w:color="auto" w:sz="4" w:space="0"/>
            </w:tcBorders>
            <w:vAlign w:val="center"/>
          </w:tcPr>
          <w:p w14:paraId="6DD8828C"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</w:tc>
      </w:tr>
    </w:tbl>
    <w:p w14:paraId="1474A92A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1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58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84ED4"/>
    <w:rsid w:val="005A2C17"/>
    <w:rsid w:val="00750D2C"/>
    <w:rsid w:val="00E05812"/>
    <w:rsid w:val="00FF167B"/>
    <w:rsid w:val="08F915CF"/>
    <w:rsid w:val="13351763"/>
    <w:rsid w:val="258B5C48"/>
    <w:rsid w:val="3EC578D3"/>
    <w:rsid w:val="3F741E5B"/>
    <w:rsid w:val="42644608"/>
    <w:rsid w:val="47C7B52B"/>
    <w:rsid w:val="48DE4C5A"/>
    <w:rsid w:val="50EF58C8"/>
    <w:rsid w:val="571F6EE2"/>
    <w:rsid w:val="582638BE"/>
    <w:rsid w:val="5BF4E112"/>
    <w:rsid w:val="6A784ED4"/>
    <w:rsid w:val="7A47EE96"/>
    <w:rsid w:val="7DBEE1FB"/>
    <w:rsid w:val="7EFD448F"/>
    <w:rsid w:val="7F7B7A04"/>
    <w:rsid w:val="7F7F65C7"/>
    <w:rsid w:val="7FBBD1CA"/>
    <w:rsid w:val="9CAFAEA5"/>
    <w:rsid w:val="CB7FD3CA"/>
    <w:rsid w:val="FBF80F3A"/>
    <w:rsid w:val="FD3FB33A"/>
    <w:rsid w:val="FEEED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临沧市双江县党政机关单位</Company>
  <Pages>2</Pages>
  <Words>193</Words>
  <Characters>193</Characters>
  <Lines>2</Lines>
  <Paragraphs>1</Paragraphs>
  <TotalTime>16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2021-05-13T00:31:00Z</dcterms:created>
  <dc:creator>CB</dc:creator>
  <cp:lastModifiedBy>石保祝</cp:lastModifiedBy>
  <cp:lastPrinted>2021-05-15T00:20:00Z</cp:lastPrinted>
  <dcterms:modified xsi:type="dcterms:W3CDTF">2026-03-20T03:21:14Z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1E801C5769A84D708C293D8F7CC89C87</vt:lpwstr>
  </property>
  <property fmtid="{D5CDD505-2E9C-101B-9397-08002B2CF9AE}" pid="4" name="KSOTemplateDocerSaveRecord">
    <vt:lpwstr>eyJoZGlkIjoiMGQ5YTA3YzU2NWExZmI4MWRhNjFjNmUwNmMyYWUwZDQiLCJ1c2VySWQiOiIxNTMxMzQ1NjI0In0=</vt:lpwstr>
  </property>
</Properties>
</file>