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747" w:rsidRDefault="00ED33AE">
      <w:pPr>
        <w:spacing w:line="44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0E2747" w:rsidRDefault="00ED33AE">
      <w:pPr>
        <w:spacing w:before="120" w:after="120" w:line="600" w:lineRule="exact"/>
        <w:jc w:val="center"/>
        <w:outlineLvl w:val="0"/>
        <w:rPr>
          <w:rFonts w:ascii="宋体" w:eastAsia="宋体" w:hAnsi="宋体" w:cs="仿宋"/>
          <w:b/>
          <w:spacing w:val="-20"/>
          <w:w w:val="95"/>
          <w:sz w:val="36"/>
          <w:szCs w:val="36"/>
        </w:rPr>
      </w:pPr>
      <w:r>
        <w:rPr>
          <w:rFonts w:ascii="Times New Roman" w:eastAsia="宋体" w:hAnsi="Times New Roman" w:cs="Times New Roman"/>
          <w:b/>
          <w:spacing w:val="-20"/>
          <w:w w:val="95"/>
          <w:sz w:val="36"/>
          <w:szCs w:val="36"/>
        </w:rPr>
        <w:t>202</w:t>
      </w:r>
      <w:r>
        <w:rPr>
          <w:rFonts w:ascii="Times New Roman" w:eastAsia="宋体" w:hAnsi="Times New Roman" w:cs="Times New Roman" w:hint="eastAsia"/>
          <w:b/>
          <w:spacing w:val="-20"/>
          <w:w w:val="95"/>
          <w:sz w:val="36"/>
          <w:szCs w:val="36"/>
        </w:rPr>
        <w:t>6</w:t>
      </w:r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年度公开招聘</w:t>
      </w:r>
      <w:bookmarkStart w:id="0" w:name="_GoBack"/>
      <w:bookmarkEnd w:id="0"/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高校</w:t>
      </w:r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毕业生报名</w:t>
      </w:r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登记</w:t>
      </w:r>
      <w:r>
        <w:rPr>
          <w:rFonts w:ascii="宋体" w:eastAsia="宋体" w:hAnsi="宋体" w:cs="仿宋" w:hint="eastAsia"/>
          <w:b/>
          <w:spacing w:val="-20"/>
          <w:w w:val="95"/>
          <w:sz w:val="36"/>
          <w:szCs w:val="36"/>
        </w:rPr>
        <w:t>表</w:t>
      </w:r>
    </w:p>
    <w:p w:rsidR="000E2747" w:rsidRDefault="00ED33AE">
      <w:pPr>
        <w:spacing w:line="440" w:lineRule="exact"/>
        <w:jc w:val="left"/>
        <w:outlineLvl w:val="0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仿宋" w:hint="eastAsia"/>
          <w:sz w:val="28"/>
          <w:szCs w:val="28"/>
        </w:rPr>
        <w:t>报考岗位：</w:t>
      </w:r>
      <w:r>
        <w:rPr>
          <w:rFonts w:ascii="宋体" w:eastAsia="宋体" w:hAnsi="宋体" w:cs="仿宋" w:hint="eastAsia"/>
          <w:sz w:val="28"/>
          <w:szCs w:val="28"/>
        </w:rPr>
        <w:t xml:space="preserve"> </w:t>
      </w: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6"/>
        <w:gridCol w:w="874"/>
        <w:gridCol w:w="992"/>
        <w:gridCol w:w="666"/>
        <w:gridCol w:w="326"/>
        <w:gridCol w:w="666"/>
        <w:gridCol w:w="1418"/>
        <w:gridCol w:w="1843"/>
        <w:gridCol w:w="2014"/>
      </w:tblGrid>
      <w:tr w:rsidR="000E2747">
        <w:trPr>
          <w:trHeight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民族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照片</w:t>
            </w:r>
          </w:p>
        </w:tc>
      </w:tr>
      <w:tr w:rsidR="000E2747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出生年月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</w:t>
            </w:r>
          </w:p>
          <w:p w:rsidR="000E2747" w:rsidRDefault="00ED33A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面貌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学历</w:t>
            </w:r>
          </w:p>
          <w:p w:rsidR="000E2747" w:rsidRDefault="00ED33A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所学专业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外语水平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计算机水平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身份证号</w:t>
            </w:r>
          </w:p>
        </w:tc>
        <w:tc>
          <w:tcPr>
            <w:tcW w:w="49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入学前</w:t>
            </w:r>
          </w:p>
          <w:p w:rsidR="000E2747" w:rsidRDefault="00ED33AE">
            <w:pPr>
              <w:adjustRightInd w:val="0"/>
              <w:snapToGrid w:val="0"/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户籍所在地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hRule="exact" w:val="624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E-mail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val="176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adjustRightInd w:val="0"/>
              <w:snapToGrid w:val="0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学习经历（从高中填起）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spacing w:line="220" w:lineRule="atLeast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val="1797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实习（工作）经历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val="1883"/>
          <w:jc w:val="center"/>
        </w:trPr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奖惩及取得资格证书情况</w:t>
            </w:r>
          </w:p>
        </w:tc>
        <w:tc>
          <w:tcPr>
            <w:tcW w:w="87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hRule="exact" w:val="567"/>
          <w:jc w:val="center"/>
        </w:trPr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家庭成员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称谓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年龄</w:t>
            </w: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政治面貌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工作单位及职务</w:t>
            </w:r>
          </w:p>
        </w:tc>
      </w:tr>
      <w:tr w:rsidR="000E2747">
        <w:trPr>
          <w:trHeight w:val="407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val="413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val="407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val="412"/>
          <w:jc w:val="center"/>
        </w:trPr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widowControl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0E2747">
            <w:pPr>
              <w:jc w:val="center"/>
              <w:rPr>
                <w:rFonts w:ascii="宋体" w:eastAsia="宋体" w:hAnsi="宋体" w:cs="仿宋"/>
                <w:sz w:val="24"/>
                <w:szCs w:val="24"/>
              </w:rPr>
            </w:pPr>
          </w:p>
        </w:tc>
      </w:tr>
      <w:tr w:rsidR="000E2747">
        <w:trPr>
          <w:trHeight w:val="714"/>
          <w:jc w:val="center"/>
        </w:trPr>
        <w:tc>
          <w:tcPr>
            <w:tcW w:w="10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747" w:rsidRDefault="00ED33AE">
            <w:pPr>
              <w:ind w:left="480" w:hangingChars="200" w:hanging="480"/>
              <w:jc w:val="left"/>
              <w:rPr>
                <w:rFonts w:ascii="宋体" w:eastAsia="宋体" w:hAnsi="宋体" w:cs="仿宋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注：考生须认真如实填写个人信息。填写信息不全、有误的，由考生承担责任；弄虚作假的，将被取消应聘资格。</w:t>
            </w:r>
          </w:p>
        </w:tc>
      </w:tr>
    </w:tbl>
    <w:p w:rsidR="000E2747" w:rsidRDefault="000E2747"/>
    <w:sectPr w:rsidR="000E2747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AE" w:rsidRDefault="00ED33AE" w:rsidP="00ED33AE">
      <w:r>
        <w:separator/>
      </w:r>
    </w:p>
  </w:endnote>
  <w:endnote w:type="continuationSeparator" w:id="0">
    <w:p w:rsidR="00ED33AE" w:rsidRDefault="00ED33AE" w:rsidP="00ED3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AE" w:rsidRDefault="00ED33AE" w:rsidP="00ED33AE">
      <w:r>
        <w:separator/>
      </w:r>
    </w:p>
  </w:footnote>
  <w:footnote w:type="continuationSeparator" w:id="0">
    <w:p w:rsidR="00ED33AE" w:rsidRDefault="00ED33AE" w:rsidP="00ED3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A08"/>
    <w:rsid w:val="CA7D9E6E"/>
    <w:rsid w:val="CBFB85B7"/>
    <w:rsid w:val="D5E90766"/>
    <w:rsid w:val="00082CF8"/>
    <w:rsid w:val="000E2747"/>
    <w:rsid w:val="00191862"/>
    <w:rsid w:val="00216657"/>
    <w:rsid w:val="003906A6"/>
    <w:rsid w:val="004C1609"/>
    <w:rsid w:val="00556A08"/>
    <w:rsid w:val="00624888"/>
    <w:rsid w:val="006613FD"/>
    <w:rsid w:val="007545DF"/>
    <w:rsid w:val="009436E3"/>
    <w:rsid w:val="00A875F2"/>
    <w:rsid w:val="00D46965"/>
    <w:rsid w:val="00ED33AE"/>
    <w:rsid w:val="00FE3774"/>
    <w:rsid w:val="2CF9BD9F"/>
    <w:rsid w:val="5E7DE38F"/>
    <w:rsid w:val="724FD5E4"/>
    <w:rsid w:val="7DC88657"/>
    <w:rsid w:val="7F7EC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刘欣悦</dc:creator>
  <cp:lastModifiedBy>任梦妮</cp:lastModifiedBy>
  <cp:revision>3</cp:revision>
  <cp:lastPrinted>2025-02-20T11:00:00Z</cp:lastPrinted>
  <dcterms:created xsi:type="dcterms:W3CDTF">2023-07-06T10:37:00Z</dcterms:created>
  <dcterms:modified xsi:type="dcterms:W3CDTF">2026-03-09T10:22:00Z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