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90D870">
      <w:pPr>
        <w:widowControl/>
        <w:shd w:val="clear" w:color="auto" w:fill="FFFFFF"/>
        <w:spacing w:line="560" w:lineRule="exact"/>
        <w:jc w:val="left"/>
        <w:outlineLvl w:val="0"/>
        <w:rPr>
          <w:rFonts w:hint="eastAsia" w:ascii="方正小标宋简体" w:hAnsi="方正小标宋简体" w:eastAsia="仿宋_GB2312" w:cs="方正小标宋简体"/>
          <w:bCs/>
          <w:color w:val="000000"/>
          <w:kern w:val="36"/>
          <w:sz w:val="36"/>
          <w:szCs w:val="36"/>
          <w:lang w:val="en-US" w:eastAsia="zh-CN"/>
        </w:rPr>
      </w:pPr>
      <w:r>
        <w:rPr>
          <w:rFonts w:ascii="Times New Roman" w:hAnsi="Times New Roman" w:eastAsia="仿宋_GB2312"/>
          <w:bCs/>
          <w:color w:val="000000"/>
          <w:kern w:val="36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Cs/>
          <w:color w:val="000000"/>
          <w:kern w:val="36"/>
          <w:sz w:val="32"/>
          <w:szCs w:val="32"/>
          <w:lang w:val="en-US" w:eastAsia="zh-CN"/>
        </w:rPr>
        <w:t>2</w:t>
      </w:r>
    </w:p>
    <w:p w14:paraId="72CDAD8E">
      <w:pPr>
        <w:spacing w:line="360" w:lineRule="auto"/>
        <w:ind w:right="-764" w:rightChars="-364"/>
        <w:jc w:val="center"/>
        <w:rPr>
          <w:rFonts w:hint="eastAsia" w:ascii="宋体" w:hAnsi="宋体" w:cs="宋体"/>
          <w:b/>
          <w:color w:val="000000"/>
          <w:kern w:val="36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广州开发区财政投资建设项目管理中心</w:t>
      </w:r>
    </w:p>
    <w:p w14:paraId="1E1CEF9C">
      <w:pPr>
        <w:spacing w:line="360" w:lineRule="auto"/>
        <w:ind w:right="-764" w:rightChars="-364"/>
        <w:jc w:val="center"/>
        <w:rPr>
          <w:rFonts w:ascii="宋体-简" w:hAnsi="宋体-简" w:eastAsia="宋体-简" w:cs="宋体-简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36"/>
          <w:sz w:val="36"/>
          <w:szCs w:val="36"/>
        </w:rPr>
        <w:t>2026年公开招聘政府初级雇员公告报名表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114"/>
        <w:gridCol w:w="881"/>
        <w:gridCol w:w="333"/>
        <w:gridCol w:w="120"/>
        <w:gridCol w:w="195"/>
        <w:gridCol w:w="801"/>
        <w:gridCol w:w="65"/>
        <w:gridCol w:w="1600"/>
        <w:gridCol w:w="1880"/>
        <w:gridCol w:w="1767"/>
      </w:tblGrid>
      <w:tr w14:paraId="35A56319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1035B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370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45471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性别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C3CA4">
            <w:pPr>
              <w:widowControl/>
              <w:tabs>
                <w:tab w:val="left" w:pos="342"/>
              </w:tabs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C061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ascii="宋体-简" w:hAnsi="宋体-简" w:eastAsia="宋体-简" w:cs="宋体-简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F87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6A55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请粘贴照片</w:t>
            </w:r>
          </w:p>
        </w:tc>
      </w:tr>
      <w:tr w14:paraId="05A8E941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29F2F1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F816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342EB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CCF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B9C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0726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1603E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8517FA1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E6AAA">
            <w:pPr>
              <w:widowControl/>
              <w:wordWrap w:val="0"/>
              <w:spacing w:line="500" w:lineRule="exact"/>
              <w:jc w:val="center"/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002A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D6033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C651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966C5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7C456852">
        <w:trPr>
          <w:cantSplit/>
          <w:trHeight w:val="607" w:hRule="atLeast"/>
          <w:jc w:val="center"/>
        </w:trPr>
        <w:tc>
          <w:tcPr>
            <w:tcW w:w="43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91083">
            <w:pPr>
              <w:widowControl/>
              <w:wordWrap w:val="0"/>
              <w:spacing w:line="500" w:lineRule="exact"/>
              <w:jc w:val="both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招聘岗位代码（示例：1-1工程管理岗）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B79806">
            <w:pPr>
              <w:widowControl/>
              <w:wordWrap w:val="0"/>
              <w:spacing w:line="500" w:lineRule="exact"/>
              <w:jc w:val="both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B7D94">
            <w:pPr>
              <w:widowControl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7D98FDA">
        <w:trPr>
          <w:cantSplit/>
          <w:trHeight w:val="607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61C5F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316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14C3F1">
            <w:pPr>
              <w:widowControl/>
              <w:wordWrap w:val="0"/>
              <w:spacing w:line="5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E268E">
            <w:pPr>
              <w:widowControl/>
              <w:wordWrap w:val="0"/>
              <w:spacing w:line="5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09F9DFDE">
        <w:trPr>
          <w:cantSplit/>
          <w:trHeight w:val="563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FBB3CFD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3EC29">
            <w:pPr>
              <w:widowControl/>
              <w:wordWrap w:val="0"/>
              <w:spacing w:line="500" w:lineRule="exact"/>
              <w:ind w:firstLine="240" w:firstLineChars="100"/>
              <w:jc w:val="left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C39231D">
        <w:trPr>
          <w:cantSplit/>
          <w:trHeight w:val="487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88723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学习经历</w:t>
            </w:r>
          </w:p>
          <w:p w14:paraId="564AE03E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（从高中开始填起）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D8B2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就读起止年月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3AA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DE50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6D9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专业</w:t>
            </w:r>
          </w:p>
        </w:tc>
      </w:tr>
      <w:tr w14:paraId="1F18ECDB"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2003BC6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29A0C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BD45F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77C5B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51C8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B88B37B">
        <w:trPr>
          <w:cantSplit/>
          <w:trHeight w:val="48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8FDC9A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4C5B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EA464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2FAB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5BE0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BCF5EA6">
        <w:trPr>
          <w:cantSplit/>
          <w:trHeight w:val="563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10523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7E19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D0D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1745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478E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2224F021">
        <w:trPr>
          <w:trHeight w:val="440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EF8879">
            <w:pPr>
              <w:widowControl/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</w:rPr>
              <w:t>经历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val="en-US" w:eastAsia="zh-CN"/>
              </w:rPr>
              <w:t>按时间顺序连贯填写，无工作时间可填待业</w:t>
            </w:r>
            <w:r>
              <w:rPr>
                <w:rFonts w:hint="eastAsia" w:ascii="宋体-简" w:hAnsi="宋体-简" w:eastAsia="宋体-简" w:cs="宋体-简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3C77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工作起止年月</w:t>
            </w: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2E944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29EF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职务</w:t>
            </w:r>
          </w:p>
        </w:tc>
      </w:tr>
      <w:tr w14:paraId="35F5AB4D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C1AE1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6E281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170C2">
            <w:pPr>
              <w:widowControl/>
              <w:wordWrap w:val="0"/>
              <w:spacing w:line="500" w:lineRule="exact"/>
              <w:jc w:val="left"/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C3232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837BCB6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89BEBD6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4C98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057E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D430E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DD4F1C8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D31CEE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34909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3974B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23BBD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AFF0015">
        <w:trPr>
          <w:trHeight w:val="440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F425E9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BFCF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55D2C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C66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F55C543">
        <w:trPr>
          <w:trHeight w:val="54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E22E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B9DF13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F277E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5E74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611CA9AF">
        <w:trPr>
          <w:trHeight w:val="745" w:hRule="atLeast"/>
          <w:jc w:val="center"/>
        </w:trPr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60C0E8">
            <w:pPr>
              <w:widowControl/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家庭情况</w:t>
            </w:r>
          </w:p>
          <w:p w14:paraId="4C8A64C2">
            <w:pPr>
              <w:widowControl/>
              <w:wordWrap w:val="0"/>
              <w:spacing w:line="380" w:lineRule="exact"/>
              <w:jc w:val="center"/>
              <w:rPr>
                <w:rFonts w:eastAsia="宋体-简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（填写父母、配偶、子女）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D6DF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5FE6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关系</w:t>
            </w: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875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年龄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6DF8">
            <w:pPr>
              <w:widowControl/>
              <w:wordWrap w:val="0"/>
              <w:spacing w:line="50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7F62"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现工作单位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>及职务</w:t>
            </w:r>
          </w:p>
        </w:tc>
      </w:tr>
      <w:tr w14:paraId="619566C7"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E9C5601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9AF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B9191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5D4C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7296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255C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3C7B5A54"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D4C80F2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3893C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5C1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6CAEB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AF73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D4EAE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4C895622">
        <w:trPr>
          <w:trHeight w:val="607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7B0E61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983F0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FE75EA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9BFA0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B6F924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115D67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19713D6F">
        <w:trPr>
          <w:trHeight w:val="605" w:hRule="atLeast"/>
          <w:jc w:val="center"/>
        </w:trPr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112C3">
            <w:pPr>
              <w:wordWrap w:val="0"/>
              <w:spacing w:line="38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029D2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82CB2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21EB8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BAB05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A2F4D">
            <w:pPr>
              <w:widowControl/>
              <w:wordWrap w:val="0"/>
              <w:spacing w:line="500" w:lineRule="exact"/>
              <w:jc w:val="lef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  <w:tr w14:paraId="5CCF9987">
        <w:trPr>
          <w:trHeight w:val="19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EE08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个人</w:t>
            </w:r>
          </w:p>
          <w:p w14:paraId="6750DAC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承诺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33C">
            <w:pPr>
              <w:wordWrap w:val="0"/>
              <w:spacing w:line="276" w:lineRule="auto"/>
              <w:ind w:firstLine="480" w:firstLineChars="2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 w14:paraId="7DA33A21">
            <w:pPr>
              <w:wordWrap w:val="0"/>
              <w:spacing w:line="320" w:lineRule="exact"/>
              <w:ind w:firstLine="4560" w:firstLineChars="1900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本人签名：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</w:tc>
      </w:tr>
      <w:tr w14:paraId="3F73CD64">
        <w:trPr>
          <w:trHeight w:val="174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C245">
            <w:pPr>
              <w:wordWrap w:val="0"/>
              <w:spacing w:line="380" w:lineRule="exact"/>
              <w:jc w:val="center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审查意见</w:t>
            </w:r>
          </w:p>
        </w:tc>
        <w:tc>
          <w:tcPr>
            <w:tcW w:w="875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8CAA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7455DDCF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08E9022">
            <w:pPr>
              <w:wordWrap w:val="0"/>
              <w:spacing w:line="320" w:lineRule="exact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0E549E62"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</w:pPr>
          </w:p>
          <w:p w14:paraId="4D5BC4B4">
            <w:pPr>
              <w:wordWrap w:val="0"/>
              <w:spacing w:line="320" w:lineRule="exact"/>
              <w:ind w:firstLine="4080" w:firstLineChars="1700"/>
              <w:rPr>
                <w:rFonts w:ascii="宋体-简" w:hAnsi="宋体-简" w:eastAsia="宋体-简" w:cs="宋体-简"/>
                <w:color w:val="00000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审查人员签名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-简" w:hAnsi="宋体-简" w:eastAsia="宋体-简" w:cs="宋体-简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color w:val="000000"/>
                <w:sz w:val="24"/>
                <w:szCs w:val="24"/>
              </w:rPr>
              <w:t>日</w:t>
            </w:r>
          </w:p>
          <w:p w14:paraId="771BDB11">
            <w:pPr>
              <w:wordWrap w:val="0"/>
              <w:spacing w:line="320" w:lineRule="exact"/>
              <w:ind w:firstLine="240" w:firstLineChars="100"/>
              <w:jc w:val="right"/>
              <w:rPr>
                <w:rFonts w:ascii="宋体-简" w:hAnsi="宋体-简" w:eastAsia="宋体-简" w:cs="宋体-简"/>
                <w:kern w:val="0"/>
                <w:sz w:val="24"/>
                <w:szCs w:val="24"/>
              </w:rPr>
            </w:pPr>
          </w:p>
        </w:tc>
      </w:tr>
    </w:tbl>
    <w:p w14:paraId="410D951D">
      <w:pPr>
        <w:pStyle w:val="7"/>
        <w:keepNext/>
        <w:keepLines/>
        <w:jc w:val="center"/>
        <w:rPr>
          <w:rFonts w:ascii="宋体-简" w:hAnsi="宋体-简" w:eastAsia="宋体-简" w:cs="宋体-简"/>
          <w:b/>
          <w:bCs/>
          <w:sz w:val="22"/>
          <w:szCs w:val="24"/>
        </w:rPr>
      </w:pPr>
      <w:bookmarkStart w:id="0" w:name="bookmark4"/>
      <w:bookmarkStart w:id="1" w:name="bookmark5"/>
      <w:bookmarkStart w:id="2" w:name="bookmark3"/>
      <w:r>
        <w:rPr>
          <w:b/>
          <w:bCs/>
          <w:color w:val="000000"/>
          <w:sz w:val="24"/>
          <w:szCs w:val="24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panose1 w:val="020B0703020204020201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revisionView w:markup="0"/>
  <w:documentProtection w:enforcement="0"/>
  <w:defaultTabStop w:val="420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172A27"/>
    <w:rsid w:val="002A3142"/>
    <w:rsid w:val="003C7816"/>
    <w:rsid w:val="004A51F0"/>
    <w:rsid w:val="00914F77"/>
    <w:rsid w:val="00AC40D3"/>
    <w:rsid w:val="00E86780"/>
    <w:rsid w:val="04471CAE"/>
    <w:rsid w:val="04B62B98"/>
    <w:rsid w:val="061C28EA"/>
    <w:rsid w:val="0B305B61"/>
    <w:rsid w:val="0D0C43DD"/>
    <w:rsid w:val="109447CC"/>
    <w:rsid w:val="13112A8D"/>
    <w:rsid w:val="15537938"/>
    <w:rsid w:val="1BCAED82"/>
    <w:rsid w:val="1C48374F"/>
    <w:rsid w:val="1E843809"/>
    <w:rsid w:val="1F1E1693"/>
    <w:rsid w:val="20CE4DC1"/>
    <w:rsid w:val="29D55278"/>
    <w:rsid w:val="2BB36041"/>
    <w:rsid w:val="33532785"/>
    <w:rsid w:val="358E654F"/>
    <w:rsid w:val="38D64447"/>
    <w:rsid w:val="3C3C6889"/>
    <w:rsid w:val="3FDBBD4D"/>
    <w:rsid w:val="3FE61534"/>
    <w:rsid w:val="3FFFBBBB"/>
    <w:rsid w:val="41B17C0D"/>
    <w:rsid w:val="4BE017DE"/>
    <w:rsid w:val="4CB64D8A"/>
    <w:rsid w:val="4DCB3138"/>
    <w:rsid w:val="52A40099"/>
    <w:rsid w:val="55307699"/>
    <w:rsid w:val="5C5529DD"/>
    <w:rsid w:val="5DEFB49A"/>
    <w:rsid w:val="5FBFBFB6"/>
    <w:rsid w:val="5FDA220C"/>
    <w:rsid w:val="5FF02075"/>
    <w:rsid w:val="61DF5CC8"/>
    <w:rsid w:val="666D7194"/>
    <w:rsid w:val="67773683"/>
    <w:rsid w:val="6AE44132"/>
    <w:rsid w:val="7115375B"/>
    <w:rsid w:val="71FF508D"/>
    <w:rsid w:val="77EF549C"/>
    <w:rsid w:val="77FF4809"/>
    <w:rsid w:val="77FFADA1"/>
    <w:rsid w:val="79304861"/>
    <w:rsid w:val="7C9A5A15"/>
    <w:rsid w:val="7DD91D07"/>
    <w:rsid w:val="7EEECD81"/>
    <w:rsid w:val="7EF68518"/>
    <w:rsid w:val="7F1A1CB3"/>
    <w:rsid w:val="7F9DE724"/>
    <w:rsid w:val="7FEDC070"/>
    <w:rsid w:val="7FEFD4B8"/>
    <w:rsid w:val="7FFF59BA"/>
    <w:rsid w:val="9575EA65"/>
    <w:rsid w:val="9D73FAE4"/>
    <w:rsid w:val="AB798F14"/>
    <w:rsid w:val="B3D6E3F4"/>
    <w:rsid w:val="B5968438"/>
    <w:rsid w:val="BF57CFC5"/>
    <w:rsid w:val="CE7A8F02"/>
    <w:rsid w:val="DFFDE789"/>
    <w:rsid w:val="E2DF7E85"/>
    <w:rsid w:val="E6DFC36F"/>
    <w:rsid w:val="EBFD297F"/>
    <w:rsid w:val="F1EFD5CE"/>
    <w:rsid w:val="F9BB97C3"/>
    <w:rsid w:val="FBF796F5"/>
    <w:rsid w:val="FD770F41"/>
    <w:rsid w:val="FE7F12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outlineLvl w:val="1"/>
    </w:pPr>
    <w:rPr>
      <w:rFonts w:ascii="宋体" w:hAnsi="宋体" w:cs="宋体"/>
      <w:sz w:val="22"/>
      <w:lang w:val="zh-TW" w:eastAsia="zh-TW" w:bidi="zh-TW"/>
    </w:rPr>
  </w:style>
  <w:style w:type="paragraph" w:customStyle="1" w:styleId="8">
    <w:name w:val="Other|1"/>
    <w:basedOn w:val="1"/>
    <w:qFormat/>
    <w:uiPriority w:val="0"/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9">
    <w:name w:val="页眉 Char"/>
    <w:link w:val="4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338</Words>
  <Characters>343</Characters>
  <Lines>3</Lines>
  <Paragraphs>1</Paragraphs>
  <TotalTime>12</TotalTime>
  <ScaleCrop>false</ScaleCrop>
  <LinksUpToDate>false</LinksUpToDate>
  <CharactersWithSpaces>365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2020-08-31T15:32:00Z</dcterms:created>
  <dc:creator>User</dc:creator>
  <cp:lastModifiedBy>比奇堡菠蘿經銷商</cp:lastModifiedBy>
  <cp:lastPrinted>2020-09-04T01:51:00Z</cp:lastPrinted>
  <dcterms:modified xsi:type="dcterms:W3CDTF">2026-01-27T16:43:39Z</dcterms:modified>
  <dc:title>User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8A27D714A46AA3197B7A7869FF65953B_43</vt:lpwstr>
  </property>
  <property fmtid="{D5CDD505-2E9C-101B-9397-08002B2CF9AE}" pid="4" name="KSOTemplateDocerSaveRecord">
    <vt:lpwstr>eyJoZGlkIjoiMmVjZWFkZWRhMDgyMDEyZDUxOTQ4NWQyMDQzODA5OGMiLCJ1c2VySWQiOiIzNTE1ODQ4NDYifQ==</vt:lpwstr>
  </property>
</Properties>
</file>