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39A5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无锡市新吴区景渎幼儿园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p w14:paraId="49CD5C8C">
      <w:pPr>
        <w:jc w:val="left"/>
        <w:rPr>
          <w:rFonts w:hint="eastAsia" w:ascii="方正小标宋简体" w:hAnsi="黑体" w:eastAsia="方正小标宋简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28"/>
          <w:szCs w:val="28"/>
        </w:rPr>
        <w:t>应聘岗位：</w:t>
      </w:r>
    </w:p>
    <w:tbl>
      <w:tblPr>
        <w:tblStyle w:val="5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0F33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3012FE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64F3108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F9786A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14:paraId="75E4E01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2B8309D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028" w:type="dxa"/>
            <w:vAlign w:val="center"/>
          </w:tcPr>
          <w:p w14:paraId="283B9CD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5E8F379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 w14:paraId="482D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EAF44F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37582FF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14:paraId="67CAEB2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A8672B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 w14:paraId="0761382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44" w:type="dxa"/>
            <w:vAlign w:val="center"/>
          </w:tcPr>
          <w:p w14:paraId="27AC2EC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2DD8122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 w14:paraId="0DC504E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1028" w:type="dxa"/>
            <w:vAlign w:val="center"/>
          </w:tcPr>
          <w:p w14:paraId="31CE991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7E1627E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A71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50F1A12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  <w:p w14:paraId="00767D4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所在地</w:t>
            </w:r>
          </w:p>
        </w:tc>
        <w:tc>
          <w:tcPr>
            <w:tcW w:w="1494" w:type="dxa"/>
            <w:gridSpan w:val="2"/>
            <w:vAlign w:val="center"/>
          </w:tcPr>
          <w:p w14:paraId="7F9C36E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FD7E37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14:paraId="5CAA638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516EBD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E7A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517317D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14:paraId="56EA1C3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08994F1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72" w:type="dxa"/>
            <w:gridSpan w:val="3"/>
            <w:vAlign w:val="center"/>
          </w:tcPr>
          <w:p w14:paraId="13BD1FC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33C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3F5D828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62C76B2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14:paraId="700572C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D90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599605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  <w:p w14:paraId="7215B8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背景</w:t>
            </w:r>
          </w:p>
        </w:tc>
        <w:tc>
          <w:tcPr>
            <w:tcW w:w="1345" w:type="dxa"/>
            <w:vAlign w:val="center"/>
          </w:tcPr>
          <w:p w14:paraId="0E1EEA3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1F27A83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14:paraId="333D9CB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学历及专业</w:t>
            </w:r>
          </w:p>
        </w:tc>
      </w:tr>
      <w:tr w14:paraId="45FB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B9DDE6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5C40D7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60FE9A4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DA15CE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9D8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EACB3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79D02B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632688D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51D1D0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A6A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F94E6F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BEA5A6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0BCC802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C842A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B22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5BF707D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11E661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233421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380E1A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345" w:type="dxa"/>
            <w:vAlign w:val="center"/>
          </w:tcPr>
          <w:p w14:paraId="594AE7D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53DA0E5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14:paraId="729E18A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职位及职责</w:t>
            </w:r>
          </w:p>
        </w:tc>
      </w:tr>
      <w:tr w14:paraId="7359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18C79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DFAB3A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51E37F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1184A5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A0C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295FA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5BA6A80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86AEF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0FE88E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DCE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50D75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744E493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75C2706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D7FDD1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E13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127062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6310D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21F1E79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说</w:t>
            </w:r>
          </w:p>
          <w:p w14:paraId="16F32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明</w:t>
            </w:r>
          </w:p>
        </w:tc>
        <w:tc>
          <w:tcPr>
            <w:tcW w:w="8165" w:type="dxa"/>
            <w:gridSpan w:val="7"/>
            <w:vAlign w:val="center"/>
          </w:tcPr>
          <w:p w14:paraId="1CDC3BD0">
            <w:pPr>
              <w:rPr>
                <w:rFonts w:ascii="宋体" w:hAnsi="宋体"/>
                <w:sz w:val="28"/>
                <w:szCs w:val="28"/>
              </w:rPr>
            </w:pPr>
          </w:p>
          <w:p w14:paraId="50C59032">
            <w:pPr>
              <w:rPr>
                <w:rFonts w:ascii="宋体" w:hAnsi="宋体"/>
                <w:sz w:val="28"/>
                <w:szCs w:val="28"/>
              </w:rPr>
            </w:pPr>
          </w:p>
          <w:p w14:paraId="26580B37">
            <w:pPr>
              <w:rPr>
                <w:rFonts w:ascii="宋体" w:hAnsi="宋体"/>
                <w:sz w:val="28"/>
                <w:szCs w:val="28"/>
              </w:rPr>
            </w:pPr>
          </w:p>
          <w:p w14:paraId="422A5CB3">
            <w:pPr>
              <w:rPr>
                <w:rFonts w:ascii="宋体" w:hAnsi="宋体"/>
                <w:sz w:val="28"/>
                <w:szCs w:val="28"/>
              </w:rPr>
            </w:pPr>
          </w:p>
          <w:p w14:paraId="39BBC79F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1B64FA9">
      <w:pPr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附照片：</w:t>
      </w:r>
    </w:p>
    <w:p w14:paraId="53323E8E">
      <w:pPr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lang w:val="en-US" w:eastAsia="zh-CN"/>
        </w:rPr>
        <w:t>1、身份证（正反）照片：</w:t>
      </w:r>
    </w:p>
    <w:p w14:paraId="55C608D7">
      <w:pPr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lang w:val="en-US" w:eastAsia="zh-CN"/>
        </w:rPr>
        <w:t>2、学历证书照片：</w:t>
      </w:r>
    </w:p>
    <w:p w14:paraId="2265058A">
      <w:pPr>
        <w:rPr>
          <w:rFonts w:hint="default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lang w:val="en-US" w:eastAsia="zh-CN"/>
        </w:rPr>
        <w:t>3、专业技术证书照片：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OWRkYTk3MjBiOGMxYmMxZjEzNTM2ZWIzM2NhODAifQ=="/>
  </w:docVars>
  <w:rsids>
    <w:rsidRoot w:val="007C1405"/>
    <w:rsid w:val="001F3312"/>
    <w:rsid w:val="00273CA4"/>
    <w:rsid w:val="00321302"/>
    <w:rsid w:val="00421F23"/>
    <w:rsid w:val="004353C0"/>
    <w:rsid w:val="00442D8D"/>
    <w:rsid w:val="004E569F"/>
    <w:rsid w:val="0064198C"/>
    <w:rsid w:val="006936DE"/>
    <w:rsid w:val="00727213"/>
    <w:rsid w:val="00727DE0"/>
    <w:rsid w:val="007C1405"/>
    <w:rsid w:val="007D2A6C"/>
    <w:rsid w:val="0082374D"/>
    <w:rsid w:val="0088796E"/>
    <w:rsid w:val="009B50CD"/>
    <w:rsid w:val="00AA2317"/>
    <w:rsid w:val="00AB01BC"/>
    <w:rsid w:val="00B81FAC"/>
    <w:rsid w:val="00CD0125"/>
    <w:rsid w:val="00D31D67"/>
    <w:rsid w:val="00D96791"/>
    <w:rsid w:val="03460385"/>
    <w:rsid w:val="042603E4"/>
    <w:rsid w:val="36D4489D"/>
    <w:rsid w:val="5DE10EC7"/>
    <w:rsid w:val="6BBB5A4C"/>
    <w:rsid w:val="6DB75D4C"/>
    <w:rsid w:val="6EDC2C6B"/>
    <w:rsid w:val="7B5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1</Lines>
  <Paragraphs>1</Paragraphs>
  <TotalTime>81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2021-09-23T05:07:00Z</dcterms:created>
  <dc:creator>李 杰</dc:creator>
  <cp:lastModifiedBy>鲍亚萍 ❤️</cp:lastModifiedBy>
  <cp:lastPrinted>2022-12-14T05:15:00Z</cp:lastPrinted>
  <dcterms:modified xsi:type="dcterms:W3CDTF">2026-01-06T06:57:23Z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4BA3DF43F9AB4E90A8972BEBA9AFD24D</vt:lpwstr>
  </property>
  <property fmtid="{D5CDD505-2E9C-101B-9397-08002B2CF9AE}" pid="4" name="KSOTemplateDocerSaveRecord">
    <vt:lpwstr>eyJoZGlkIjoiNWZlOTdmZDljM2U1ZGM0MDFhYWQzYWQ0YmYzMzM1OGEiLCJ1c2VySWQiOiI2NDUxNjY1MjQifQ==</vt:lpwstr>
  </property>
</Properties>
</file>