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708C"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1EB0DC09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bookmarkStart w:id="0" w:name="_GoBack"/>
      <w:bookmarkEnd w:id="0"/>
    </w:p>
    <w:p w14:paraId="717286EA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单位同意报考证明</w:t>
      </w:r>
    </w:p>
    <w:tbl>
      <w:tblPr>
        <w:tblStyle w:val="3"/>
        <w:tblpPr w:vertAnchor="page" w:horzAnchor="page" w:tblpXSpec="center" w:tblpY="405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 w14:paraId="19DCF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1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79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9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B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D28F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E5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70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54A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  <w:p w14:paraId="23EBD66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A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3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E1F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9666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</w:t>
            </w:r>
          </w:p>
          <w:p w14:paraId="1D6B9C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81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9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</w:t>
            </w:r>
          </w:p>
          <w:p w14:paraId="6CA2EF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3FA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F32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3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53ABD2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 w14:paraId="022339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 w14:paraId="1F9685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 w14:paraId="2B4B02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61B51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年  月 日至   年 月  日在           岗位工作，证明人：</w:t>
            </w:r>
          </w:p>
          <w:p w14:paraId="6815FB23">
            <w:pPr>
              <w:widowControl/>
              <w:adjustRightInd w:val="0"/>
              <w:snapToGrid w:val="0"/>
              <w:ind w:right="-2" w:rightChars="-1"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  <w:p w14:paraId="4FCA311E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  <w:p w14:paraId="3628B2BD"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</w:tc>
      </w:tr>
      <w:tr w14:paraId="5D6B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ACC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人事</w:t>
            </w:r>
          </w:p>
          <w:p w14:paraId="17C4F7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管理</w:t>
            </w:r>
          </w:p>
          <w:p w14:paraId="3AD5D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权限</w:t>
            </w:r>
          </w:p>
          <w:p w14:paraId="558498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单位</w:t>
            </w:r>
          </w:p>
          <w:p w14:paraId="4C067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CCF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4F2695C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同志报考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平原县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城市社区工作者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公开招聘考试，如其被聘用，我单位将配合办理其人事档案、工资、党团等关系的移交手续。</w:t>
            </w:r>
          </w:p>
          <w:p w14:paraId="2EAC4FF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03CD212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1201D46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 w14:paraId="129ED9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3412CC2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 w14:paraId="4101D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EE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6F9D58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34B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6F725095"/>
    <w:sectPr>
      <w:pgSz w:w="11906" w:h="16838"/>
      <w:pgMar w:top="2154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6CDF39D7"/>
    <w:rsid w:val="77FCD62B"/>
    <w:rsid w:val="7F2FD708"/>
    <w:rsid w:val="E5CBC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2021-05-09T15:28:00Z</dcterms:created>
  <dc:creator>User274</dc:creator>
  <cp:lastModifiedBy>李振发</cp:lastModifiedBy>
  <cp:lastPrinted>2025-12-04T19:55:00Z</cp:lastPrinted>
  <dcterms:modified xsi:type="dcterms:W3CDTF">2025-12-04T14:25:13Z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BD5D4023F2BE9595ACE3F968D6FE9D5D_42</vt:lpwstr>
  </property>
</Properties>
</file>