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平远县公安局202</w:t>
      </w: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5</w:t>
      </w:r>
      <w:r>
        <w:rPr>
          <w:rFonts w:hint="eastAsia" w:ascii="黑体" w:hAnsi="宋体" w:eastAsia="黑体"/>
          <w:b/>
          <w:sz w:val="44"/>
          <w:szCs w:val="44"/>
        </w:rPr>
        <w:t>年招聘辅警报名登记表</w:t>
      </w:r>
    </w:p>
    <w:p>
      <w:pPr>
        <w:adjustRightInd w:val="0"/>
        <w:snapToGrid w:val="0"/>
        <w:spacing w:line="200" w:lineRule="exact"/>
        <w:rPr>
          <w:rFonts w:hint="eastAsia" w:ascii="黑体" w:eastAsia="黑体"/>
          <w:sz w:val="44"/>
          <w:szCs w:val="44"/>
        </w:rPr>
      </w:pPr>
    </w:p>
    <w:p>
      <w:pPr>
        <w:adjustRightInd w:val="0"/>
        <w:snapToGrid w:val="0"/>
        <w:spacing w:line="200" w:lineRule="exact"/>
        <w:rPr>
          <w:rFonts w:hint="eastAsia" w:ascii="黑体" w:eastAsia="黑体"/>
          <w:sz w:val="44"/>
          <w:szCs w:val="44"/>
        </w:rPr>
      </w:pPr>
    </w:p>
    <w:tbl>
      <w:tblPr>
        <w:tblStyle w:val="5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724"/>
        <w:gridCol w:w="536"/>
        <w:gridCol w:w="544"/>
        <w:gridCol w:w="319"/>
        <w:gridCol w:w="401"/>
        <w:gridCol w:w="119"/>
        <w:gridCol w:w="630"/>
        <w:gridCol w:w="331"/>
        <w:gridCol w:w="360"/>
        <w:gridCol w:w="49"/>
        <w:gridCol w:w="671"/>
        <w:gridCol w:w="1080"/>
        <w:gridCol w:w="1080"/>
        <w:gridCol w:w="176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ind w:firstLine="85" w:firstLineChars="50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姓   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曾 用 名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性别</w:t>
            </w:r>
          </w:p>
        </w:tc>
        <w:tc>
          <w:tcPr>
            <w:tcW w:w="671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近期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小一寸彩照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出生年月日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籍 贯</w:t>
            </w:r>
          </w:p>
        </w:tc>
        <w:tc>
          <w:tcPr>
            <w:tcW w:w="256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ind w:left="171" w:hanging="171" w:hangingChars="100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入党 （团）    时   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婚 姻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状 况</w:t>
            </w:r>
          </w:p>
        </w:tc>
        <w:tc>
          <w:tcPr>
            <w:tcW w:w="11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41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政治面貌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74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身 份 证 号 码</w:t>
            </w:r>
          </w:p>
        </w:tc>
        <w:tc>
          <w:tcPr>
            <w:tcW w:w="4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联系电话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家 庭 住 址</w:t>
            </w:r>
          </w:p>
        </w:tc>
        <w:tc>
          <w:tcPr>
            <w:tcW w:w="4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邮政编码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现户籍所在地</w:t>
            </w:r>
          </w:p>
        </w:tc>
        <w:tc>
          <w:tcPr>
            <w:tcW w:w="858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ind w:firstLine="84" w:firstLineChars="49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毕 业 院 校</w:t>
            </w:r>
          </w:p>
        </w:tc>
        <w:tc>
          <w:tcPr>
            <w:tcW w:w="468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毕业时间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84" w:hRule="atLeast"/>
          <w:jc w:val="center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裸  视  力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右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身 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体 重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 从 小 学 顺 序 填 起 ）</w:t>
            </w:r>
          </w:p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个 人 学 习 工 作 经 历</w:t>
            </w: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起止时间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(×年×月至×年×月）</w:t>
            </w: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在何单位学习工作任何职务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45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264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437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pacing w:val="-6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6"/>
                <w:sz w:val="21"/>
                <w:szCs w:val="21"/>
              </w:rPr>
              <w:t>及  社  会  关  系</w:t>
            </w:r>
          </w:p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主 要 家 庭 成 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姓 名</w:t>
            </w: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 xml:space="preserve"> 年  龄</w:t>
            </w:r>
          </w:p>
          <w:p>
            <w:pPr>
              <w:spacing w:line="240" w:lineRule="exact"/>
              <w:jc w:val="center"/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1"/>
                <w:szCs w:val="21"/>
              </w:rPr>
              <w:t>（出生年月）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与本人关系</w:t>
            </w: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pacing w:val="2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20"/>
                <w:sz w:val="21"/>
                <w:szCs w:val="21"/>
              </w:rPr>
              <w:t>工作单位及职务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0" w:hRule="atLeast"/>
          <w:jc w:val="center"/>
        </w:trPr>
        <w:tc>
          <w:tcPr>
            <w:tcW w:w="1345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305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75" w:hRule="atLeast"/>
          <w:jc w:val="center"/>
        </w:trPr>
        <w:tc>
          <w:tcPr>
            <w:tcW w:w="134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pacing w:val="36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36"/>
                <w:sz w:val="21"/>
                <w:szCs w:val="21"/>
              </w:rPr>
              <w:t>突出业绩</w:t>
            </w:r>
          </w:p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有何特长及</w:t>
            </w:r>
          </w:p>
        </w:tc>
        <w:tc>
          <w:tcPr>
            <w:tcW w:w="858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55" w:hRule="atLeast"/>
          <w:jc w:val="center"/>
        </w:trPr>
        <w:tc>
          <w:tcPr>
            <w:tcW w:w="134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奖惩情况</w:t>
            </w:r>
          </w:p>
        </w:tc>
        <w:tc>
          <w:tcPr>
            <w:tcW w:w="8586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02" w:hRule="atLeast"/>
          <w:jc w:val="center"/>
        </w:trPr>
        <w:tc>
          <w:tcPr>
            <w:tcW w:w="134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新宋体" w:hAnsi="新宋体" w:eastAsia="新宋体"/>
                <w:b/>
                <w:spacing w:val="4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40"/>
                <w:sz w:val="21"/>
                <w:szCs w:val="21"/>
              </w:rPr>
              <w:t>员承诺</w:t>
            </w:r>
          </w:p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pacing w:val="40"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pacing w:val="40"/>
                <w:sz w:val="21"/>
                <w:szCs w:val="21"/>
              </w:rPr>
              <w:t>报名人</w:t>
            </w:r>
          </w:p>
        </w:tc>
        <w:tc>
          <w:tcPr>
            <w:tcW w:w="8586" w:type="dxa"/>
            <w:gridSpan w:val="15"/>
            <w:noWrap w:val="0"/>
            <w:vAlign w:val="bottom"/>
          </w:tcPr>
          <w:p>
            <w:pPr>
              <w:spacing w:line="360" w:lineRule="exact"/>
              <w:ind w:right="560" w:firstLine="548" w:firstLineChars="196"/>
              <w:jc w:val="right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本人承诺以上材料属实，如有不实之处，愿承担相应的责任。</w:t>
            </w:r>
          </w:p>
          <w:p>
            <w:pPr>
              <w:spacing w:line="360" w:lineRule="exact"/>
              <w:ind w:right="1124"/>
              <w:rPr>
                <w:rFonts w:hint="eastAsia" w:ascii="新宋体" w:hAnsi="新宋体" w:eastAsia="新宋体"/>
                <w:sz w:val="28"/>
                <w:szCs w:val="28"/>
              </w:rPr>
            </w:pPr>
          </w:p>
          <w:p>
            <w:pPr>
              <w:ind w:right="560" w:firstLine="548" w:firstLineChars="196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报名人签名：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07" w:hRule="atLeast"/>
          <w:jc w:val="center"/>
        </w:trPr>
        <w:tc>
          <w:tcPr>
            <w:tcW w:w="1345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意  见</w:t>
            </w:r>
          </w:p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审  查</w:t>
            </w:r>
          </w:p>
        </w:tc>
        <w:tc>
          <w:tcPr>
            <w:tcW w:w="8586" w:type="dxa"/>
            <w:gridSpan w:val="15"/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  <w:p>
            <w:pPr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  <w:p>
            <w:pPr>
              <w:spacing w:line="360" w:lineRule="exact"/>
              <w:ind w:firstLine="5992" w:firstLineChars="2140"/>
              <w:rPr>
                <w:rFonts w:hint="eastAsia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（盖 章）</w:t>
            </w:r>
          </w:p>
          <w:p>
            <w:pPr>
              <w:spacing w:line="360" w:lineRule="exact"/>
              <w:ind w:firstLine="6160" w:firstLineChars="2200"/>
              <w:rPr>
                <w:rFonts w:hint="eastAsia" w:ascii="新宋体" w:hAnsi="新宋体" w:eastAsia="新宋体"/>
                <w:b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29" w:hRule="atLeast"/>
          <w:jc w:val="center"/>
        </w:trPr>
        <w:tc>
          <w:tcPr>
            <w:tcW w:w="1345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  <w:r>
              <w:rPr>
                <w:rFonts w:hint="eastAsia" w:ascii="新宋体" w:hAnsi="新宋体" w:eastAsia="新宋体"/>
                <w:b/>
                <w:sz w:val="21"/>
                <w:szCs w:val="21"/>
              </w:rPr>
              <w:t>备  注</w:t>
            </w:r>
          </w:p>
        </w:tc>
        <w:tc>
          <w:tcPr>
            <w:tcW w:w="8586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b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21"/>
          <w:szCs w:val="21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说明：1、此表用蓝、黑水钢笔、圆珠笔填写，字迹要清楚。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2、此表须如实填写，经审查发现与事实不符，责任自负。</w:t>
      </w:r>
    </w:p>
    <w:p>
      <w:pPr>
        <w:ind w:firstLine="720" w:firstLineChars="300"/>
        <w:rPr>
          <w:rFonts w:hint="eastAsia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9E"/>
    <w:rsid w:val="00020E96"/>
    <w:rsid w:val="00047178"/>
    <w:rsid w:val="00064E8B"/>
    <w:rsid w:val="00066915"/>
    <w:rsid w:val="000731D3"/>
    <w:rsid w:val="00090ACD"/>
    <w:rsid w:val="000B7353"/>
    <w:rsid w:val="000E4233"/>
    <w:rsid w:val="00183823"/>
    <w:rsid w:val="001E0B0D"/>
    <w:rsid w:val="001F5BC4"/>
    <w:rsid w:val="00212964"/>
    <w:rsid w:val="002306AF"/>
    <w:rsid w:val="00232B73"/>
    <w:rsid w:val="002721B5"/>
    <w:rsid w:val="0028011C"/>
    <w:rsid w:val="00282059"/>
    <w:rsid w:val="00316F6C"/>
    <w:rsid w:val="0037433A"/>
    <w:rsid w:val="00394D36"/>
    <w:rsid w:val="00413008"/>
    <w:rsid w:val="00440132"/>
    <w:rsid w:val="00477996"/>
    <w:rsid w:val="00497E2F"/>
    <w:rsid w:val="004D20E8"/>
    <w:rsid w:val="005E14A1"/>
    <w:rsid w:val="0064493F"/>
    <w:rsid w:val="00707CE2"/>
    <w:rsid w:val="007331FB"/>
    <w:rsid w:val="007420C9"/>
    <w:rsid w:val="007B5797"/>
    <w:rsid w:val="007D3F3B"/>
    <w:rsid w:val="007E2A98"/>
    <w:rsid w:val="008424BE"/>
    <w:rsid w:val="008B0A39"/>
    <w:rsid w:val="00930D6A"/>
    <w:rsid w:val="009408BE"/>
    <w:rsid w:val="0097619A"/>
    <w:rsid w:val="00A14097"/>
    <w:rsid w:val="00A56B12"/>
    <w:rsid w:val="00A727CF"/>
    <w:rsid w:val="00B2661E"/>
    <w:rsid w:val="00BB4444"/>
    <w:rsid w:val="00BB6E9D"/>
    <w:rsid w:val="00BD2D7B"/>
    <w:rsid w:val="00C27421"/>
    <w:rsid w:val="00C370A0"/>
    <w:rsid w:val="00C7662A"/>
    <w:rsid w:val="00C76D10"/>
    <w:rsid w:val="00CD119E"/>
    <w:rsid w:val="00D27940"/>
    <w:rsid w:val="00D365D4"/>
    <w:rsid w:val="00D47D35"/>
    <w:rsid w:val="00DD7552"/>
    <w:rsid w:val="00E71AEC"/>
    <w:rsid w:val="00F014D2"/>
    <w:rsid w:val="00F43300"/>
    <w:rsid w:val="00FF75D9"/>
    <w:rsid w:val="5880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538</Characters>
  <Lines>4</Lines>
  <Paragraphs>1</Paragraphs>
  <TotalTime>7</TotalTime>
  <ScaleCrop>false</ScaleCrop>
  <LinksUpToDate>false</LinksUpToDate>
  <CharactersWithSpaces>631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2016-04-27T06:43:00Z</dcterms:created>
  <dc:creator>Lenovo User</dc:creator>
  <cp:lastModifiedBy>Administrator</cp:lastModifiedBy>
  <cp:lastPrinted>2022-03-23T03:00:00Z</cp:lastPrinted>
  <dcterms:modified xsi:type="dcterms:W3CDTF">2025-11-18T07:44:31Z</dcterms:modified>
  <dc:title>平远县公安局2010年招录辅警报名登记表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