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D893" w14:textId="3E10B9CA" w:rsidR="00C46F6B" w:rsidRPr="00C46F6B" w:rsidRDefault="00C46F6B" w:rsidP="00C46F6B">
      <w:pPr>
        <w:spacing w:line="576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C46F6B">
        <w:rPr>
          <w:rFonts w:ascii="黑体" w:eastAsia="黑体" w:hAnsi="黑体" w:cs="宋体" w:hint="eastAsia"/>
          <w:sz w:val="32"/>
          <w:szCs w:val="32"/>
        </w:rPr>
        <w:t>附件1</w:t>
      </w:r>
    </w:p>
    <w:p w14:paraId="70ABCA49" w14:textId="18CD6CB7" w:rsidR="0086138F" w:rsidRPr="0086138F" w:rsidRDefault="0086138F" w:rsidP="0086138F">
      <w:pPr>
        <w:spacing w:line="560" w:lineRule="exact"/>
        <w:ind w:firstLineChars="200" w:firstLine="880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86138F">
        <w:rPr>
          <w:rFonts w:ascii="方正小标宋_GBK" w:eastAsia="方正小标宋_GBK" w:hAnsi="仿宋_GB2312" w:cs="仿宋_GB2312" w:hint="eastAsia"/>
          <w:sz w:val="44"/>
          <w:szCs w:val="44"/>
        </w:rPr>
        <w:t>博山区妇幼保健院劳务派遣制专业技术人员招聘岗位一览表</w:t>
      </w:r>
    </w:p>
    <w:tbl>
      <w:tblPr>
        <w:tblW w:w="15447" w:type="dxa"/>
        <w:jc w:val="center"/>
        <w:tblLook w:val="04A0" w:firstRow="1" w:lastRow="0" w:firstColumn="1" w:lastColumn="0" w:noHBand="0" w:noVBand="1"/>
      </w:tblPr>
      <w:tblGrid>
        <w:gridCol w:w="1364"/>
        <w:gridCol w:w="1440"/>
        <w:gridCol w:w="1860"/>
        <w:gridCol w:w="1275"/>
        <w:gridCol w:w="1765"/>
        <w:gridCol w:w="1875"/>
        <w:gridCol w:w="1245"/>
        <w:gridCol w:w="4623"/>
      </w:tblGrid>
      <w:tr w:rsidR="007235F5" w14:paraId="0F4210B3" w14:textId="77777777">
        <w:trPr>
          <w:trHeight w:val="640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EBA9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814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EFCE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岗位说明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C70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E76B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最低学历要求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5367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F022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用工形式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0951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其他条件要求</w:t>
            </w:r>
          </w:p>
        </w:tc>
      </w:tr>
      <w:tr w:rsidR="004B16D0" w14:paraId="49FD7697" w14:textId="77777777" w:rsidTr="00521B18">
        <w:trPr>
          <w:trHeight w:hRule="exact" w:val="2192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A01" w14:textId="393A5E35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  <w:r w:rsid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28AB" w14:textId="3D4C3A8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9956" w14:textId="7F95D066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从事口腔科临床医疗相关工作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4C76" w14:textId="206BA31F" w:rsidR="004B16D0" w:rsidRDefault="0092754E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C782" w14:textId="27121C1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96D8" w14:textId="69B8B6B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口腔医学专业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04A6" w14:textId="1FF22A87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4A54" w14:textId="3D4842A8" w:rsidR="004B16D0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="004B16D0"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具有口腔医师资格证，执业范围为口腔学；</w:t>
            </w:r>
          </w:p>
          <w:p w14:paraId="3795DBBE" w14:textId="110FBA88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口腔执业医师满2年及以上，本科学历及主治职称优先录用</w:t>
            </w:r>
            <w:r w:rsidR="0011670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4D277BFB" w14:textId="001DF658" w:rsid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具备独立接诊能力，熟练掌握不同品牌单颗、多颗、即刻负重等口腔项目诊疗操作，独立种植200颗及以上</w:t>
            </w:r>
            <w:r w:rsidR="00FF79D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5FC3DE3" w14:textId="7C860550" w:rsidR="00FF79D7" w:rsidRPr="00FF79D7" w:rsidRDefault="00FF79D7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年龄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 w:rsidR="00151F8B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岁以下。</w:t>
            </w:r>
          </w:p>
        </w:tc>
      </w:tr>
      <w:tr w:rsidR="0092754E" w14:paraId="4C54A660" w14:textId="77777777" w:rsidTr="00E8002E">
        <w:trPr>
          <w:trHeight w:hRule="exact" w:val="1848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8FDD" w14:textId="4F2329A5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  <w:r w:rsidR="00810F9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13A9" w14:textId="55E93C33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1656" w14:textId="6FB7427F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从事口腔科临床医疗相关工作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8FD9" w14:textId="10316B5D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50EC" w14:textId="75E5E83B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672" w14:textId="100B1A05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口腔医学专业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8603" w14:textId="14F1EB97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BF36" w14:textId="02EC460E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具有口腔医师资格证，执业范围为口腔学；</w:t>
            </w:r>
          </w:p>
          <w:p w14:paraId="4BB35DF9" w14:textId="2646443E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口腔执业医师满2年及以上，本科学历及主治职称优先录用</w:t>
            </w:r>
            <w:r w:rsidR="0011670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35EBEA84" w14:textId="081429DB" w:rsid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具备独立接诊能力，熟练传统矫正及隐形矫正技能，独立负责的结束病例100例以上</w:t>
            </w:r>
            <w:r w:rsidR="00FF79D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35991202" w14:textId="7646CCD1" w:rsidR="00FF79D7" w:rsidRPr="0092754E" w:rsidRDefault="00FF79D7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4.年龄50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岁以下。</w:t>
            </w:r>
          </w:p>
        </w:tc>
      </w:tr>
    </w:tbl>
    <w:p w14:paraId="260EEB87" w14:textId="77777777" w:rsidR="007235F5" w:rsidRDefault="007235F5" w:rsidP="000F0A11"/>
    <w:sectPr w:rsidR="007235F5">
      <w:pgSz w:w="16838" w:h="11906" w:orient="landscape"/>
      <w:pgMar w:top="1123" w:right="567" w:bottom="952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0D6D" w14:textId="77777777" w:rsidR="00E34214" w:rsidRDefault="00E34214" w:rsidP="00F67CBA">
      <w:r>
        <w:separator/>
      </w:r>
    </w:p>
  </w:endnote>
  <w:endnote w:type="continuationSeparator" w:id="0">
    <w:p w14:paraId="212F4F0D" w14:textId="77777777" w:rsidR="00E34214" w:rsidRDefault="00E34214" w:rsidP="00F6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5A2AF23-16AB-400E-B4A7-259635D3DAA3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Bold r:id="rId2" w:subsetted="1" w:fontKey="{3A49E953-B02C-433F-95EA-00B4747D162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172DE2E-C448-4020-99C8-2CE2BC5A6C4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B6E7" w14:textId="77777777" w:rsidR="00E34214" w:rsidRDefault="00E34214" w:rsidP="00F67CBA">
      <w:r>
        <w:separator/>
      </w:r>
    </w:p>
  </w:footnote>
  <w:footnote w:type="continuationSeparator" w:id="0">
    <w:p w14:paraId="5522B659" w14:textId="77777777" w:rsidR="00E34214" w:rsidRDefault="00E34214" w:rsidP="00F6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1D51"/>
    <w:multiLevelType w:val="hybridMultilevel"/>
    <w:tmpl w:val="806C47F0"/>
    <w:lvl w:ilvl="0" w:tplc="F38A7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9C0C1C"/>
    <w:multiLevelType w:val="hybridMultilevel"/>
    <w:tmpl w:val="0C6273A8"/>
    <w:lvl w:ilvl="0" w:tplc="B262E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F5"/>
    <w:rsid w:val="000042C0"/>
    <w:rsid w:val="000F0A11"/>
    <w:rsid w:val="0011670A"/>
    <w:rsid w:val="00144536"/>
    <w:rsid w:val="00151F8B"/>
    <w:rsid w:val="001B0A8E"/>
    <w:rsid w:val="002252B2"/>
    <w:rsid w:val="00235B42"/>
    <w:rsid w:val="00451F35"/>
    <w:rsid w:val="004B16D0"/>
    <w:rsid w:val="004F77EC"/>
    <w:rsid w:val="00521B18"/>
    <w:rsid w:val="005C05E1"/>
    <w:rsid w:val="007235F5"/>
    <w:rsid w:val="00776CD2"/>
    <w:rsid w:val="00790BB9"/>
    <w:rsid w:val="007A5148"/>
    <w:rsid w:val="00810F90"/>
    <w:rsid w:val="0086138F"/>
    <w:rsid w:val="00861D70"/>
    <w:rsid w:val="008A3FD9"/>
    <w:rsid w:val="008B12CA"/>
    <w:rsid w:val="008F79ED"/>
    <w:rsid w:val="0092754E"/>
    <w:rsid w:val="009C7808"/>
    <w:rsid w:val="009E4833"/>
    <w:rsid w:val="00B23E51"/>
    <w:rsid w:val="00C46F6B"/>
    <w:rsid w:val="00C8639C"/>
    <w:rsid w:val="00D77AD1"/>
    <w:rsid w:val="00DE083E"/>
    <w:rsid w:val="00E34214"/>
    <w:rsid w:val="00E8002E"/>
    <w:rsid w:val="00F67CBA"/>
    <w:rsid w:val="00FC6EEB"/>
    <w:rsid w:val="00FF79D7"/>
    <w:rsid w:val="0144405C"/>
    <w:rsid w:val="06974645"/>
    <w:rsid w:val="0BC639A4"/>
    <w:rsid w:val="16990B4C"/>
    <w:rsid w:val="26A142CD"/>
    <w:rsid w:val="28CD7CC8"/>
    <w:rsid w:val="2AAB7521"/>
    <w:rsid w:val="2D0C4B8F"/>
    <w:rsid w:val="3A220138"/>
    <w:rsid w:val="4D8268E6"/>
    <w:rsid w:val="514C537E"/>
    <w:rsid w:val="5D812796"/>
    <w:rsid w:val="5E775B46"/>
    <w:rsid w:val="63FE2330"/>
    <w:rsid w:val="658D448B"/>
    <w:rsid w:val="6A8C2837"/>
    <w:rsid w:val="72240739"/>
    <w:rsid w:val="77983E62"/>
    <w:rsid w:val="79AA2DC9"/>
    <w:rsid w:val="7A037EEE"/>
    <w:rsid w:val="7A872374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660A2"/>
  <w15:docId w15:val="{AF282487-5FEB-4348-87A2-D37DF15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2754E"/>
    <w:pPr>
      <w:ind w:firstLineChars="200" w:firstLine="420"/>
    </w:pPr>
  </w:style>
  <w:style w:type="paragraph" w:styleId="a4">
    <w:name w:val="header"/>
    <w:basedOn w:val="a"/>
    <w:link w:val="a5"/>
    <w:rsid w:val="00F67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67CBA"/>
    <w:rPr>
      <w:kern w:val="2"/>
      <w:sz w:val="18"/>
      <w:szCs w:val="18"/>
    </w:rPr>
  </w:style>
  <w:style w:type="paragraph" w:styleId="a6">
    <w:name w:val="footer"/>
    <w:basedOn w:val="a"/>
    <w:link w:val="a7"/>
    <w:rsid w:val="00F6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67C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DoubleOX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2025-03-13T00:38:00Z</cp:lastPrinted>
  <dcterms:created xsi:type="dcterms:W3CDTF">2025-06-19T09:15:00Z</dcterms:created>
  <dcterms:modified xsi:type="dcterms:W3CDTF">2025-09-10T07:01:00Z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0598F41388194712ACEF2CFEAAA84923_13</vt:lpwstr>
  </property>
</Properties>
</file>