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C09B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val="en-US" w:eastAsia="zh-CN"/>
        </w:rPr>
        <w:t>2</w:t>
      </w:r>
    </w:p>
    <w:p w14:paraId="48C9948F">
      <w:pPr>
        <w:spacing w:line="520" w:lineRule="atLeast"/>
        <w:ind w:left="-178" w:leftChars="-85"/>
        <w:jc w:val="center"/>
        <w:rPr>
          <w:rFonts w:ascii="微软简标宋" w:hAnsi="宋体" w:eastAsia="微软简标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微软简标宋" w:hAnsi="宋体" w:eastAsia="微软简标宋" w:cs="宋体"/>
          <w:b/>
          <w:bCs/>
          <w:color w:val="000000"/>
          <w:kern w:val="0"/>
          <w:sz w:val="36"/>
          <w:szCs w:val="36"/>
        </w:rPr>
        <w:t>资兴市湖南东江湖食材供应链有限公司公开招聘工作人员报名表</w:t>
      </w:r>
    </w:p>
    <w:p w14:paraId="62871F70">
      <w:pPr>
        <w:spacing w:line="520" w:lineRule="atLeast"/>
        <w:ind w:left="-178" w:leftChars="-85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  　　 　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　　 　 　　</w:t>
      </w:r>
    </w:p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 w14:paraId="7643A8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D5875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姓名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2DE57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082E7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3E179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37806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民族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962F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4A7AD8A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7C1F3F42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6B385C53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56A4735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17660C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1F3FB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138C6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5684F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9754E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DC899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FBCA1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A09B928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4A0038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550A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8C8AA0">
            <w:pPr>
              <w:widowControl/>
              <w:adjustRightInd w:val="0"/>
              <w:spacing w:line="300" w:lineRule="exact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0CD4C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69DB2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5B3C25BF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09F0C2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00605D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6A7E542D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2567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2D0D0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C0DB25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21BDC366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3CA3B6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DB62B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户籍</w:t>
            </w:r>
          </w:p>
          <w:p w14:paraId="52F4AFF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E2CE8E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357E7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DC79B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9F998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 w14:paraId="483867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02ADB3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3EB091E4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46DCB7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44562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0E156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8A65A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803E6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35EA2F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BB74C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1D18F4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31BB6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F293069"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67549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9CB3F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918659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213D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1092D6C"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3DCB76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23BEE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2DD7CDE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 w14:paraId="6A37B5E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 w14:paraId="46D6FEA0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6507953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2C7D49F6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013B9DE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6613CDE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7EDEE4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AE6EB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A783BA4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244A1D4A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2463C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9E0946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 w14:paraId="41BB009D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8AEB09A">
            <w:pPr>
              <w:widowControl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>.是否为“机关事业单位在编在岗人员”；</w:t>
            </w:r>
          </w:p>
          <w:p w14:paraId="3573CE73">
            <w:pPr>
              <w:widowControl/>
              <w:jc w:val="left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 xml:space="preserve">.是否“服务年限已满”； </w:t>
            </w:r>
          </w:p>
          <w:p w14:paraId="5148B4BD">
            <w:pPr>
              <w:widowControl/>
              <w:jc w:val="left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备注说明：</w:t>
            </w:r>
          </w:p>
        </w:tc>
      </w:tr>
      <w:tr w14:paraId="3B705E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2184E7D2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应聘</w:t>
            </w:r>
          </w:p>
          <w:p w14:paraId="73FD9C6D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人员</w:t>
            </w:r>
          </w:p>
          <w:p w14:paraId="719F047A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 w14:paraId="736DD6B2">
            <w:pPr>
              <w:ind w:firstLine="380" w:firstLineChars="200"/>
              <w:jc w:val="left"/>
              <w:rPr>
                <w:rFonts w:ascii="宋体" w:hAnsi="宋体" w:cs="仿宋_GB2312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我已仔细阅读2025年资兴市湖南东江湖食材供应链有限公司公开招聘工作人员公告、相关政策和违纪违规处理规定，清楚并理解其内容。我郑重承诺：自觉遵守本次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  <w:bookmarkStart w:id="0" w:name="_GoBack"/>
            <w:bookmarkEnd w:id="0"/>
          </w:p>
          <w:p w14:paraId="5765806A">
            <w:pPr>
              <w:ind w:firstLine="1235" w:firstLineChars="65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承诺人签名：                                  202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年    月   日</w:t>
            </w:r>
          </w:p>
        </w:tc>
      </w:tr>
      <w:tr w14:paraId="287E0D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1194147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资格</w:t>
            </w:r>
          </w:p>
          <w:p w14:paraId="54132CB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初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</w:t>
            </w:r>
          </w:p>
          <w:p w14:paraId="7F4BB304">
            <w:pPr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4576E8C">
            <w:pPr>
              <w:ind w:firstLine="380" w:firstLineChars="200"/>
              <w:jc w:val="left"/>
              <w:rPr>
                <w:rFonts w:ascii="宋体" w:hAnsi="宋体"/>
                <w:spacing w:val="-10"/>
                <w:szCs w:val="21"/>
              </w:rPr>
            </w:pPr>
          </w:p>
          <w:p w14:paraId="03E9EBF2">
            <w:pPr>
              <w:ind w:firstLine="380" w:firstLineChars="200"/>
              <w:jc w:val="left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经</w:t>
            </w:r>
            <w:r>
              <w:rPr>
                <w:rFonts w:hint="eastAsia" w:ascii="宋体" w:hAnsi="宋体"/>
                <w:spacing w:val="-10"/>
                <w:szCs w:val="21"/>
              </w:rPr>
              <w:t>初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审，符合报考资格条件。</w:t>
            </w:r>
          </w:p>
          <w:p w14:paraId="650D5FA9">
            <w:pPr>
              <w:ind w:firstLine="380" w:firstLineChars="200"/>
              <w:jc w:val="left"/>
              <w:rPr>
                <w:rFonts w:ascii="宋体" w:hAnsi="宋体"/>
                <w:spacing w:val="-10"/>
                <w:szCs w:val="21"/>
              </w:rPr>
            </w:pPr>
          </w:p>
          <w:p w14:paraId="7F4D320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审查人签名：</w:t>
            </w:r>
          </w:p>
          <w:p w14:paraId="316766B5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</w:p>
          <w:p w14:paraId="732394E7">
            <w:pPr>
              <w:widowControl/>
              <w:ind w:firstLine="950" w:firstLineChars="50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年   月</w:t>
            </w:r>
            <w:r>
              <w:rPr>
                <w:rFonts w:hint="eastAsia" w:ascii="宋体" w:hAnsi="宋体" w:eastAsia="宋体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5479F7C">
            <w:pPr>
              <w:jc w:val="center"/>
              <w:rPr>
                <w:rFonts w:ascii="宋体" w:hAnsi="宋体" w:eastAsia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资格</w:t>
            </w:r>
          </w:p>
          <w:p w14:paraId="1437D6A7">
            <w:pPr>
              <w:jc w:val="center"/>
              <w:rPr>
                <w:rFonts w:ascii="宋体" w:hAnsi="宋体" w:eastAsia="Times New Roman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复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</w:t>
            </w:r>
          </w:p>
          <w:p w14:paraId="1B88A607">
            <w:pPr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0C2C3ED">
            <w:pPr>
              <w:ind w:firstLine="380" w:firstLineChars="200"/>
              <w:rPr>
                <w:rFonts w:ascii="宋体" w:hAnsi="宋体"/>
                <w:spacing w:val="-10"/>
                <w:szCs w:val="21"/>
              </w:rPr>
            </w:pPr>
          </w:p>
          <w:p w14:paraId="4ACDC833">
            <w:pPr>
              <w:ind w:firstLine="380" w:firstLineChars="20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经</w:t>
            </w:r>
            <w:r>
              <w:rPr>
                <w:rFonts w:hint="eastAsia" w:ascii="宋体" w:hAnsi="宋体"/>
                <w:spacing w:val="-10"/>
                <w:szCs w:val="21"/>
              </w:rPr>
              <w:t>复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审，符合报考资格条件。</w:t>
            </w:r>
          </w:p>
          <w:p w14:paraId="2AD90E9D">
            <w:pPr>
              <w:ind w:firstLine="380" w:firstLineChars="200"/>
              <w:rPr>
                <w:rFonts w:ascii="宋体" w:hAnsi="宋体"/>
                <w:spacing w:val="-10"/>
                <w:szCs w:val="21"/>
              </w:rPr>
            </w:pPr>
          </w:p>
          <w:p w14:paraId="244679A4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审查人签名：</w:t>
            </w:r>
          </w:p>
          <w:p w14:paraId="7AB4D20E">
            <w:pPr>
              <w:rPr>
                <w:rFonts w:ascii="宋体" w:hAnsi="宋体"/>
                <w:spacing w:val="-10"/>
                <w:szCs w:val="21"/>
              </w:rPr>
            </w:pPr>
          </w:p>
          <w:p w14:paraId="20DC1D1E">
            <w:pPr>
              <w:widowControl/>
              <w:ind w:firstLine="1045" w:firstLineChars="55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年  月</w:t>
            </w:r>
            <w:r>
              <w:rPr>
                <w:rFonts w:hint="eastAsia" w:ascii="宋体" w:hAnsi="宋体" w:eastAsia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日</w:t>
            </w:r>
          </w:p>
        </w:tc>
      </w:tr>
    </w:tbl>
    <w:p w14:paraId="28FB08E4">
      <w:pPr>
        <w:pStyle w:val="2"/>
        <w:spacing w:beforeLines="20" w:line="240" w:lineRule="exact"/>
        <w:ind w:left="492" w:leftChars="-114" w:hanging="731"/>
        <w:rPr>
          <w:rFonts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说明：1.考生必须如实填写上述内容，如填报虚假信息者，取消考试或聘用资格。2.经审查符合报名条件，由考生现场确认，此报名表由招聘单位留存。3.考生需</w:t>
      </w:r>
      <w:r>
        <w:rPr>
          <w:rFonts w:hint="eastAsia" w:ascii="仿宋" w:hAnsi="仿宋" w:eastAsia="仿宋"/>
          <w:spacing w:val="-10"/>
          <w:sz w:val="21"/>
          <w:szCs w:val="21"/>
          <w:lang w:eastAsia="zh-CN"/>
        </w:rPr>
        <w:t>張貼</w:t>
      </w:r>
      <w:r>
        <w:rPr>
          <w:rFonts w:hint="eastAsia" w:ascii="仿宋" w:hAnsi="仿宋" w:eastAsia="仿宋"/>
          <w:spacing w:val="-10"/>
          <w:sz w:val="21"/>
          <w:szCs w:val="21"/>
        </w:rPr>
        <w:t>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pacing w:val="-10"/>
          <w:sz w:val="21"/>
          <w:szCs w:val="21"/>
        </w:rPr>
        <w:t>张。4.如有其他学术成果或课题及需要说明的情况可另附。</w:t>
      </w:r>
    </w:p>
    <w:sectPr>
      <w:pgSz w:w="11906" w:h="16838"/>
      <w:pgMar w:top="624" w:right="1304" w:bottom="62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DQ3OThmNDAxY2E5MzU2YzFhYjc2NTQyMDhjOTUifQ=="/>
  </w:docVars>
  <w:rsids>
    <w:rsidRoot w:val="009A1111"/>
    <w:rsid w:val="00024A99"/>
    <w:rsid w:val="00053865"/>
    <w:rsid w:val="000839AB"/>
    <w:rsid w:val="00085B5C"/>
    <w:rsid w:val="0009130C"/>
    <w:rsid w:val="00092B1A"/>
    <w:rsid w:val="000C4CE3"/>
    <w:rsid w:val="0011568A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430A"/>
    <w:rsid w:val="001F795D"/>
    <w:rsid w:val="00263A86"/>
    <w:rsid w:val="002929E4"/>
    <w:rsid w:val="002934C6"/>
    <w:rsid w:val="002A4CC1"/>
    <w:rsid w:val="002C00FD"/>
    <w:rsid w:val="002E3C91"/>
    <w:rsid w:val="002F2C44"/>
    <w:rsid w:val="0031596F"/>
    <w:rsid w:val="00357579"/>
    <w:rsid w:val="0046099E"/>
    <w:rsid w:val="00460ABD"/>
    <w:rsid w:val="00465793"/>
    <w:rsid w:val="00496E44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704B09"/>
    <w:rsid w:val="00734D0F"/>
    <w:rsid w:val="00735192"/>
    <w:rsid w:val="007467CD"/>
    <w:rsid w:val="00755678"/>
    <w:rsid w:val="00765632"/>
    <w:rsid w:val="00786341"/>
    <w:rsid w:val="00795284"/>
    <w:rsid w:val="007A69C0"/>
    <w:rsid w:val="00804CBC"/>
    <w:rsid w:val="00807086"/>
    <w:rsid w:val="00814F10"/>
    <w:rsid w:val="00863D86"/>
    <w:rsid w:val="008928F8"/>
    <w:rsid w:val="00895CFF"/>
    <w:rsid w:val="008C507C"/>
    <w:rsid w:val="008D2F26"/>
    <w:rsid w:val="008E7904"/>
    <w:rsid w:val="008F24AF"/>
    <w:rsid w:val="00911BEC"/>
    <w:rsid w:val="00926301"/>
    <w:rsid w:val="009522D7"/>
    <w:rsid w:val="00957268"/>
    <w:rsid w:val="00973F08"/>
    <w:rsid w:val="009A1111"/>
    <w:rsid w:val="009C5984"/>
    <w:rsid w:val="009F2132"/>
    <w:rsid w:val="00A17F7D"/>
    <w:rsid w:val="00A43D2D"/>
    <w:rsid w:val="00A6026C"/>
    <w:rsid w:val="00A71705"/>
    <w:rsid w:val="00A909AB"/>
    <w:rsid w:val="00A9657B"/>
    <w:rsid w:val="00AE4F99"/>
    <w:rsid w:val="00AF23F5"/>
    <w:rsid w:val="00AF34A2"/>
    <w:rsid w:val="00B03496"/>
    <w:rsid w:val="00B15A33"/>
    <w:rsid w:val="00B26D52"/>
    <w:rsid w:val="00B74466"/>
    <w:rsid w:val="00C517A9"/>
    <w:rsid w:val="00C8306A"/>
    <w:rsid w:val="00C93C38"/>
    <w:rsid w:val="00CD27A2"/>
    <w:rsid w:val="00CE7B5C"/>
    <w:rsid w:val="00D07497"/>
    <w:rsid w:val="00D34BFF"/>
    <w:rsid w:val="00D76A71"/>
    <w:rsid w:val="00DC38BF"/>
    <w:rsid w:val="00DF6FEC"/>
    <w:rsid w:val="00E072D4"/>
    <w:rsid w:val="00E8207D"/>
    <w:rsid w:val="00E86373"/>
    <w:rsid w:val="00EA0C65"/>
    <w:rsid w:val="00EA39F0"/>
    <w:rsid w:val="00EB1B9A"/>
    <w:rsid w:val="00F17E02"/>
    <w:rsid w:val="00F74C62"/>
    <w:rsid w:val="00F832A8"/>
    <w:rsid w:val="00FC112D"/>
    <w:rsid w:val="00FD5987"/>
    <w:rsid w:val="00FF0006"/>
    <w:rsid w:val="086633D1"/>
    <w:rsid w:val="0A1A690E"/>
    <w:rsid w:val="0BF04E95"/>
    <w:rsid w:val="0D8E1B41"/>
    <w:rsid w:val="0E212171"/>
    <w:rsid w:val="11E421EB"/>
    <w:rsid w:val="175F1A84"/>
    <w:rsid w:val="184D72AC"/>
    <w:rsid w:val="195567C1"/>
    <w:rsid w:val="19F527E2"/>
    <w:rsid w:val="1B5D73F4"/>
    <w:rsid w:val="1B6339EE"/>
    <w:rsid w:val="1DB2617F"/>
    <w:rsid w:val="20590050"/>
    <w:rsid w:val="206A1C66"/>
    <w:rsid w:val="23337D56"/>
    <w:rsid w:val="23F15F53"/>
    <w:rsid w:val="24BE16D2"/>
    <w:rsid w:val="26422880"/>
    <w:rsid w:val="265FFF7F"/>
    <w:rsid w:val="26A37D53"/>
    <w:rsid w:val="26DC26C9"/>
    <w:rsid w:val="27CB7DFD"/>
    <w:rsid w:val="287A48F8"/>
    <w:rsid w:val="295A0DD2"/>
    <w:rsid w:val="2A367D10"/>
    <w:rsid w:val="2DBC18F0"/>
    <w:rsid w:val="2ED94FFC"/>
    <w:rsid w:val="33276F07"/>
    <w:rsid w:val="3A9B5E08"/>
    <w:rsid w:val="3F0C4F5D"/>
    <w:rsid w:val="3FFE9CE4"/>
    <w:rsid w:val="40E97EB7"/>
    <w:rsid w:val="43E44736"/>
    <w:rsid w:val="44383D70"/>
    <w:rsid w:val="4590159E"/>
    <w:rsid w:val="4FF93A1F"/>
    <w:rsid w:val="50965548"/>
    <w:rsid w:val="54063909"/>
    <w:rsid w:val="54125618"/>
    <w:rsid w:val="54A707D1"/>
    <w:rsid w:val="54E101BC"/>
    <w:rsid w:val="559D608B"/>
    <w:rsid w:val="576C31B6"/>
    <w:rsid w:val="5B7B4953"/>
    <w:rsid w:val="5E3875E2"/>
    <w:rsid w:val="5FFF1497"/>
    <w:rsid w:val="616B2773"/>
    <w:rsid w:val="61FA229B"/>
    <w:rsid w:val="6267542A"/>
    <w:rsid w:val="62BD3C1F"/>
    <w:rsid w:val="62EA293D"/>
    <w:rsid w:val="64C915E5"/>
    <w:rsid w:val="685216D2"/>
    <w:rsid w:val="69490B68"/>
    <w:rsid w:val="6D1C037E"/>
    <w:rsid w:val="6F983DC8"/>
    <w:rsid w:val="6FA61568"/>
    <w:rsid w:val="7226290D"/>
    <w:rsid w:val="796FFA7C"/>
    <w:rsid w:val="7D284FB2"/>
    <w:rsid w:val="7FCC235D"/>
    <w:rsid w:val="7FE350F5"/>
    <w:rsid w:val="89778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0"/>
    <w:rPr>
      <w:color w:val="0563C1"/>
      <w:u w:val="single"/>
    </w:rPr>
  </w:style>
  <w:style w:type="character" w:customStyle="1" w:styleId="9">
    <w:name w:val="正文文本缩进 Char"/>
    <w:link w:val="2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615</Words>
  <Characters>642</Characters>
  <Lines>6</Lines>
  <Paragraphs>1</Paragraphs>
  <TotalTime>21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2015-08-15T09:45:00Z</dcterms:created>
  <dc:creator>李志坚</dc:creator>
  <cp:lastModifiedBy>。冻馨</cp:lastModifiedBy>
  <cp:lastPrinted>2024-09-10T03:12:00Z</cp:lastPrinted>
  <dcterms:modified xsi:type="dcterms:W3CDTF">2025-09-15T09:40:33Z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23955499D641455ABC6763568F28368A_13</vt:lpwstr>
  </property>
  <property fmtid="{D5CDD505-2E9C-101B-9397-08002B2CF9AE}" pid="4" name="KSOTemplateDocerSaveRecord">
    <vt:lpwstr>eyJoZGlkIjoiYjQ2MGIxZDRjNmU4NWE4NDlkMDBlYjhjNzgxYzkyN2IiLCJ1c2VySWQiOiIxNTUxNTgzMTc5In0=</vt:lpwstr>
  </property>
</Properties>
</file>