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08EA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附件2:        </w:t>
      </w:r>
    </w:p>
    <w:p w14:paraId="651B0FCD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湖南省兴隆农业开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8"/>
          <w:szCs w:val="38"/>
        </w:rPr>
        <w:t>发有限公司应聘报名表</w:t>
      </w:r>
    </w:p>
    <w:p w14:paraId="1A8195FE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5DD23CEB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5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23B71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4F5B0A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321854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C662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34589E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4AB43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77D15E9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5DCAA8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12065" b="381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167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64E815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773AC9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083CB7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3B6F45E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38EEA5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59FF4F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916D2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E731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0BFA90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6A59CAD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754932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58B66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7FA955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2E3AA1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E1090B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278F63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A8B69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81EA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40AD75D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594F887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6816EC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DAAE5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4D8AFE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2B788EF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28A97F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FB00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3488EC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73E541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77CFD86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C552D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C0B4E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082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4A6682E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4FE7D8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0BC6F5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520C9A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AB2AF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019F062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8229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4DFABB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0D5BF5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0E44F9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48F568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43EB2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AE27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3BEEE3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77E2418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0D76DC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0EE9B24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05F2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733E26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7B05D3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26AAC329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5664C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4257B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5CEA5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B5DAC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7F7988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67BAF6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7DBBC49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05E7A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8DB6A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9C52AF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A6E58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079045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E6073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636D3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AA6C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D7CFF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0C66F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618EB1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16D8A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A0D67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8C94E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C71B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B7C17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4EE804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573B7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4A05D8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4EFC0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A74037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D473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2634DB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5D37C6C2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工作描述（连贯填写毕业后每一段工作经历）</w:t>
            </w:r>
          </w:p>
        </w:tc>
      </w:tr>
      <w:tr w14:paraId="1B807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353B6B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5219A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FCE50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46FFB2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03A062C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1AA4FF8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1ECD5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82534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69A553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424DD0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EA710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EC8D0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7E5327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4A8A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 w14:paraId="3840D7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C9407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768D9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5765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0B8E53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75C40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799B173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50ADD1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343177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2D26A9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25A6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0D6CE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76814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DB82E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6A8A0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612AF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E5640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535D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 w14:paraId="288FBA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1E851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D9A95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30B2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7F1EBF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174DF4B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656781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46DC83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378481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5F8FD4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6AD784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3C4065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824A14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B5BA8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5F0C4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E5F3A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3BB4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B431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74513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E94FDE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FABE5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D6F83B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AFFE21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0F2E8C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141F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03E71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506EA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9EA90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97C4B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DB275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D4013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9E23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1CB230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1B8CE6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7FF29C3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作出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6CB73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021" w:type="dxa"/>
            <w:vAlign w:val="center"/>
          </w:tcPr>
          <w:p w14:paraId="0E8036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4C2EEB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68F59640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7E14C95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57AF6DCB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251D05D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0BDCE1A0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EFBA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  <w:jc w:val="center"/>
        </w:trPr>
        <w:tc>
          <w:tcPr>
            <w:tcW w:w="1021" w:type="dxa"/>
            <w:vAlign w:val="center"/>
          </w:tcPr>
          <w:p w14:paraId="361103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6CACB01E"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主要填写亲属关系，是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与湖南农业发展投资集团及所属各公司干部员工有夫妻关系、直系血亲关系、三代以内旁系血亲关系、近姻亲关系的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没有的填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”）</w:t>
            </w:r>
          </w:p>
          <w:p w14:paraId="491C6956">
            <w:pPr>
              <w:pStyle w:val="2"/>
            </w:pPr>
          </w:p>
          <w:p w14:paraId="1445A04C">
            <w:pPr>
              <w:pStyle w:val="3"/>
              <w:adjustRightInd/>
              <w:snapToGrid/>
              <w:spacing w:line="30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52C08A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年  月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</w:t>
            </w:r>
          </w:p>
          <w:p w14:paraId="3F7E7548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0005BED1">
            <w:pPr>
              <w:pStyle w:val="2"/>
              <w:rPr>
                <w:rFonts w:hint="eastAsia"/>
                <w:sz w:val="20"/>
              </w:rPr>
            </w:pPr>
          </w:p>
          <w:p w14:paraId="6A822F91">
            <w:pPr>
              <w:pStyle w:val="2"/>
              <w:rPr>
                <w:rFonts w:hint="eastAsia"/>
                <w:sz w:val="20"/>
              </w:rPr>
            </w:pPr>
          </w:p>
          <w:p w14:paraId="2943BC96">
            <w:pPr>
              <w:pStyle w:val="2"/>
              <w:rPr>
                <w:sz w:val="20"/>
              </w:rPr>
            </w:pPr>
          </w:p>
        </w:tc>
      </w:tr>
      <w:tr w14:paraId="3DCDC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238332D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30469B28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7AEE54C0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6456D85A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BBDBA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日</w:t>
            </w:r>
          </w:p>
          <w:p w14:paraId="40C32A18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12AD6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3FC44B3A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4F2E53C1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7D9A658E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6D28AD6D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711AD41F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4BEB1A5C">
      <w:pPr>
        <w:rPr>
          <w:rFonts w:hint="eastAsia"/>
          <w:lang w:val="en-US" w:eastAsia="zh-CN"/>
        </w:rPr>
      </w:pPr>
    </w:p>
    <w:p w14:paraId="35936854"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jBjZGVjMzNmZjhhZGE3ZTU1OTQ4OWRhZTVjN2QifQ=="/>
  </w:docVars>
  <w:rsids>
    <w:rsidRoot w:val="00000000"/>
    <w:rsid w:val="2D880075"/>
    <w:rsid w:val="454A7330"/>
    <w:rsid w:val="575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695</Characters>
  <Lines>0</Lines>
  <Paragraphs>0</Paragraphs>
  <TotalTime>0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2024-07-03T01:55:00Z</dcterms:created>
  <dc:creator>15873</dc:creator>
  <cp:lastModifiedBy>CJY</cp:lastModifiedBy>
  <dcterms:modified xsi:type="dcterms:W3CDTF">2025-03-04T09:45:11Z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1A7680D631184750837FA02DECA40268_12</vt:lpwstr>
  </property>
  <property fmtid="{D5CDD505-2E9C-101B-9397-08002B2CF9AE}" pid="4" name="KSOTemplateDocerSaveRecord">
    <vt:lpwstr>eyJoZGlkIjoiYTRjOTNhNmM1ODlhODVkNmI3NjIyMDM2Y2MzZjcyZjYiLCJ1c2VySWQiOiI3NDU3NjEyNDkifQ==</vt:lpwstr>
  </property>
</Properties>
</file>