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/>
    <w:p/>
    <w:p>
      <w:bookmarkStart w:id="0" w:name="_GoBack"/>
      <w:bookmarkEnd w:id="0"/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</w:t>
      </w:r>
      <w:r>
        <w:rPr>
          <w:rFonts w:hint="eastAsia" w:eastAsia="华文中宋"/>
          <w:b/>
          <w:sz w:val="52"/>
          <w:szCs w:val="52"/>
        </w:rPr>
        <w:t>____________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hint="eastAsia" w:eastAsia="华文中宋"/>
          <w:b/>
          <w:sz w:val="52"/>
          <w:szCs w:val="52"/>
        </w:rPr>
        <w:t>培养对象推荐佐证材料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hint="eastAsia" w:eastAsia="黑体"/>
          <w:sz w:val="32"/>
          <w:szCs w:val="32"/>
        </w:rPr>
        <w:t>______________________</w:t>
      </w:r>
      <w:r>
        <w:rPr>
          <w:rFonts w:eastAsia="黑体"/>
          <w:sz w:val="32"/>
          <w:szCs w:val="32"/>
        </w:rPr>
        <w:t xml:space="preserve">                                 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hint="eastAsia" w:eastAsia="黑体"/>
          <w:sz w:val="32"/>
          <w:szCs w:val="32"/>
        </w:rPr>
        <w:t>_____________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jc w:val="center"/>
      </w:pPr>
      <w:r>
        <w:rPr>
          <w:sz w:val="32"/>
        </w:rPr>
        <w:t>江苏省教育厅制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  <w:szCs w:val="24"/>
                  </w:rPr>
                  <w:t>4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3E"/>
    <w:rsid w:val="00035F91"/>
    <w:rsid w:val="00266BDD"/>
    <w:rsid w:val="0029058C"/>
    <w:rsid w:val="00297172"/>
    <w:rsid w:val="0039413E"/>
    <w:rsid w:val="003C5218"/>
    <w:rsid w:val="004A2BAD"/>
    <w:rsid w:val="004E4D25"/>
    <w:rsid w:val="005D1535"/>
    <w:rsid w:val="006C4C1B"/>
    <w:rsid w:val="007C7E63"/>
    <w:rsid w:val="00804DC1"/>
    <w:rsid w:val="008A7259"/>
    <w:rsid w:val="008F42F1"/>
    <w:rsid w:val="00915A1D"/>
    <w:rsid w:val="0096088D"/>
    <w:rsid w:val="0098624D"/>
    <w:rsid w:val="009A108D"/>
    <w:rsid w:val="009D7031"/>
    <w:rsid w:val="00A02788"/>
    <w:rsid w:val="00A2343E"/>
    <w:rsid w:val="00A37365"/>
    <w:rsid w:val="00AC4E80"/>
    <w:rsid w:val="00BD6B54"/>
    <w:rsid w:val="00C05E85"/>
    <w:rsid w:val="00C450D5"/>
    <w:rsid w:val="00C514AF"/>
    <w:rsid w:val="00C5549C"/>
    <w:rsid w:val="00C602E2"/>
    <w:rsid w:val="00DC04F7"/>
    <w:rsid w:val="00DC29C9"/>
    <w:rsid w:val="00DF3788"/>
    <w:rsid w:val="00E44A8E"/>
    <w:rsid w:val="00ED4C6B"/>
    <w:rsid w:val="00F456E4"/>
    <w:rsid w:val="00F70B2C"/>
    <w:rsid w:val="00FD581C"/>
    <w:rsid w:val="014B57E3"/>
    <w:rsid w:val="01523438"/>
    <w:rsid w:val="11885ACF"/>
    <w:rsid w:val="121D6F6C"/>
    <w:rsid w:val="18572BC6"/>
    <w:rsid w:val="193E4FBF"/>
    <w:rsid w:val="1CCC484D"/>
    <w:rsid w:val="1D411BE0"/>
    <w:rsid w:val="1E9D0D20"/>
    <w:rsid w:val="2C783447"/>
    <w:rsid w:val="32415399"/>
    <w:rsid w:val="3DC2146B"/>
    <w:rsid w:val="4195586B"/>
    <w:rsid w:val="4251551F"/>
    <w:rsid w:val="47BE1A86"/>
    <w:rsid w:val="4D0465BB"/>
    <w:rsid w:val="57B97FAF"/>
    <w:rsid w:val="594537F8"/>
    <w:rsid w:val="5E0C4532"/>
    <w:rsid w:val="5EFD3299"/>
    <w:rsid w:val="5FB95904"/>
    <w:rsid w:val="5FF51E48"/>
    <w:rsid w:val="6AB65093"/>
    <w:rsid w:val="737F6EE3"/>
    <w:rsid w:val="74252725"/>
    <w:rsid w:val="75794B5D"/>
    <w:rsid w:val="7A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  <w:style w:type="character" w:customStyle="1" w:styleId="11">
    <w:name w:val="font11"/>
    <w:basedOn w:val="7"/>
    <w:qFormat/>
    <w:uiPriority w:val="0"/>
    <w:rPr>
      <w:rFonts w:hint="eastAsia" w:ascii="华文中宋" w:hAnsi="华文中宋" w:eastAsia="华文中宋" w:cs="华文中宋"/>
      <w:b/>
      <w:color w:val="000000"/>
      <w:sz w:val="40"/>
      <w:szCs w:val="40"/>
      <w:u w:val="none"/>
    </w:rPr>
  </w:style>
  <w:style w:type="character" w:customStyle="1" w:styleId="12">
    <w:name w:val="font01"/>
    <w:basedOn w:val="7"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1772</Words>
  <Characters>10102</Characters>
  <Lines>84</Lines>
  <Paragraphs>23</Paragraphs>
  <TotalTime>40</TotalTime>
  <ScaleCrop>false</ScaleCrop>
  <LinksUpToDate>false</LinksUpToDate>
  <CharactersWithSpaces>11851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2020-12-15T01:47:00Z</dcterms:created>
  <dc:creator>Administrator</dc:creator>
  <cp:lastModifiedBy>Joshua</cp:lastModifiedBy>
  <cp:lastPrinted>2025-02-11T08:31:00Z</cp:lastPrinted>
  <dcterms:modified xsi:type="dcterms:W3CDTF">2025-02-13T00:35:05Z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