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A2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7ABD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残联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年公开招聘编外聘用人员报名</w:t>
      </w:r>
    </w:p>
    <w:p w14:paraId="5DBB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登记表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646D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5D04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6DB7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 w14:paraId="49E3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0E7C1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2AC2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2083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33134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2623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6446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3894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 w14:paraId="06A8E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777" w:type="dxa"/>
            <w:noWrap w:val="0"/>
            <w:vAlign w:val="center"/>
          </w:tcPr>
          <w:p w14:paraId="57AD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2441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49130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36D5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9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7077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1E270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noWrap w:val="0"/>
            <w:vAlign w:val="center"/>
          </w:tcPr>
          <w:p w14:paraId="4D275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56EC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0C07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733D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3EBB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D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32A0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61AC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5A03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99C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E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26BB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043B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3503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10A2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BAD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2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6484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noWrap w:val="0"/>
            <w:vAlign w:val="center"/>
          </w:tcPr>
          <w:p w14:paraId="7C33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0845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5871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BF8C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C9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5901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6FEA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60CF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noWrap w:val="0"/>
            <w:vAlign w:val="center"/>
          </w:tcPr>
          <w:p w14:paraId="0B40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268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7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2687" w:type="dxa"/>
            <w:gridSpan w:val="3"/>
            <w:noWrap w:val="0"/>
            <w:vAlign w:val="center"/>
          </w:tcPr>
          <w:p w14:paraId="0718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学习工作</w:t>
            </w: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41F3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default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1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104C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8B05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17BA6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2829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2C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4800" w:firstLineChars="20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承诺人签字：</w:t>
            </w:r>
          </w:p>
          <w:p w14:paraId="141E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4ED5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69" w:type="dxa"/>
            <w:noWrap w:val="0"/>
            <w:vAlign w:val="center"/>
          </w:tcPr>
          <w:p w14:paraId="30FB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2980E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1E9C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4800" w:firstLineChars="20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033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hakuyokaishu700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2F2D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注：应聘者要如实填写有关内容，并保证对所填写内容负责</w:t>
      </w:r>
    </w:p>
    <w:p w14:paraId="4C832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60391-EBB3-4BC3-8245-B3B267E0B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981E32-9D87-4DF4-8EA4-AA91C0E3036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EF44DB8-917F-4E62-B1BB-6513A15F71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CD1A684-C215-460A-8F81-BDCB86B18389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5" w:fontKey="{51BB715E-2084-40F4-889F-B846D98D1E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16A9"/>
    <w:rsid w:val="01BE76E8"/>
    <w:rsid w:val="02B6521B"/>
    <w:rsid w:val="1FCF29CF"/>
    <w:rsid w:val="39B03534"/>
    <w:rsid w:val="3DB016A9"/>
    <w:rsid w:val="6D30508E"/>
    <w:rsid w:val="6EDC3EC6"/>
    <w:rsid w:val="725211D7"/>
    <w:rsid w:val="97711408"/>
    <w:rsid w:val="CDF70955"/>
    <w:rsid w:val="FF5DF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4</TotalTime>
  <ScaleCrop>false</ScaleCrop>
  <LinksUpToDate>false</LinksUpToDate>
  <CharactersWithSpaces>288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2024-09-04T00:56:00Z</dcterms:created>
  <dc:creator>Administrator</dc:creator>
  <cp:lastModifiedBy>微风曲</cp:lastModifiedBy>
  <cp:lastPrinted>2025-02-06T09:52:02Z</cp:lastPrinted>
  <dcterms:modified xsi:type="dcterms:W3CDTF">2025-02-06T09:52:03Z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CB4B3800896E4C039B8CC55347F2A488_13</vt:lpwstr>
  </property>
  <property fmtid="{D5CDD505-2E9C-101B-9397-08002B2CF9AE}" pid="4" name="KSOTemplateDocerSaveRecord">
    <vt:lpwstr>eyJoZGlkIjoiMGRkMjE5YWVhZTY3NWY0OGZiZThjZDg5MzQ5MGY0ZDkiLCJ1c2VySWQiOiI0NDg5ODgwNDUifQ==</vt:lpwstr>
  </property>
</Properties>
</file>