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C97CCD">
      <w:pPr>
        <w:shd w:val="clear"/>
      </w:pPr>
    </w:p>
    <w:p w14:paraId="3CD4852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eastAsia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/>
          <w:kern w:val="2"/>
          <w:sz w:val="32"/>
          <w:szCs w:val="32"/>
          <w:lang w:val="en-US" w:eastAsia="zh-CN" w:bidi="ar-SA"/>
        </w:rPr>
        <w:t>附件</w:t>
      </w:r>
    </w:p>
    <w:p w14:paraId="0163F1F7">
      <w:pPr>
        <w:shd w:val="clear"/>
        <w:rPr>
          <w:rFonts w:hint="eastAsia"/>
          <w:lang w:val="en-US" w:eastAsia="zh-CN"/>
        </w:rPr>
      </w:pPr>
    </w:p>
    <w:p w14:paraId="76AB5A2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四川成都大邑经济开发区首席专家顾问</w:t>
      </w:r>
    </w:p>
    <w:p w14:paraId="5A3A4A5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申请表</w:t>
      </w:r>
    </w:p>
    <w:tbl>
      <w:tblPr>
        <w:tblStyle w:val="3"/>
        <w:tblW w:w="10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7"/>
        <w:gridCol w:w="1080"/>
        <w:gridCol w:w="1335"/>
        <w:gridCol w:w="1080"/>
        <w:gridCol w:w="1425"/>
        <w:gridCol w:w="1428"/>
        <w:gridCol w:w="2292"/>
      </w:tblGrid>
      <w:tr w14:paraId="2E35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674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62F1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36D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FDA1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BC8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EF05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720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电子照片</w:t>
            </w:r>
          </w:p>
        </w:tc>
      </w:tr>
      <w:tr w14:paraId="79EB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DE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97D2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0D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0258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28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55A4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EA64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C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848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6F82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F4D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17A4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F03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9DD1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5C57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30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AC05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7B04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C0D9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7619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33D1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F509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C4A4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9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CC6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证书（职称）类别</w:t>
            </w: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EC08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4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1D8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EC64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A1F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10FB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5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743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3BB4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BA1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664A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F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253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5E42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9E8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编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1C2F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9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DBA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6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0EB9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4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458F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9339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C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170C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45DB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C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207B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FFF9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2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8B2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6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FCC3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A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9546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C91B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6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AE80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7C2F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F0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32B6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8436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8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604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个人擅长</w:t>
            </w:r>
          </w:p>
          <w:p w14:paraId="0E5023B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领域</w:t>
            </w:r>
          </w:p>
        </w:tc>
        <w:tc>
          <w:tcPr>
            <w:tcW w:w="86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D32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D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450F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C257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5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993A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02ED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3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9855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8E30"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90854D">
      <w:pPr>
        <w:shd w:val="clear"/>
        <w:rPr>
          <w:rFonts w:hint="eastAsia"/>
          <w:lang w:val="en-US" w:eastAsia="zh-CN"/>
        </w:rPr>
      </w:pPr>
      <w:bookmarkStart w:id="0" w:name="_GoBack"/>
      <w:bookmarkEnd w:id="0"/>
    </w:p>
    <w:p w14:paraId="53441DB9">
      <w:pPr>
        <w:shd w:val="clear"/>
        <w:rPr>
          <w:rFonts w:hint="eastAsia"/>
          <w:lang w:val="en-US" w:eastAsia="zh-CN"/>
        </w:rPr>
      </w:pPr>
    </w:p>
    <w:p w14:paraId="30284C1D">
      <w:pPr>
        <w:keepNext w:val="0"/>
        <w:keepLines w:val="0"/>
        <w:widowControl/>
        <w:suppressLineNumbers w:val="0"/>
        <w:shd w:val="clear"/>
        <w:wordWrap w:val="0"/>
        <w:jc w:val="right"/>
        <w:textAlignment w:val="center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本人签名：           </w:t>
      </w:r>
    </w:p>
    <w:p w14:paraId="7BCA111E">
      <w:pPr>
        <w:keepNext w:val="0"/>
        <w:keepLines w:val="0"/>
        <w:widowControl/>
        <w:suppressLineNumbers w:val="0"/>
        <w:shd w:val="clear"/>
        <w:wordWrap w:val="0"/>
        <w:jc w:val="right"/>
        <w:textAlignment w:val="center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年   月   日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E5EFC14-913C-4E0D-8623-8C2F42D2128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3A3E101-2623-4D3A-90C8-CBE6469101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C4C2F"/>
    <w:rsid w:val="2A203EF4"/>
    <w:rsid w:val="3B404B72"/>
    <w:rsid w:val="3EE04B9F"/>
    <w:rsid w:val="4D525C7F"/>
    <w:rsid w:val="64576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87</TotalTime>
  <ScaleCrop>false</ScaleCrop>
  <LinksUpToDate>false</LinksUpToDate>
  <CharactersWithSpaces>172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2024-11-29T05:56:00Z</dcterms:created>
  <dc:creator>admin</dc:creator>
  <cp:lastModifiedBy>Dell</cp:lastModifiedBy>
  <dcterms:modified xsi:type="dcterms:W3CDTF">2024-12-31T10:00:32Z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766BD858A924454986D72A1596F6F76F_13</vt:lpwstr>
  </property>
  <property fmtid="{D5CDD505-2E9C-101B-9397-08002B2CF9AE}" pid="4" name="KSOTemplateDocerSaveRecord">
    <vt:lpwstr>eyJoZGlkIjoiOWQzNGE2MDc4YzJkMTk0YTRkNzFmYjI4ODhhMmNhOWMifQ==</vt:lpwstr>
  </property>
</Properties>
</file>