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 xml:space="preserve">报  名 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/>
          <w:b/>
          <w:bCs/>
          <w:lang w:val="en-US" w:eastAsia="zh-CN"/>
        </w:rPr>
      </w:pPr>
    </w:p>
    <w:tbl>
      <w:tblPr>
        <w:tblStyle w:val="5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专业技术职称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号  码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0024" w:type="dxa"/>
            <w:gridSpan w:val="7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声明：我保证以上所提供的信息属实，必要时，公司有权对我提供的信息进行核实。同时我同意：若以上信息有虚假或隐瞒，公司可无条件与我解除劳动合同，一切后果由我承担。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声明人（签名）：</w:t>
            </w:r>
          </w:p>
        </w:tc>
      </w:tr>
    </w:tbl>
    <w:p>
      <w:pPr>
        <w:jc w:val="center"/>
        <w:rPr>
          <w:rFonts w:hint="default" w:eastAsia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vanish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ckwel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558"/>
        <w:tab w:val="left" w:pos="3413"/>
        <w:tab w:val="clear" w:pos="4153"/>
      </w:tabs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745490" cy="330200"/>
          <wp:effectExtent l="0" t="0" r="16510" b="1270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49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NjkyOWJmYTY3OGRmODcxOTg2YjUyNTA2MGRlYWEifQ=="/>
  </w:docVars>
  <w:rsids>
    <w:rsidRoot w:val="00986346"/>
    <w:rsid w:val="00030D0C"/>
    <w:rsid w:val="0024347F"/>
    <w:rsid w:val="0035211C"/>
    <w:rsid w:val="003B75C1"/>
    <w:rsid w:val="00663B72"/>
    <w:rsid w:val="00681B53"/>
    <w:rsid w:val="006C52A7"/>
    <w:rsid w:val="008A4F0C"/>
    <w:rsid w:val="00986346"/>
    <w:rsid w:val="009E6BA7"/>
    <w:rsid w:val="00A41AB0"/>
    <w:rsid w:val="00C47755"/>
    <w:rsid w:val="00D231E1"/>
    <w:rsid w:val="00D47619"/>
    <w:rsid w:val="00D77159"/>
    <w:rsid w:val="00E95D76"/>
    <w:rsid w:val="00F402DE"/>
    <w:rsid w:val="07F16365"/>
    <w:rsid w:val="082C425B"/>
    <w:rsid w:val="08EA740D"/>
    <w:rsid w:val="09060840"/>
    <w:rsid w:val="0BEA6ABD"/>
    <w:rsid w:val="11385868"/>
    <w:rsid w:val="1AAE4BD9"/>
    <w:rsid w:val="1E61216F"/>
    <w:rsid w:val="21E75059"/>
    <w:rsid w:val="224B3AC2"/>
    <w:rsid w:val="225A59E1"/>
    <w:rsid w:val="25967CDE"/>
    <w:rsid w:val="295D2D32"/>
    <w:rsid w:val="2C0B448B"/>
    <w:rsid w:val="2EDB3DD7"/>
    <w:rsid w:val="2F52280A"/>
    <w:rsid w:val="322942C2"/>
    <w:rsid w:val="39B4074C"/>
    <w:rsid w:val="3AE64479"/>
    <w:rsid w:val="3BEA0671"/>
    <w:rsid w:val="417D25C4"/>
    <w:rsid w:val="423D21E3"/>
    <w:rsid w:val="4390487E"/>
    <w:rsid w:val="43AA6554"/>
    <w:rsid w:val="48DE470B"/>
    <w:rsid w:val="4B0C32EF"/>
    <w:rsid w:val="4D163C6F"/>
    <w:rsid w:val="51177A63"/>
    <w:rsid w:val="52A005ED"/>
    <w:rsid w:val="52C869E3"/>
    <w:rsid w:val="54AE5B42"/>
    <w:rsid w:val="55EA2920"/>
    <w:rsid w:val="5F291114"/>
    <w:rsid w:val="5F657411"/>
    <w:rsid w:val="61027782"/>
    <w:rsid w:val="647321FF"/>
    <w:rsid w:val="662D303D"/>
    <w:rsid w:val="66995D1E"/>
    <w:rsid w:val="67E365E2"/>
    <w:rsid w:val="69816A1C"/>
    <w:rsid w:val="7AF134E8"/>
    <w:rsid w:val="FFE1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line="560" w:lineRule="exact"/>
      <w:ind w:firstLine="883"/>
      <w:outlineLvl w:val="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沉稳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299</Characters>
  <Lines>2</Lines>
  <Paragraphs>1</Paragraphs>
  <TotalTime>5</TotalTime>
  <ScaleCrop>false</ScaleCrop>
  <LinksUpToDate>false</LinksUpToDate>
  <CharactersWithSpaces>350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2011-10-18T09:50:00Z</dcterms:created>
  <dc:creator>zhourong</dc:creator>
  <cp:lastModifiedBy>Ohh</cp:lastModifiedBy>
  <cp:lastPrinted>2020-06-16T02:37:00Z</cp:lastPrinted>
  <dcterms:modified xsi:type="dcterms:W3CDTF">2024-03-26T07:19:12Z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03E15E28ACA242F4AB65ED03D8A7A943_13</vt:lpwstr>
  </property>
</Properties>
</file>