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7E" w:rsidRDefault="00824CC4">
      <w:pPr>
        <w:widowControl/>
        <w:jc w:val="center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2024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年下半年编制外岗位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招聘报名表</w:t>
      </w:r>
    </w:p>
    <w:p w:rsidR="00A6597E" w:rsidRDefault="00824CC4">
      <w:pPr>
        <w:widowControl/>
        <w:jc w:val="left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应聘岗位：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2"/>
        <w:gridCol w:w="940"/>
        <w:gridCol w:w="1014"/>
        <w:gridCol w:w="615"/>
        <w:gridCol w:w="1171"/>
        <w:gridCol w:w="1080"/>
        <w:gridCol w:w="1357"/>
        <w:gridCol w:w="44"/>
        <w:gridCol w:w="1932"/>
      </w:tblGrid>
      <w:tr w:rsidR="00A6597E" w:rsidTr="00AD7126">
        <w:trPr>
          <w:trHeight w:val="61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:rsidR="00A6597E" w:rsidTr="00AD7126">
        <w:trPr>
          <w:trHeight w:val="61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:rsidR="00A6597E" w:rsidTr="00AD7126">
        <w:trPr>
          <w:trHeight w:val="615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职称或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:rsidR="00A6597E" w:rsidTr="00AD7126">
        <w:trPr>
          <w:trHeight w:val="152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</w:tcPr>
          <w:p w:rsidR="00A6597E" w:rsidRDefault="00824CC4">
            <w:pPr>
              <w:widowControl/>
              <w:spacing w:after="220"/>
              <w:textAlignment w:val="center"/>
              <w:rPr>
                <w:rFonts w:ascii="仿宋_GB2312" w:eastAsia="微软雅黑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****-**-**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****-**-**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某某学校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专业（专业需与毕业证一致）</w:t>
            </w:r>
          </w:p>
          <w:p w:rsidR="00A6597E" w:rsidRDefault="00824CC4">
            <w:pPr>
              <w:widowControl/>
              <w:spacing w:after="22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  <w:t>从高中开始填写，本科及研究生阶段要注明所学专业</w:t>
            </w:r>
          </w:p>
        </w:tc>
      </w:tr>
      <w:tr w:rsidR="00A6597E" w:rsidTr="00AD7126">
        <w:trPr>
          <w:trHeight w:val="172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</w:tcPr>
          <w:p w:rsidR="00A6597E" w:rsidRDefault="00824CC4">
            <w:pPr>
              <w:widowControl/>
              <w:textAlignment w:val="center"/>
              <w:rPr>
                <w:rFonts w:ascii="微软雅黑" w:eastAsia="微软雅黑" w:hAnsi="微软雅黑" w:cs="微软雅黑"/>
                <w:color w:val="FF0000"/>
                <w:sz w:val="19"/>
                <w:szCs w:val="19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****-**-**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 xml:space="preserve">****-**-** 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某某学校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老师</w:t>
            </w:r>
          </w:p>
          <w:p w:rsidR="00A6597E" w:rsidRDefault="00824CC4">
            <w:pPr>
              <w:widowControl/>
              <w:textAlignment w:val="center"/>
              <w:rPr>
                <w:rFonts w:ascii="仿宋_GB2312" w:eastAsia="微软雅黑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  <w:shd w:val="clear" w:color="auto" w:fill="FFFFFF"/>
              </w:rPr>
              <w:t>（</w:t>
            </w:r>
            <w:r>
              <w:rPr>
                <w:rFonts w:ascii="微软雅黑" w:eastAsia="微软雅黑" w:hAnsi="微软雅黑" w:cs="微软雅黑"/>
                <w:color w:val="333333"/>
                <w:sz w:val="19"/>
                <w:szCs w:val="19"/>
                <w:shd w:val="clear" w:color="auto" w:fill="FFFFFF"/>
              </w:rPr>
              <w:t>从参加工作开始填写</w:t>
            </w:r>
            <w:r>
              <w:rPr>
                <w:rFonts w:ascii="微软雅黑" w:eastAsia="微软雅黑" w:hAnsi="微软雅黑" w:cs="微软雅黑" w:hint="eastAsia"/>
                <w:color w:val="333333"/>
                <w:sz w:val="19"/>
                <w:szCs w:val="19"/>
                <w:shd w:val="clear" w:color="auto" w:fill="FFFFFF"/>
              </w:rPr>
              <w:t>）</w:t>
            </w:r>
          </w:p>
        </w:tc>
      </w:tr>
      <w:tr w:rsidR="00A6597E" w:rsidTr="00AD7126">
        <w:trPr>
          <w:trHeight w:val="2791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2"/>
                <w:szCs w:val="22"/>
              </w:rPr>
              <w:t>获奖及业绩情况（论文、课题等）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spacing w:after="220"/>
              <w:textAlignment w:val="center"/>
              <w:rPr>
                <w:rFonts w:ascii="微软雅黑" w:eastAsia="微软雅黑" w:hAnsi="微软雅黑" w:cs="微软雅黑"/>
                <w:color w:val="FF0000"/>
                <w:sz w:val="19"/>
                <w:szCs w:val="19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所获奖项名称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颁奖部门及时间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奖项等级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本人排名（内容需与获奖证书一致）</w:t>
            </w:r>
          </w:p>
          <w:p w:rsidR="00A6597E" w:rsidRDefault="00824CC4">
            <w:pPr>
              <w:widowControl/>
              <w:spacing w:after="220"/>
              <w:textAlignment w:val="center"/>
              <w:rPr>
                <w:rFonts w:ascii="仿宋_GB2312" w:eastAsia="仿宋_GB2312" w:hAnsi="仿宋_GB2312" w:cs="仿宋_GB2312"/>
                <w:bCs/>
                <w:color w:val="FF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论文（课题）名称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FF0000"/>
                <w:sz w:val="19"/>
                <w:szCs w:val="19"/>
                <w:shd w:val="clear" w:color="auto" w:fill="FFFFFF"/>
              </w:rPr>
              <w:t>发表时间</w:t>
            </w:r>
          </w:p>
        </w:tc>
      </w:tr>
      <w:tr w:rsidR="00A6597E" w:rsidTr="00AD7126">
        <w:trPr>
          <w:trHeight w:val="2014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824CC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  <w:szCs w:val="22"/>
              </w:rPr>
              <w:t>补充材料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A6597E" w:rsidRDefault="00A6597E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 w:rsidR="00A6597E" w:rsidTr="00AD712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982" w:type="dxa"/>
          <w:trHeight w:val="100"/>
          <w:jc w:val="center"/>
        </w:trPr>
        <w:tc>
          <w:tcPr>
            <w:tcW w:w="8153" w:type="dxa"/>
            <w:gridSpan w:val="8"/>
            <w:tcBorders>
              <w:top w:val="single" w:sz="4" w:space="0" w:color="auto"/>
            </w:tcBorders>
          </w:tcPr>
          <w:p w:rsidR="00A6597E" w:rsidRDefault="00A6597E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  <w:szCs w:val="22"/>
              </w:rPr>
            </w:pPr>
          </w:p>
        </w:tc>
      </w:tr>
    </w:tbl>
    <w:p w:rsidR="00A6597E" w:rsidRDefault="00824CC4">
      <w:pPr>
        <w:widowControl/>
        <w:textAlignment w:val="center"/>
        <w:rPr>
          <w:rFonts w:ascii="仿宋_GB2312" w:eastAsia="仿宋_GB2312" w:hAnsi="仿宋_GB2312" w:cs="仿宋_GB2312"/>
          <w:bCs/>
          <w:color w:val="000000"/>
          <w:sz w:val="22"/>
          <w:szCs w:val="22"/>
        </w:rPr>
      </w:pP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>本人承诺该表格所填写内容准确、真实，因所填内容不真实造成</w:t>
      </w:r>
      <w:r>
        <w:rPr>
          <w:rFonts w:ascii="仿宋_GB2312" w:eastAsia="仿宋_GB2312" w:hAnsi="仿宋_GB2312" w:cs="仿宋_GB2312"/>
          <w:bCs/>
          <w:color w:val="000000"/>
          <w:sz w:val="22"/>
          <w:szCs w:val="22"/>
        </w:rPr>
        <w:t>的后果，均由个人承担。</w:t>
      </w:r>
    </w:p>
    <w:p w:rsidR="00A6597E" w:rsidRDefault="00824CC4">
      <w:pPr>
        <w:widowControl/>
        <w:textAlignment w:val="center"/>
        <w:rPr>
          <w:rFonts w:ascii="仿宋_GB2312" w:eastAsia="仿宋_GB2312" w:hAnsi="仿宋_GB2312" w:cs="仿宋_GB2312"/>
          <w:bCs/>
          <w:color w:val="000000"/>
          <w:sz w:val="22"/>
          <w:szCs w:val="22"/>
        </w:rPr>
      </w:pP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>本人签名：</w:t>
      </w:r>
      <w:r>
        <w:rPr>
          <w:rFonts w:ascii="仿宋_GB2312" w:eastAsia="仿宋_GB2312" w:hAnsi="仿宋_GB2312" w:cs="仿宋_GB2312" w:hint="eastAsia"/>
          <w:bCs/>
          <w:color w:val="000000"/>
          <w:sz w:val="22"/>
          <w:szCs w:val="22"/>
        </w:rPr>
        <w:t xml:space="preserve"> </w:t>
      </w:r>
    </w:p>
    <w:sectPr w:rsidR="00A6597E" w:rsidSect="00A65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C4" w:rsidRDefault="00824CC4" w:rsidP="00AD7126">
      <w:r>
        <w:separator/>
      </w:r>
    </w:p>
  </w:endnote>
  <w:endnote w:type="continuationSeparator" w:id="1">
    <w:p w:rsidR="00824CC4" w:rsidRDefault="00824CC4" w:rsidP="00AD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C4" w:rsidRDefault="00824CC4" w:rsidP="00AD7126">
      <w:r>
        <w:separator/>
      </w:r>
    </w:p>
  </w:footnote>
  <w:footnote w:type="continuationSeparator" w:id="1">
    <w:p w:rsidR="00824CC4" w:rsidRDefault="00824CC4" w:rsidP="00AD7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Q3N2YwM2U2MjY2MzM0ZThjMTZhMTJiZmE2ZDMyZTUifQ=="/>
  </w:docVars>
  <w:rsids>
    <w:rsidRoot w:val="00A85EED"/>
    <w:rsid w:val="000B358B"/>
    <w:rsid w:val="003D21B2"/>
    <w:rsid w:val="00504685"/>
    <w:rsid w:val="006F359D"/>
    <w:rsid w:val="00824CC4"/>
    <w:rsid w:val="008C53CF"/>
    <w:rsid w:val="00A6597E"/>
    <w:rsid w:val="00A85EED"/>
    <w:rsid w:val="00AD7126"/>
    <w:rsid w:val="0701218C"/>
    <w:rsid w:val="09CD27F9"/>
    <w:rsid w:val="0F672DA8"/>
    <w:rsid w:val="11785740"/>
    <w:rsid w:val="127174C9"/>
    <w:rsid w:val="133931DB"/>
    <w:rsid w:val="17400AAE"/>
    <w:rsid w:val="18DC0363"/>
    <w:rsid w:val="1BF400B9"/>
    <w:rsid w:val="1EC255E8"/>
    <w:rsid w:val="1FA07767"/>
    <w:rsid w:val="203767C6"/>
    <w:rsid w:val="2087251A"/>
    <w:rsid w:val="23875566"/>
    <w:rsid w:val="254E4396"/>
    <w:rsid w:val="2903193C"/>
    <w:rsid w:val="31DC0F7C"/>
    <w:rsid w:val="382D6F9C"/>
    <w:rsid w:val="38EE1CC0"/>
    <w:rsid w:val="395A7356"/>
    <w:rsid w:val="3AB45041"/>
    <w:rsid w:val="3C291261"/>
    <w:rsid w:val="3D2C725B"/>
    <w:rsid w:val="40537F9E"/>
    <w:rsid w:val="430345BA"/>
    <w:rsid w:val="48C604AD"/>
    <w:rsid w:val="49A63EF1"/>
    <w:rsid w:val="50CD6207"/>
    <w:rsid w:val="55B41D2B"/>
    <w:rsid w:val="5A5B4884"/>
    <w:rsid w:val="5A946975"/>
    <w:rsid w:val="5DC0337C"/>
    <w:rsid w:val="5F5D2E4C"/>
    <w:rsid w:val="60107EBF"/>
    <w:rsid w:val="63097573"/>
    <w:rsid w:val="64B654D9"/>
    <w:rsid w:val="68977ED6"/>
    <w:rsid w:val="6A707ED8"/>
    <w:rsid w:val="735859AD"/>
    <w:rsid w:val="78BE62B2"/>
    <w:rsid w:val="7D8A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9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5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6597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59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2024-02-26T00:37:00Z</dcterms:created>
  <dcterms:modified xsi:type="dcterms:W3CDTF">2024-09-22T04:19:00Z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E3BD89BC7FEE4381AA1D6958F5C545ED_13</vt:lpwstr>
  </property>
</Properties>
</file>